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5" w:rsidRPr="004729F5" w:rsidRDefault="006932C1" w:rsidP="004729F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D73D3D" w:rsidRPr="0014481A">
        <w:rPr>
          <w:sz w:val="26"/>
          <w:szCs w:val="26"/>
        </w:rPr>
        <w:t xml:space="preserve"> </w:t>
      </w:r>
      <w:r w:rsidR="004729F5">
        <w:rPr>
          <w:sz w:val="26"/>
          <w:szCs w:val="26"/>
        </w:rPr>
        <w:tab/>
      </w:r>
    </w:p>
    <w:p w:rsidR="004729F5" w:rsidRPr="009A3EDB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729F5" w:rsidRPr="009A3EDB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729F5" w:rsidRPr="009A3EDB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Имангуловский сельсовет</w:t>
      </w:r>
    </w:p>
    <w:p w:rsidR="004729F5" w:rsidRPr="009A3EDB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Октябрьского района</w:t>
      </w:r>
    </w:p>
    <w:p w:rsidR="004729F5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EDB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4729F5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729F5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729F5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729F5" w:rsidRPr="00815B1B" w:rsidRDefault="004729F5" w:rsidP="004729F5">
      <w:pPr>
        <w:pStyle w:val="a4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3925" w:rsidRDefault="00946A32" w:rsidP="00946A32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13.02.2019</w:t>
      </w:r>
      <w:r w:rsidR="000904FD" w:rsidRPr="000904F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</w:t>
      </w:r>
      <w:r w:rsidR="000904FD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0904FD" w:rsidRPr="000904FD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126</w:t>
      </w:r>
    </w:p>
    <w:p w:rsidR="00946A32" w:rsidRDefault="00946A32" w:rsidP="00946A32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946A32" w:rsidRPr="00946A32" w:rsidRDefault="00946A32" w:rsidP="00946A32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946A32">
        <w:rPr>
          <w:rFonts w:ascii="Arial" w:hAnsi="Arial" w:cs="Arial"/>
          <w:b/>
          <w:sz w:val="32"/>
          <w:szCs w:val="32"/>
        </w:rPr>
        <w:t>Об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исполнении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бюджета</w:t>
      </w:r>
      <w:proofErr w:type="spellEnd"/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46A32">
        <w:rPr>
          <w:rFonts w:ascii="Arial" w:hAnsi="Arial" w:cs="Arial"/>
          <w:b/>
          <w:sz w:val="32"/>
          <w:szCs w:val="32"/>
        </w:rPr>
        <w:t>муниципального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образования</w:t>
      </w:r>
      <w:proofErr w:type="spellEnd"/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46A32">
        <w:rPr>
          <w:rFonts w:ascii="Arial" w:hAnsi="Arial" w:cs="Arial"/>
          <w:b/>
          <w:sz w:val="32"/>
          <w:szCs w:val="32"/>
        </w:rPr>
        <w:t>Имангуловский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сельсовет</w:t>
      </w:r>
      <w:proofErr w:type="spellEnd"/>
    </w:p>
    <w:p w:rsidR="00946A32" w:rsidRDefault="00946A32" w:rsidP="00946A32">
      <w:pPr>
        <w:jc w:val="center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>за 2018год</w:t>
      </w:r>
    </w:p>
    <w:p w:rsidR="00946A32" w:rsidRDefault="00946A32" w:rsidP="00946A32">
      <w:pPr>
        <w:jc w:val="center"/>
        <w:rPr>
          <w:rFonts w:ascii="Arial" w:hAnsi="Arial" w:cs="Arial"/>
          <w:b/>
          <w:sz w:val="32"/>
          <w:szCs w:val="32"/>
        </w:rPr>
      </w:pPr>
    </w:p>
    <w:p w:rsidR="00946A32" w:rsidRPr="00946A32" w:rsidRDefault="00946A32" w:rsidP="00946A32">
      <w:pPr>
        <w:jc w:val="center"/>
        <w:rPr>
          <w:rFonts w:ascii="Arial" w:hAnsi="Arial" w:cs="Arial"/>
          <w:b/>
          <w:sz w:val="32"/>
          <w:szCs w:val="32"/>
        </w:rPr>
      </w:pP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</w:rPr>
      </w:pPr>
      <w:r w:rsidRPr="00946A32">
        <w:rPr>
          <w:rFonts w:ascii="Arial" w:hAnsi="Arial" w:cs="Arial"/>
        </w:rPr>
        <w:t xml:space="preserve">             В </w:t>
      </w:r>
      <w:proofErr w:type="spellStart"/>
      <w:r w:rsidRPr="00946A32">
        <w:rPr>
          <w:rFonts w:ascii="Arial" w:hAnsi="Arial" w:cs="Arial"/>
        </w:rPr>
        <w:t>соответствии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со</w:t>
      </w:r>
      <w:proofErr w:type="spellEnd"/>
      <w:r w:rsidRPr="00946A32">
        <w:rPr>
          <w:rFonts w:ascii="Arial" w:hAnsi="Arial" w:cs="Arial"/>
        </w:rPr>
        <w:t xml:space="preserve"> ст.35 </w:t>
      </w:r>
      <w:proofErr w:type="spellStart"/>
      <w:r w:rsidRPr="00946A32">
        <w:rPr>
          <w:rFonts w:ascii="Arial" w:hAnsi="Arial" w:cs="Arial"/>
        </w:rPr>
        <w:t>Федерального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Закона</w:t>
      </w:r>
      <w:proofErr w:type="spellEnd"/>
      <w:r w:rsidRPr="00946A32">
        <w:rPr>
          <w:rFonts w:ascii="Arial" w:hAnsi="Arial" w:cs="Arial"/>
        </w:rPr>
        <w:t xml:space="preserve"> «</w:t>
      </w:r>
      <w:proofErr w:type="spellStart"/>
      <w:r w:rsidRPr="00946A32">
        <w:rPr>
          <w:rFonts w:ascii="Arial" w:hAnsi="Arial" w:cs="Arial"/>
        </w:rPr>
        <w:t>Об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общих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принципах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организации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местного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самоуправления</w:t>
      </w:r>
      <w:proofErr w:type="spellEnd"/>
      <w:r w:rsidRPr="00946A32">
        <w:rPr>
          <w:rFonts w:ascii="Arial" w:hAnsi="Arial" w:cs="Arial"/>
        </w:rPr>
        <w:t xml:space="preserve"> в </w:t>
      </w:r>
      <w:proofErr w:type="spellStart"/>
      <w:r w:rsidRPr="00946A32">
        <w:rPr>
          <w:rFonts w:ascii="Arial" w:hAnsi="Arial" w:cs="Arial"/>
        </w:rPr>
        <w:t>Российской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федерации</w:t>
      </w:r>
      <w:proofErr w:type="spellEnd"/>
      <w:r w:rsidRPr="00946A32">
        <w:rPr>
          <w:rFonts w:ascii="Arial" w:hAnsi="Arial" w:cs="Arial"/>
        </w:rPr>
        <w:t xml:space="preserve"> »  </w:t>
      </w:r>
      <w:proofErr w:type="spellStart"/>
      <w:r w:rsidRPr="00946A32">
        <w:rPr>
          <w:rFonts w:ascii="Arial" w:hAnsi="Arial" w:cs="Arial"/>
        </w:rPr>
        <w:t>от</w:t>
      </w:r>
      <w:proofErr w:type="spellEnd"/>
      <w:r w:rsidRPr="00946A32">
        <w:rPr>
          <w:rFonts w:ascii="Arial" w:hAnsi="Arial" w:cs="Arial"/>
        </w:rPr>
        <w:t xml:space="preserve"> 06.10.2003 </w:t>
      </w:r>
      <w:hyperlink r:id="rId5" w:history="1">
        <w:r w:rsidRPr="0078069B">
          <w:rPr>
            <w:rStyle w:val="ab"/>
            <w:rFonts w:ascii="Arial" w:hAnsi="Arial" w:cs="Arial"/>
          </w:rPr>
          <w:t>№ 131-ФЗ</w:t>
        </w:r>
      </w:hyperlink>
      <w:r w:rsidRPr="00946A32">
        <w:rPr>
          <w:rFonts w:ascii="Arial" w:hAnsi="Arial" w:cs="Arial"/>
        </w:rPr>
        <w:t xml:space="preserve"> , </w:t>
      </w:r>
      <w:proofErr w:type="spellStart"/>
      <w:r w:rsidRPr="00946A32">
        <w:rPr>
          <w:rFonts w:ascii="Arial" w:hAnsi="Arial" w:cs="Arial"/>
        </w:rPr>
        <w:t>ст</w:t>
      </w:r>
      <w:proofErr w:type="spellEnd"/>
      <w:r w:rsidRPr="00946A32">
        <w:rPr>
          <w:rFonts w:ascii="Arial" w:hAnsi="Arial" w:cs="Arial"/>
        </w:rPr>
        <w:t xml:space="preserve">. 5 </w:t>
      </w:r>
      <w:hyperlink r:id="rId6" w:history="1">
        <w:proofErr w:type="spellStart"/>
        <w:r w:rsidRPr="0078069B">
          <w:rPr>
            <w:rStyle w:val="ab"/>
            <w:rFonts w:ascii="Arial" w:hAnsi="Arial" w:cs="Arial"/>
          </w:rPr>
          <w:t>Устава</w:t>
        </w:r>
        <w:proofErr w:type="spellEnd"/>
      </w:hyperlink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  <w:lang w:val="ru-RU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, </w:t>
      </w:r>
      <w:proofErr w:type="spellStart"/>
      <w:r w:rsidRPr="00946A32">
        <w:rPr>
          <w:rFonts w:ascii="Arial" w:hAnsi="Arial" w:cs="Arial"/>
        </w:rPr>
        <w:t>заслушав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информацию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бухгалтера</w:t>
      </w:r>
      <w:proofErr w:type="spellEnd"/>
      <w:r w:rsidRPr="00946A32">
        <w:rPr>
          <w:rFonts w:ascii="Arial" w:hAnsi="Arial" w:cs="Arial"/>
        </w:rPr>
        <w:t xml:space="preserve">  « </w:t>
      </w:r>
      <w:proofErr w:type="spellStart"/>
      <w:r w:rsidRPr="00946A32">
        <w:rPr>
          <w:rFonts w:ascii="Arial" w:hAnsi="Arial" w:cs="Arial"/>
        </w:rPr>
        <w:t>Об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исполнении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бюджета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за</w:t>
      </w:r>
      <w:proofErr w:type="spellEnd"/>
      <w:r w:rsidRPr="00946A32">
        <w:rPr>
          <w:rFonts w:ascii="Arial" w:hAnsi="Arial" w:cs="Arial"/>
          <w:lang w:val="ru-RU"/>
        </w:rPr>
        <w:t xml:space="preserve"> </w:t>
      </w:r>
      <w:r w:rsidRPr="00946A32">
        <w:rPr>
          <w:rFonts w:ascii="Arial" w:hAnsi="Arial" w:cs="Arial"/>
        </w:rPr>
        <w:t>201</w:t>
      </w:r>
      <w:r w:rsidRPr="00946A32">
        <w:rPr>
          <w:rFonts w:ascii="Arial" w:hAnsi="Arial" w:cs="Arial"/>
          <w:lang w:val="ru-RU"/>
        </w:rPr>
        <w:t>8</w:t>
      </w:r>
      <w:proofErr w:type="spellStart"/>
      <w:r w:rsidRPr="00946A32">
        <w:rPr>
          <w:rFonts w:ascii="Arial" w:hAnsi="Arial" w:cs="Arial"/>
        </w:rPr>
        <w:t>год</w:t>
      </w:r>
      <w:proofErr w:type="spellEnd"/>
      <w:r w:rsidRPr="00946A32">
        <w:rPr>
          <w:rFonts w:ascii="Arial" w:hAnsi="Arial" w:cs="Arial"/>
        </w:rPr>
        <w:t xml:space="preserve">» </w:t>
      </w:r>
      <w:proofErr w:type="spellStart"/>
      <w:r w:rsidRPr="00946A32">
        <w:rPr>
          <w:rFonts w:ascii="Arial" w:hAnsi="Arial" w:cs="Arial"/>
        </w:rPr>
        <w:t>Совет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депутатов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отмечает</w:t>
      </w:r>
      <w:proofErr w:type="spellEnd"/>
      <w:r w:rsidRPr="00946A32">
        <w:rPr>
          <w:rFonts w:ascii="Arial" w:hAnsi="Arial" w:cs="Arial"/>
        </w:rPr>
        <w:t xml:space="preserve">, </w:t>
      </w:r>
      <w:proofErr w:type="spellStart"/>
      <w:r w:rsidRPr="00946A32">
        <w:rPr>
          <w:rFonts w:ascii="Arial" w:hAnsi="Arial" w:cs="Arial"/>
        </w:rPr>
        <w:t>что</w:t>
      </w:r>
      <w:proofErr w:type="spellEnd"/>
      <w:r w:rsidRPr="00946A32">
        <w:rPr>
          <w:rFonts w:ascii="Arial" w:hAnsi="Arial" w:cs="Arial"/>
        </w:rPr>
        <w:t xml:space="preserve"> в </w:t>
      </w:r>
      <w:proofErr w:type="spellStart"/>
      <w:r w:rsidRPr="00946A32">
        <w:rPr>
          <w:rFonts w:ascii="Arial" w:hAnsi="Arial" w:cs="Arial"/>
        </w:rPr>
        <w:t>бюджет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поступило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>6415069</w:t>
      </w:r>
      <w:r w:rsidRPr="00946A32">
        <w:rPr>
          <w:rFonts w:ascii="Arial" w:hAnsi="Arial" w:cs="Arial"/>
          <w:color w:val="FF0000"/>
          <w:lang w:val="ru-RU"/>
        </w:rPr>
        <w:t xml:space="preserve"> </w:t>
      </w:r>
      <w:proofErr w:type="spellStart"/>
      <w:r w:rsidRPr="00946A32">
        <w:rPr>
          <w:rFonts w:ascii="Arial" w:hAnsi="Arial" w:cs="Arial"/>
        </w:rPr>
        <w:t>рубл</w:t>
      </w:r>
      <w:proofErr w:type="spellEnd"/>
      <w:r w:rsidRPr="00946A32">
        <w:rPr>
          <w:rFonts w:ascii="Arial" w:hAnsi="Arial" w:cs="Arial"/>
          <w:lang w:val="ru-RU"/>
        </w:rPr>
        <w:t>ей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доходов</w:t>
      </w:r>
      <w:proofErr w:type="spellEnd"/>
      <w:r w:rsidRPr="00946A32">
        <w:rPr>
          <w:rFonts w:ascii="Arial" w:hAnsi="Arial" w:cs="Arial"/>
        </w:rPr>
        <w:t xml:space="preserve">, </w:t>
      </w:r>
      <w:proofErr w:type="spellStart"/>
      <w:r w:rsidRPr="00946A32">
        <w:rPr>
          <w:rFonts w:ascii="Arial" w:hAnsi="Arial" w:cs="Arial"/>
        </w:rPr>
        <w:t>что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составляет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>105</w:t>
      </w:r>
      <w:r w:rsidRPr="00946A32">
        <w:rPr>
          <w:rFonts w:ascii="Arial" w:hAnsi="Arial" w:cs="Arial"/>
        </w:rPr>
        <w:t>%</w:t>
      </w:r>
      <w:r w:rsidRPr="00946A32">
        <w:rPr>
          <w:rFonts w:ascii="Arial" w:hAnsi="Arial" w:cs="Arial"/>
          <w:color w:val="FF0000"/>
        </w:rPr>
        <w:t xml:space="preserve"> 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от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утвержденного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на</w:t>
      </w:r>
      <w:proofErr w:type="spellEnd"/>
      <w:r w:rsidRPr="00946A32">
        <w:rPr>
          <w:rFonts w:ascii="Arial" w:hAnsi="Arial" w:cs="Arial"/>
        </w:rPr>
        <w:t xml:space="preserve">  201</w:t>
      </w:r>
      <w:r w:rsidRPr="00946A32">
        <w:rPr>
          <w:rFonts w:ascii="Arial" w:hAnsi="Arial" w:cs="Arial"/>
          <w:lang w:val="ru-RU"/>
        </w:rPr>
        <w:t>8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год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бюджета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доходам</w:t>
      </w:r>
      <w:proofErr w:type="spellEnd"/>
      <w:r w:rsidRPr="00946A32">
        <w:rPr>
          <w:rFonts w:ascii="Arial" w:hAnsi="Arial" w:cs="Arial"/>
          <w:lang w:val="ru-RU"/>
        </w:rPr>
        <w:t>,</w:t>
      </w:r>
      <w:r w:rsidRPr="00946A32">
        <w:rPr>
          <w:rFonts w:ascii="Arial" w:hAnsi="Arial" w:cs="Arial"/>
        </w:rPr>
        <w:t xml:space="preserve"> в </w:t>
      </w:r>
      <w:proofErr w:type="spellStart"/>
      <w:r w:rsidRPr="00946A32">
        <w:rPr>
          <w:rFonts w:ascii="Arial" w:hAnsi="Arial" w:cs="Arial"/>
        </w:rPr>
        <w:t>том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числе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налоговых</w:t>
      </w:r>
      <w:proofErr w:type="spellEnd"/>
      <w:r w:rsidRPr="00946A32">
        <w:rPr>
          <w:rFonts w:ascii="Arial" w:hAnsi="Arial" w:cs="Arial"/>
        </w:rPr>
        <w:t xml:space="preserve"> и </w:t>
      </w:r>
      <w:proofErr w:type="spellStart"/>
      <w:r w:rsidRPr="00946A32">
        <w:rPr>
          <w:rFonts w:ascii="Arial" w:hAnsi="Arial" w:cs="Arial"/>
        </w:rPr>
        <w:t>неналоговых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доходов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bCs/>
          <w:lang w:val="ru-RU"/>
        </w:rPr>
        <w:t>2126994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рубл</w:t>
      </w:r>
      <w:proofErr w:type="spellEnd"/>
      <w:r w:rsidRPr="00946A32">
        <w:rPr>
          <w:rFonts w:ascii="Arial" w:hAnsi="Arial" w:cs="Arial"/>
          <w:lang w:val="ru-RU"/>
        </w:rPr>
        <w:t>я</w:t>
      </w:r>
      <w:r w:rsidRPr="00946A32">
        <w:rPr>
          <w:rFonts w:ascii="Arial" w:hAnsi="Arial" w:cs="Arial"/>
        </w:rPr>
        <w:t>.</w:t>
      </w:r>
    </w:p>
    <w:p w:rsidR="00946A32" w:rsidRPr="00946A32" w:rsidRDefault="00946A32" w:rsidP="00946A32">
      <w:pPr>
        <w:pStyle w:val="Standard"/>
        <w:ind w:left="708"/>
        <w:jc w:val="both"/>
        <w:rPr>
          <w:rFonts w:ascii="Arial" w:hAnsi="Arial" w:cs="Arial"/>
        </w:rPr>
      </w:pPr>
      <w:proofErr w:type="spellStart"/>
      <w:r w:rsidRPr="00946A32">
        <w:rPr>
          <w:rFonts w:ascii="Arial" w:hAnsi="Arial" w:cs="Arial"/>
        </w:rPr>
        <w:t>Расходы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бюджета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исполнены</w:t>
      </w:r>
      <w:proofErr w:type="spellEnd"/>
      <w:r w:rsidRPr="00946A32">
        <w:rPr>
          <w:rFonts w:ascii="Arial" w:hAnsi="Arial" w:cs="Arial"/>
        </w:rPr>
        <w:t xml:space="preserve"> в </w:t>
      </w:r>
      <w:proofErr w:type="spellStart"/>
      <w:r w:rsidRPr="00946A32">
        <w:rPr>
          <w:rFonts w:ascii="Arial" w:hAnsi="Arial" w:cs="Arial"/>
        </w:rPr>
        <w:t>сумме</w:t>
      </w:r>
      <w:proofErr w:type="spellEnd"/>
    </w:p>
    <w:p w:rsidR="00946A32" w:rsidRPr="00946A32" w:rsidRDefault="00946A32" w:rsidP="00946A32">
      <w:pPr>
        <w:pStyle w:val="Standard"/>
        <w:jc w:val="both"/>
        <w:rPr>
          <w:rFonts w:ascii="Arial" w:hAnsi="Arial" w:cs="Arial"/>
        </w:rPr>
      </w:pPr>
      <w:r w:rsidRPr="00946A32">
        <w:rPr>
          <w:rFonts w:ascii="Arial" w:hAnsi="Arial" w:cs="Arial"/>
          <w:lang w:val="ru-RU"/>
        </w:rPr>
        <w:t xml:space="preserve">6017486 </w:t>
      </w:r>
      <w:proofErr w:type="spellStart"/>
      <w:r w:rsidRPr="00946A32">
        <w:rPr>
          <w:rFonts w:ascii="Arial" w:hAnsi="Arial" w:cs="Arial"/>
        </w:rPr>
        <w:t>рубл</w:t>
      </w:r>
      <w:proofErr w:type="spellEnd"/>
      <w:r w:rsidRPr="00946A32">
        <w:rPr>
          <w:rFonts w:ascii="Arial" w:hAnsi="Arial" w:cs="Arial"/>
          <w:lang w:val="ru-RU"/>
        </w:rPr>
        <w:t>ей</w:t>
      </w:r>
      <w:r w:rsidRPr="00946A32">
        <w:rPr>
          <w:rFonts w:ascii="Arial" w:hAnsi="Arial" w:cs="Arial"/>
        </w:rPr>
        <w:t xml:space="preserve">, </w:t>
      </w:r>
      <w:proofErr w:type="spellStart"/>
      <w:r w:rsidRPr="00946A32">
        <w:rPr>
          <w:rFonts w:ascii="Arial" w:hAnsi="Arial" w:cs="Arial"/>
        </w:rPr>
        <w:t>что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составляет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>98</w:t>
      </w:r>
      <w:r w:rsidRPr="00946A32">
        <w:rPr>
          <w:rFonts w:ascii="Arial" w:hAnsi="Arial" w:cs="Arial"/>
        </w:rPr>
        <w:t xml:space="preserve">%  </w:t>
      </w:r>
      <w:proofErr w:type="spellStart"/>
      <w:r w:rsidRPr="00946A32">
        <w:rPr>
          <w:rFonts w:ascii="Arial" w:hAnsi="Arial" w:cs="Arial"/>
        </w:rPr>
        <w:t>от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утвержденных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на</w:t>
      </w:r>
      <w:proofErr w:type="spellEnd"/>
      <w:r w:rsidRPr="00946A32">
        <w:rPr>
          <w:rFonts w:ascii="Arial" w:hAnsi="Arial" w:cs="Arial"/>
        </w:rPr>
        <w:t xml:space="preserve">  </w:t>
      </w:r>
      <w:r w:rsidRPr="00946A32">
        <w:rPr>
          <w:rFonts w:ascii="Arial" w:hAnsi="Arial" w:cs="Arial"/>
          <w:lang w:val="ru-RU"/>
        </w:rPr>
        <w:t xml:space="preserve"> </w:t>
      </w:r>
      <w:r w:rsidRPr="00946A32">
        <w:rPr>
          <w:rFonts w:ascii="Arial" w:hAnsi="Arial" w:cs="Arial"/>
        </w:rPr>
        <w:t>201</w:t>
      </w:r>
      <w:r w:rsidRPr="00946A32">
        <w:rPr>
          <w:rFonts w:ascii="Arial" w:hAnsi="Arial" w:cs="Arial"/>
          <w:lang w:val="ru-RU"/>
        </w:rPr>
        <w:t>8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год</w:t>
      </w:r>
      <w:proofErr w:type="spellEnd"/>
      <w:r w:rsidRPr="00946A32">
        <w:rPr>
          <w:rFonts w:ascii="Arial" w:hAnsi="Arial" w:cs="Arial"/>
          <w:lang w:val="ru-RU"/>
        </w:rPr>
        <w:t xml:space="preserve"> 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расходов</w:t>
      </w:r>
      <w:proofErr w:type="spellEnd"/>
      <w:r w:rsidRPr="00946A32">
        <w:rPr>
          <w:rFonts w:ascii="Arial" w:hAnsi="Arial" w:cs="Arial"/>
        </w:rPr>
        <w:t>.</w:t>
      </w:r>
    </w:p>
    <w:p w:rsidR="00946A32" w:rsidRPr="00946A32" w:rsidRDefault="00946A32" w:rsidP="00946A32">
      <w:pPr>
        <w:pStyle w:val="Standard"/>
        <w:ind w:firstLine="708"/>
        <w:jc w:val="both"/>
        <w:rPr>
          <w:rFonts w:ascii="Arial" w:hAnsi="Arial" w:cs="Arial"/>
        </w:rPr>
      </w:pPr>
      <w:r w:rsidRPr="00946A32">
        <w:rPr>
          <w:rFonts w:ascii="Arial" w:hAnsi="Arial" w:cs="Arial"/>
        </w:rPr>
        <w:t xml:space="preserve">В </w:t>
      </w:r>
      <w:proofErr w:type="spellStart"/>
      <w:r w:rsidRPr="00946A32">
        <w:rPr>
          <w:rFonts w:ascii="Arial" w:hAnsi="Arial" w:cs="Arial"/>
        </w:rPr>
        <w:t>течение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>года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обеспечивались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своевременная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выплата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заработной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платы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работникам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 и </w:t>
      </w:r>
      <w:proofErr w:type="spellStart"/>
      <w:r w:rsidRPr="00946A32">
        <w:rPr>
          <w:rFonts w:ascii="Arial" w:hAnsi="Arial" w:cs="Arial"/>
        </w:rPr>
        <w:t>перечисления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 xml:space="preserve">страховых взносов </w:t>
      </w:r>
      <w:r w:rsidRPr="00946A32">
        <w:rPr>
          <w:rFonts w:ascii="Arial" w:hAnsi="Arial" w:cs="Arial"/>
        </w:rPr>
        <w:t xml:space="preserve">. </w:t>
      </w: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</w:rPr>
      </w:pPr>
      <w:r w:rsidRPr="00946A32">
        <w:rPr>
          <w:rFonts w:ascii="Arial" w:hAnsi="Arial" w:cs="Arial"/>
        </w:rPr>
        <w:t xml:space="preserve">          </w:t>
      </w:r>
      <w:proofErr w:type="spellStart"/>
      <w:r w:rsidRPr="00946A32">
        <w:rPr>
          <w:rFonts w:ascii="Arial" w:hAnsi="Arial" w:cs="Arial"/>
        </w:rPr>
        <w:t>Совет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депутатов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 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 р е ш и л:</w:t>
      </w: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  <w:r w:rsidRPr="00946A32">
        <w:rPr>
          <w:rFonts w:ascii="Arial" w:hAnsi="Arial" w:cs="Arial"/>
        </w:rPr>
        <w:tab/>
        <w:t xml:space="preserve"> 1. </w:t>
      </w:r>
      <w:r w:rsidRPr="00946A32">
        <w:rPr>
          <w:rFonts w:ascii="Arial" w:hAnsi="Arial" w:cs="Arial"/>
          <w:lang w:val="ru-RU"/>
        </w:rPr>
        <w:t>Утвердить отчет «О</w:t>
      </w:r>
      <w:r w:rsidRPr="00946A32">
        <w:rPr>
          <w:rFonts w:ascii="Arial" w:hAnsi="Arial" w:cs="Arial"/>
        </w:rPr>
        <w:t xml:space="preserve">б </w:t>
      </w:r>
      <w:proofErr w:type="spellStart"/>
      <w:r w:rsidRPr="00946A32">
        <w:rPr>
          <w:rFonts w:ascii="Arial" w:hAnsi="Arial" w:cs="Arial"/>
        </w:rPr>
        <w:t>исполнении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бюджета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за</w:t>
      </w:r>
      <w:proofErr w:type="spellEnd"/>
      <w:r w:rsidRPr="00946A32">
        <w:rPr>
          <w:rFonts w:ascii="Arial" w:hAnsi="Arial" w:cs="Arial"/>
          <w:lang w:val="ru-RU"/>
        </w:rPr>
        <w:t xml:space="preserve"> 2018</w:t>
      </w:r>
      <w:r w:rsidRPr="00946A32">
        <w:rPr>
          <w:rFonts w:ascii="Arial" w:hAnsi="Arial" w:cs="Arial"/>
        </w:rPr>
        <w:t>г</w:t>
      </w:r>
      <w:r w:rsidRPr="00946A32">
        <w:rPr>
          <w:rFonts w:ascii="Arial" w:hAnsi="Arial" w:cs="Arial"/>
          <w:lang w:val="ru-RU"/>
        </w:rPr>
        <w:t>од» согласно приложению.</w:t>
      </w: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</w:rPr>
        <w:tab/>
        <w:t xml:space="preserve">2. </w:t>
      </w:r>
      <w:proofErr w:type="spellStart"/>
      <w:r w:rsidRPr="00946A32">
        <w:rPr>
          <w:rFonts w:ascii="Arial" w:hAnsi="Arial" w:cs="Arial"/>
        </w:rPr>
        <w:t>Администрации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946A32" w:rsidRPr="00946A32" w:rsidRDefault="00946A32" w:rsidP="00946A32">
      <w:pPr>
        <w:pStyle w:val="Standard"/>
        <w:ind w:firstLine="708"/>
        <w:jc w:val="both"/>
        <w:rPr>
          <w:rFonts w:ascii="Arial" w:hAnsi="Arial" w:cs="Arial"/>
        </w:rPr>
      </w:pPr>
      <w:r w:rsidRPr="00946A32">
        <w:rPr>
          <w:rFonts w:ascii="Arial" w:hAnsi="Arial" w:cs="Arial"/>
        </w:rPr>
        <w:t xml:space="preserve">3. </w:t>
      </w:r>
      <w:proofErr w:type="spellStart"/>
      <w:r w:rsidRPr="00946A32">
        <w:rPr>
          <w:rFonts w:ascii="Arial" w:hAnsi="Arial" w:cs="Arial"/>
        </w:rPr>
        <w:t>Контроль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за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исполнением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данного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решения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возложить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на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постоянную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комиссию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бюджету</w:t>
      </w:r>
      <w:proofErr w:type="spellEnd"/>
      <w:r w:rsidRPr="00946A32">
        <w:rPr>
          <w:rFonts w:ascii="Arial" w:hAnsi="Arial" w:cs="Arial"/>
        </w:rPr>
        <w:t xml:space="preserve">, </w:t>
      </w:r>
      <w:proofErr w:type="spellStart"/>
      <w:r w:rsidRPr="00946A32">
        <w:rPr>
          <w:rFonts w:ascii="Arial" w:hAnsi="Arial" w:cs="Arial"/>
        </w:rPr>
        <w:t>местным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налогам</w:t>
      </w:r>
      <w:proofErr w:type="spellEnd"/>
      <w:r w:rsidRPr="00946A32">
        <w:rPr>
          <w:rFonts w:ascii="Arial" w:hAnsi="Arial" w:cs="Arial"/>
        </w:rPr>
        <w:t xml:space="preserve"> и  </w:t>
      </w:r>
      <w:proofErr w:type="spellStart"/>
      <w:r w:rsidRPr="00946A32">
        <w:rPr>
          <w:rFonts w:ascii="Arial" w:hAnsi="Arial" w:cs="Arial"/>
        </w:rPr>
        <w:t>сборам</w:t>
      </w:r>
      <w:proofErr w:type="spellEnd"/>
      <w:r w:rsidRPr="00946A32">
        <w:rPr>
          <w:rFonts w:ascii="Arial" w:hAnsi="Arial" w:cs="Arial"/>
        </w:rPr>
        <w:t xml:space="preserve">,  </w:t>
      </w:r>
      <w:proofErr w:type="spellStart"/>
      <w:r w:rsidRPr="00946A32">
        <w:rPr>
          <w:rFonts w:ascii="Arial" w:hAnsi="Arial" w:cs="Arial"/>
        </w:rPr>
        <w:t>финансовой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политики</w:t>
      </w:r>
      <w:proofErr w:type="spellEnd"/>
      <w:r w:rsidRPr="00946A32">
        <w:rPr>
          <w:rFonts w:ascii="Arial" w:hAnsi="Arial" w:cs="Arial"/>
        </w:rPr>
        <w:t xml:space="preserve">, </w:t>
      </w:r>
      <w:proofErr w:type="spellStart"/>
      <w:r w:rsidRPr="00946A32">
        <w:rPr>
          <w:rFonts w:ascii="Arial" w:hAnsi="Arial" w:cs="Arial"/>
        </w:rPr>
        <w:t>собственности</w:t>
      </w:r>
      <w:proofErr w:type="spellEnd"/>
      <w:r w:rsidRPr="00946A32">
        <w:rPr>
          <w:rFonts w:ascii="Arial" w:hAnsi="Arial" w:cs="Arial"/>
        </w:rPr>
        <w:t xml:space="preserve"> и </w:t>
      </w:r>
      <w:proofErr w:type="spellStart"/>
      <w:r w:rsidRPr="00946A32">
        <w:rPr>
          <w:rFonts w:ascii="Arial" w:hAnsi="Arial" w:cs="Arial"/>
        </w:rPr>
        <w:t>экономическим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вопросам</w:t>
      </w:r>
      <w:proofErr w:type="spellEnd"/>
      <w:r w:rsidRPr="00946A32">
        <w:rPr>
          <w:rFonts w:ascii="Arial" w:hAnsi="Arial" w:cs="Arial"/>
        </w:rPr>
        <w:t xml:space="preserve"> .</w:t>
      </w:r>
    </w:p>
    <w:p w:rsidR="00946A32" w:rsidRPr="00946A32" w:rsidRDefault="00946A32" w:rsidP="00946A3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46A32">
        <w:rPr>
          <w:rFonts w:ascii="Arial" w:hAnsi="Arial" w:cs="Arial"/>
        </w:rPr>
        <w:t xml:space="preserve"> 4. </w:t>
      </w:r>
      <w:proofErr w:type="spellStart"/>
      <w:r w:rsidRPr="00946A32">
        <w:rPr>
          <w:rFonts w:ascii="Arial" w:hAnsi="Arial" w:cs="Arial"/>
        </w:rPr>
        <w:t>Решение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вступает</w:t>
      </w:r>
      <w:proofErr w:type="spellEnd"/>
      <w:r w:rsidRPr="00946A32">
        <w:rPr>
          <w:rFonts w:ascii="Arial" w:hAnsi="Arial" w:cs="Arial"/>
        </w:rPr>
        <w:t xml:space="preserve"> в </w:t>
      </w:r>
      <w:proofErr w:type="spellStart"/>
      <w:r w:rsidRPr="00946A32">
        <w:rPr>
          <w:rFonts w:ascii="Arial" w:hAnsi="Arial" w:cs="Arial"/>
        </w:rPr>
        <w:t>силу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момента</w:t>
      </w:r>
      <w:proofErr w:type="spellEnd"/>
      <w:r w:rsidRPr="00946A32">
        <w:rPr>
          <w:rFonts w:ascii="Arial" w:hAnsi="Arial" w:cs="Arial"/>
        </w:rPr>
        <w:t xml:space="preserve">  </w:t>
      </w:r>
      <w:proofErr w:type="spellStart"/>
      <w:r w:rsidRPr="00946A32">
        <w:rPr>
          <w:rFonts w:ascii="Arial" w:hAnsi="Arial" w:cs="Arial"/>
        </w:rPr>
        <w:t>его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официального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опубликования</w:t>
      </w:r>
      <w:proofErr w:type="spellEnd"/>
      <w:r w:rsidRPr="00946A32">
        <w:rPr>
          <w:rFonts w:ascii="Arial" w:hAnsi="Arial" w:cs="Arial"/>
        </w:rPr>
        <w:t xml:space="preserve"> (</w:t>
      </w:r>
      <w:proofErr w:type="spellStart"/>
      <w:r w:rsidRPr="00946A32">
        <w:rPr>
          <w:rFonts w:ascii="Arial" w:hAnsi="Arial" w:cs="Arial"/>
        </w:rPr>
        <w:t>обнародования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gramStart"/>
      <w:r w:rsidRPr="00946A32">
        <w:rPr>
          <w:rFonts w:ascii="Arial" w:hAnsi="Arial" w:cs="Arial"/>
        </w:rPr>
        <w:t>) .</w:t>
      </w:r>
      <w:proofErr w:type="gramEnd"/>
      <w:r w:rsidRPr="00946A32">
        <w:rPr>
          <w:rFonts w:ascii="Arial" w:hAnsi="Arial" w:cs="Arial"/>
        </w:rPr>
        <w:t xml:space="preserve">        </w:t>
      </w:r>
    </w:p>
    <w:p w:rsidR="00946A32" w:rsidRDefault="00946A32" w:rsidP="00946A3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46A32">
        <w:rPr>
          <w:rFonts w:ascii="Arial" w:hAnsi="Arial" w:cs="Arial"/>
        </w:rPr>
        <w:t xml:space="preserve">  </w:t>
      </w:r>
    </w:p>
    <w:p w:rsidR="00946A32" w:rsidRDefault="00946A32" w:rsidP="00946A32">
      <w:pPr>
        <w:pStyle w:val="Standard"/>
        <w:ind w:firstLine="708"/>
        <w:jc w:val="both"/>
        <w:rPr>
          <w:rFonts w:ascii="Arial" w:hAnsi="Arial" w:cs="Arial"/>
          <w:lang w:val="ru-RU"/>
        </w:rPr>
      </w:pPr>
    </w:p>
    <w:p w:rsidR="00946A32" w:rsidRDefault="00946A32" w:rsidP="00946A32">
      <w:pPr>
        <w:pStyle w:val="Standard"/>
        <w:ind w:firstLine="708"/>
        <w:jc w:val="both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ind w:firstLine="708"/>
        <w:jc w:val="both"/>
        <w:rPr>
          <w:rFonts w:ascii="Arial" w:hAnsi="Arial" w:cs="Arial"/>
        </w:rPr>
      </w:pPr>
      <w:r w:rsidRPr="00946A32">
        <w:rPr>
          <w:rFonts w:ascii="Arial" w:hAnsi="Arial" w:cs="Arial"/>
          <w:lang w:val="ru-RU"/>
        </w:rPr>
        <w:t xml:space="preserve">Председатель </w:t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              </w:t>
      </w:r>
    </w:p>
    <w:p w:rsidR="00946A32" w:rsidRPr="00946A32" w:rsidRDefault="00946A32" w:rsidP="00946A32">
      <w:pPr>
        <w:pStyle w:val="Standard"/>
        <w:tabs>
          <w:tab w:val="left" w:pos="6840"/>
        </w:tabs>
        <w:jc w:val="both"/>
        <w:rPr>
          <w:rFonts w:ascii="Arial" w:hAnsi="Arial" w:cs="Arial"/>
          <w:lang w:val="ru-RU"/>
        </w:rPr>
      </w:pPr>
      <w:r w:rsidRPr="00946A32">
        <w:rPr>
          <w:rFonts w:ascii="Arial" w:hAnsi="Arial" w:cs="Arial"/>
          <w:lang w:val="ru-RU"/>
        </w:rPr>
        <w:t>Совета Депутатов</w:t>
      </w:r>
      <w:r w:rsidRPr="00946A3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ru-RU"/>
        </w:rPr>
        <w:t>А.А.Исанчурин</w:t>
      </w:r>
      <w:proofErr w:type="spellEnd"/>
    </w:p>
    <w:p w:rsid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</w:t>
      </w:r>
    </w:p>
    <w:p w:rsid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</w:p>
    <w:p w:rsid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sz w:val="32"/>
          <w:szCs w:val="32"/>
          <w:lang w:val="ru-RU"/>
        </w:rPr>
      </w:pPr>
      <w:r w:rsidRPr="00946A32">
        <w:rPr>
          <w:rFonts w:ascii="Arial" w:hAnsi="Arial" w:cs="Arial"/>
          <w:lang w:val="ru-RU"/>
        </w:rPr>
        <w:t xml:space="preserve">              </w:t>
      </w:r>
      <w:r w:rsidRPr="00946A32">
        <w:rPr>
          <w:rFonts w:ascii="Arial" w:hAnsi="Arial" w:cs="Arial"/>
          <w:sz w:val="32"/>
          <w:szCs w:val="32"/>
        </w:rPr>
        <w:t>П р и л о ж е н и е</w:t>
      </w:r>
      <w:r w:rsidRPr="00946A32">
        <w:rPr>
          <w:rFonts w:ascii="Arial" w:hAnsi="Arial" w:cs="Arial"/>
          <w:sz w:val="32"/>
          <w:szCs w:val="32"/>
          <w:lang w:val="ru-RU"/>
        </w:rPr>
        <w:t xml:space="preserve"> 1</w:t>
      </w:r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sz w:val="32"/>
          <w:szCs w:val="32"/>
        </w:rPr>
      </w:pPr>
      <w:r w:rsidRPr="00946A32">
        <w:rPr>
          <w:rFonts w:ascii="Arial" w:hAnsi="Arial" w:cs="Arial"/>
          <w:sz w:val="32"/>
          <w:szCs w:val="32"/>
        </w:rPr>
        <w:t xml:space="preserve">              к </w:t>
      </w:r>
      <w:proofErr w:type="spellStart"/>
      <w:r w:rsidRPr="00946A32">
        <w:rPr>
          <w:rFonts w:ascii="Arial" w:hAnsi="Arial" w:cs="Arial"/>
          <w:sz w:val="32"/>
          <w:szCs w:val="32"/>
        </w:rPr>
        <w:t>решению</w:t>
      </w:r>
      <w:proofErr w:type="spellEnd"/>
      <w:r w:rsidRPr="00946A3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sz w:val="32"/>
          <w:szCs w:val="32"/>
        </w:rPr>
        <w:t>Совета</w:t>
      </w:r>
      <w:proofErr w:type="spellEnd"/>
      <w:r w:rsidRPr="00946A3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sz w:val="32"/>
          <w:szCs w:val="32"/>
        </w:rPr>
        <w:t>депутатов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sz w:val="32"/>
          <w:szCs w:val="32"/>
        </w:rPr>
      </w:pPr>
      <w:r w:rsidRPr="00946A32"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sz w:val="32"/>
          <w:szCs w:val="32"/>
        </w:rPr>
        <w:t>муниципального</w:t>
      </w:r>
      <w:proofErr w:type="spellEnd"/>
      <w:r w:rsidRPr="00946A3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sz w:val="32"/>
          <w:szCs w:val="32"/>
        </w:rPr>
        <w:t>образования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sz w:val="32"/>
          <w:szCs w:val="32"/>
        </w:rPr>
      </w:pPr>
      <w:r w:rsidRPr="00946A32"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sz w:val="32"/>
          <w:szCs w:val="32"/>
        </w:rPr>
        <w:t>Имангуловский</w:t>
      </w:r>
      <w:proofErr w:type="spellEnd"/>
      <w:r w:rsidRPr="00946A3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sz w:val="32"/>
          <w:szCs w:val="32"/>
        </w:rPr>
        <w:t>сельсовет</w:t>
      </w:r>
      <w:proofErr w:type="spellEnd"/>
    </w:p>
    <w:p w:rsidR="00946A32" w:rsidRPr="00946A32" w:rsidRDefault="00946A32" w:rsidP="00946A32">
      <w:pPr>
        <w:pStyle w:val="Standard"/>
        <w:jc w:val="right"/>
        <w:rPr>
          <w:rFonts w:ascii="Arial" w:hAnsi="Arial" w:cs="Arial"/>
          <w:color w:val="FF0000"/>
          <w:sz w:val="32"/>
          <w:szCs w:val="32"/>
          <w:lang w:val="ru-RU"/>
        </w:rPr>
      </w:pPr>
      <w:r w:rsidRPr="00946A32">
        <w:rPr>
          <w:rFonts w:ascii="Arial" w:hAnsi="Arial" w:cs="Arial"/>
          <w:sz w:val="32"/>
          <w:szCs w:val="32"/>
          <w:lang w:val="ru-RU"/>
        </w:rPr>
        <w:t xml:space="preserve"> </w:t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</w:r>
      <w:r w:rsidRPr="00946A32">
        <w:rPr>
          <w:rFonts w:ascii="Arial" w:hAnsi="Arial" w:cs="Arial"/>
          <w:sz w:val="32"/>
          <w:szCs w:val="32"/>
          <w:lang w:val="ru-RU"/>
        </w:rPr>
        <w:tab/>
        <w:t xml:space="preserve">   </w:t>
      </w:r>
      <w:proofErr w:type="spellStart"/>
      <w:r w:rsidRPr="00946A32">
        <w:rPr>
          <w:rFonts w:ascii="Arial" w:hAnsi="Arial" w:cs="Arial"/>
          <w:sz w:val="32"/>
          <w:szCs w:val="32"/>
        </w:rPr>
        <w:t>от</w:t>
      </w:r>
      <w:proofErr w:type="spellEnd"/>
      <w:r w:rsidRPr="00946A32">
        <w:rPr>
          <w:rFonts w:ascii="Arial" w:hAnsi="Arial" w:cs="Arial"/>
          <w:sz w:val="32"/>
          <w:szCs w:val="32"/>
        </w:rPr>
        <w:t xml:space="preserve"> </w:t>
      </w:r>
      <w:r w:rsidRPr="00946A32">
        <w:rPr>
          <w:rFonts w:ascii="Arial" w:hAnsi="Arial" w:cs="Arial"/>
          <w:sz w:val="32"/>
          <w:szCs w:val="32"/>
          <w:lang w:val="ru-RU"/>
        </w:rPr>
        <w:t>13.02.2019 №126</w:t>
      </w:r>
    </w:p>
    <w:p w:rsidR="00946A32" w:rsidRPr="00946A32" w:rsidRDefault="00946A32" w:rsidP="00946A32">
      <w:pPr>
        <w:pStyle w:val="Standard"/>
        <w:ind w:left="5664"/>
        <w:jc w:val="right"/>
        <w:rPr>
          <w:rFonts w:ascii="Arial" w:hAnsi="Arial" w:cs="Arial"/>
          <w:sz w:val="32"/>
          <w:szCs w:val="32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</w:rPr>
      </w:pPr>
      <w:r w:rsidRPr="00946A32">
        <w:rPr>
          <w:rFonts w:ascii="Arial" w:hAnsi="Arial" w:cs="Arial"/>
        </w:rPr>
        <w:t>ОТЧЕТ ОБ ИСПОЛНЕНИИ БЮДЖЕТА</w:t>
      </w: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</w:rPr>
      </w:pPr>
      <w:proofErr w:type="spellStart"/>
      <w:r w:rsidRPr="00946A32">
        <w:rPr>
          <w:rFonts w:ascii="Arial" w:hAnsi="Arial" w:cs="Arial"/>
        </w:rPr>
        <w:t>муниципального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образования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Имангуловский</w:t>
      </w:r>
      <w:proofErr w:type="spellEnd"/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сельсовет</w:t>
      </w:r>
      <w:proofErr w:type="spellEnd"/>
    </w:p>
    <w:p w:rsidR="00946A32" w:rsidRPr="00946A32" w:rsidRDefault="00946A32" w:rsidP="00946A32">
      <w:pPr>
        <w:pStyle w:val="Standard"/>
        <w:ind w:left="3540"/>
        <w:rPr>
          <w:rFonts w:ascii="Arial" w:hAnsi="Arial" w:cs="Arial"/>
          <w:lang w:val="ru-RU"/>
        </w:rPr>
      </w:pPr>
      <w:proofErr w:type="spellStart"/>
      <w:r w:rsidRPr="00946A32">
        <w:rPr>
          <w:rFonts w:ascii="Arial" w:hAnsi="Arial" w:cs="Arial"/>
        </w:rPr>
        <w:t>за</w:t>
      </w:r>
      <w:proofErr w:type="spellEnd"/>
      <w:r w:rsidRPr="00946A32">
        <w:rPr>
          <w:rFonts w:ascii="Arial" w:hAnsi="Arial" w:cs="Arial"/>
        </w:rPr>
        <w:t xml:space="preserve"> </w:t>
      </w:r>
      <w:r w:rsidRPr="00946A32">
        <w:rPr>
          <w:rFonts w:ascii="Arial" w:hAnsi="Arial" w:cs="Arial"/>
          <w:lang w:val="ru-RU"/>
        </w:rPr>
        <w:t xml:space="preserve"> 2018</w:t>
      </w:r>
      <w:r w:rsidRPr="00946A32">
        <w:rPr>
          <w:rFonts w:ascii="Arial" w:hAnsi="Arial" w:cs="Arial"/>
        </w:rPr>
        <w:t xml:space="preserve"> </w:t>
      </w:r>
      <w:proofErr w:type="spellStart"/>
      <w:r w:rsidRPr="00946A32">
        <w:rPr>
          <w:rFonts w:ascii="Arial" w:hAnsi="Arial" w:cs="Arial"/>
        </w:rPr>
        <w:t>год</w:t>
      </w:r>
      <w:proofErr w:type="spellEnd"/>
    </w:p>
    <w:p w:rsidR="00946A32" w:rsidRPr="00946A32" w:rsidRDefault="00946A32" w:rsidP="00946A32">
      <w:pPr>
        <w:pStyle w:val="Standard"/>
        <w:ind w:left="3540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</w:rPr>
      </w:pPr>
      <w:r w:rsidRPr="00946A32">
        <w:rPr>
          <w:rFonts w:ascii="Arial" w:hAnsi="Arial" w:cs="Arial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946A32" w:rsidRPr="00946A32" w:rsidTr="009923F1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Наименование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Код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дохода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по</w:t>
            </w:r>
            <w:proofErr w:type="spellEnd"/>
            <w:r w:rsidRPr="00946A32">
              <w:rPr>
                <w:rFonts w:ascii="Arial" w:hAnsi="Arial" w:cs="Arial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Доходы</w:t>
            </w:r>
            <w:proofErr w:type="spellEnd"/>
            <w:r w:rsidRPr="00946A32">
              <w:rPr>
                <w:rFonts w:ascii="Arial" w:hAnsi="Arial" w:cs="Arial"/>
              </w:rPr>
              <w:t>,</w:t>
            </w:r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</w:rPr>
              <w:t>утверж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денные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  <w:lang w:val="ru-RU"/>
              </w:rPr>
              <w:t>з</w:t>
            </w:r>
            <w:r w:rsidRPr="00946A32">
              <w:rPr>
                <w:rFonts w:ascii="Arial" w:hAnsi="Arial" w:cs="Arial"/>
              </w:rPr>
              <w:t>аконом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gramStart"/>
            <w:r w:rsidRPr="00946A32">
              <w:rPr>
                <w:rFonts w:ascii="Arial" w:hAnsi="Arial" w:cs="Arial"/>
                <w:lang w:val="ru-RU"/>
              </w:rPr>
              <w:t>б</w:t>
            </w:r>
            <w:proofErr w:type="spellStart"/>
            <w:r w:rsidRPr="00946A32">
              <w:rPr>
                <w:rFonts w:ascii="Arial" w:hAnsi="Arial" w:cs="Arial"/>
              </w:rPr>
              <w:t>юджете</w:t>
            </w:r>
            <w:proofErr w:type="spellEnd"/>
            <w:proofErr w:type="gram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</w:rPr>
              <w:t>Исполне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</w:rPr>
              <w:t>но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  <w:lang w:val="ru-RU"/>
              </w:rPr>
              <w:t>рубл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 xml:space="preserve">% </w:t>
            </w:r>
            <w:proofErr w:type="spellStart"/>
            <w:r w:rsidRPr="00946A32">
              <w:rPr>
                <w:rFonts w:ascii="Arial" w:hAnsi="Arial" w:cs="Arial"/>
              </w:rPr>
              <w:t>ис</w:t>
            </w:r>
            <w:proofErr w:type="spellEnd"/>
          </w:p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полне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946A32" w:rsidRPr="00946A32" w:rsidTr="009923F1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    6</w:t>
            </w:r>
          </w:p>
        </w:tc>
      </w:tr>
      <w:tr w:rsidR="00946A32" w:rsidRPr="00946A32" w:rsidTr="009923F1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1830,9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2127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115,6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684,9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95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684,8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95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946A32">
              <w:rPr>
                <w:rFonts w:ascii="Arial" w:hAnsi="Arial" w:cs="Arial"/>
                <w:iCs/>
                <w:color w:val="000000"/>
              </w:rPr>
              <w:t>осуществ</w:t>
            </w:r>
            <w:proofErr w:type="spellEnd"/>
            <w:r w:rsidRPr="00946A32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iCs/>
                <w:color w:val="000000"/>
              </w:rPr>
              <w:t>ления</w:t>
            </w:r>
            <w:proofErr w:type="spellEnd"/>
            <w:proofErr w:type="gramEnd"/>
            <w:r w:rsidRPr="00946A32">
              <w:rPr>
                <w:rFonts w:ascii="Arial" w:hAnsi="Arial" w:cs="Arial"/>
                <w:iCs/>
                <w:color w:val="000000"/>
              </w:rPr>
              <w:t xml:space="preserve"> деятельности физическими лицами, </w:t>
            </w:r>
            <w:r w:rsidRPr="00946A32">
              <w:rPr>
                <w:rFonts w:ascii="Arial" w:hAnsi="Arial" w:cs="Arial"/>
                <w:iCs/>
                <w:color w:val="000000"/>
              </w:rPr>
              <w:lastRenderedPageBreak/>
              <w:t>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lastRenderedPageBreak/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946A32">
              <w:rPr>
                <w:rFonts w:ascii="Arial" w:eastAsiaTheme="minorHAnsi" w:hAnsi="Arial" w:cs="Arial"/>
                <w:lang w:eastAsia="en-US"/>
              </w:rPr>
              <w:t>0,1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593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640,8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108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221,2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285,5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129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6A32">
              <w:rPr>
                <w:rFonts w:ascii="Arial" w:hAnsi="Arial" w:cs="Arial"/>
                <w:iCs/>
                <w:color w:val="000000"/>
              </w:rPr>
              <w:t>инжекторных</w:t>
            </w:r>
            <w:proofErr w:type="spellEnd"/>
            <w:r w:rsidRPr="00946A32">
              <w:rPr>
                <w:rFonts w:ascii="Arial" w:hAnsi="Arial" w:cs="Arial"/>
                <w:iCs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1,7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158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46A32">
              <w:rPr>
                <w:rFonts w:ascii="Arial" w:hAnsi="Arial" w:cs="Arial"/>
                <w:iCs/>
                <w:color w:val="000000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lastRenderedPageBreak/>
              <w:t>404,3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416,5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103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lastRenderedPageBreak/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946A32">
              <w:rPr>
                <w:rFonts w:ascii="Arial" w:hAnsi="Arial" w:cs="Arial"/>
                <w:iCs/>
                <w:color w:val="000000"/>
              </w:rPr>
              <w:t>-34,2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-64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187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 xml:space="preserve">Единый </w:t>
            </w:r>
            <w:proofErr w:type="spellStart"/>
            <w:r w:rsidRPr="00946A32">
              <w:rPr>
                <w:rFonts w:ascii="Arial" w:hAnsi="Arial" w:cs="Arial"/>
                <w:b/>
                <w:bCs/>
                <w:color w:val="000000"/>
              </w:rPr>
              <w:t>сельскохозяйст</w:t>
            </w:r>
            <w:proofErr w:type="spellEnd"/>
          </w:p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103,4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333</w:t>
            </w:r>
          </w:p>
        </w:tc>
      </w:tr>
      <w:tr w:rsidR="00946A32" w:rsidRPr="00946A32" w:rsidTr="009923F1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 xml:space="preserve">Единый </w:t>
            </w:r>
            <w:proofErr w:type="spellStart"/>
            <w:r w:rsidRPr="00946A32">
              <w:rPr>
                <w:rFonts w:ascii="Arial" w:hAnsi="Arial" w:cs="Arial"/>
                <w:color w:val="000000"/>
              </w:rPr>
              <w:t>сельскохозяйст</w:t>
            </w:r>
            <w:proofErr w:type="spellEnd"/>
          </w:p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103,4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333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486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672,7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138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71,8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104</w:t>
            </w:r>
          </w:p>
        </w:tc>
      </w:tr>
      <w:tr w:rsidR="00946A32" w:rsidRPr="00946A32" w:rsidTr="009923F1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71,8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104</w:t>
            </w:r>
          </w:p>
        </w:tc>
      </w:tr>
      <w:tr w:rsidR="00946A32" w:rsidRPr="00946A32" w:rsidTr="009923F1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435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600,9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138</w:t>
            </w:r>
          </w:p>
        </w:tc>
      </w:tr>
      <w:tr w:rsidR="00946A32" w:rsidRPr="00946A32" w:rsidTr="009923F1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8,2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131</w:t>
            </w:r>
          </w:p>
        </w:tc>
      </w:tr>
      <w:tr w:rsidR="00946A32" w:rsidRPr="00946A32" w:rsidTr="009923F1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592,7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159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napToGrid w:val="0"/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946A32">
              <w:rPr>
                <w:rFonts w:ascii="Arial" w:hAnsi="Arial" w:cs="Arial"/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16,8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napToGri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946A32">
              <w:rPr>
                <w:rFonts w:ascii="Arial" w:hAnsi="Arial" w:cs="Arial"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  <w:snapToGrid w:val="0"/>
              </w:rPr>
              <w:t>Государственная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пошлина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за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совершение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нотариальных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действий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должностными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лицами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органов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местного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самоуправления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уполномочен</w:t>
            </w:r>
            <w:proofErr w:type="spellEnd"/>
            <w:r w:rsidRPr="00946A32">
              <w:rPr>
                <w:rFonts w:ascii="Arial" w:hAnsi="Arial" w:cs="Arial"/>
                <w:snapToGrid w:val="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ными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в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lastRenderedPageBreak/>
              <w:t>соответствии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с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законодательными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актами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Российской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Федерации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на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совершение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нотариальных</w:t>
            </w:r>
            <w:proofErr w:type="spellEnd"/>
            <w:r w:rsidRPr="00946A3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16,8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napToGrid w:val="0"/>
              <w:spacing w:line="276" w:lineRule="auto"/>
              <w:rPr>
                <w:rFonts w:ascii="Arial" w:hAnsi="Arial" w:cs="Arial"/>
                <w:snapToGrid w:val="0"/>
              </w:rPr>
            </w:pPr>
            <w:r w:rsidRPr="00946A32">
              <w:rPr>
                <w:rFonts w:ascii="Arial" w:hAnsi="Arial" w:cs="Arial"/>
                <w:b/>
                <w:snapToGrid w:val="0"/>
              </w:rPr>
              <w:lastRenderedPageBreak/>
              <w:t>017114020531000000440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napToGrid w:val="0"/>
                <w:lang w:val="ru-RU"/>
              </w:rPr>
            </w:pPr>
            <w:r w:rsidRPr="00946A32">
              <w:rPr>
                <w:rFonts w:ascii="Arial" w:hAnsi="Arial" w:cs="Arial"/>
                <w:b/>
                <w:snapToGrid w:val="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7,2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napToGrid w:val="0"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946A32">
              <w:rPr>
                <w:rFonts w:ascii="Arial" w:hAnsi="Arial" w:cs="Arial"/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napToGrid w:val="0"/>
                <w:lang w:val="ru-RU"/>
              </w:rPr>
            </w:pPr>
            <w:r w:rsidRPr="00946A32">
              <w:rPr>
                <w:rFonts w:ascii="Arial" w:hAnsi="Arial" w:cs="Arial"/>
                <w:b/>
                <w:snapToGrid w:val="0"/>
                <w:lang w:val="ru-RU"/>
              </w:rPr>
              <w:t>Прочие поступления от денежных взысканий 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4288,075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4288,075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4288,075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4288,075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 xml:space="preserve">Дотации бюджетам субъектов Российской  Федерации и </w:t>
            </w:r>
            <w:proofErr w:type="spellStart"/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муници</w:t>
            </w:r>
            <w:proofErr w:type="spellEnd"/>
          </w:p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>пальных</w:t>
            </w:r>
            <w:proofErr w:type="spellEnd"/>
            <w:r w:rsidRPr="00946A32">
              <w:rPr>
                <w:rFonts w:ascii="Arial" w:hAnsi="Arial" w:cs="Arial"/>
                <w:b/>
                <w:bCs/>
                <w:iCs/>
                <w:color w:val="000000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3078,6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color w:val="00000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46A32">
              <w:rPr>
                <w:rFonts w:ascii="Arial" w:hAnsi="Arial" w:cs="Arial"/>
                <w:bCs/>
                <w:iCs/>
                <w:color w:val="000000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4119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</w:rPr>
            </w:pPr>
            <w:r w:rsidRPr="00946A32">
              <w:rPr>
                <w:rFonts w:ascii="Arial" w:hAnsi="Arial" w:cs="Arial"/>
                <w:bCs/>
              </w:rPr>
              <w:t>01720215002100000151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Дотации бюджетам сельских поселений на обеспечение </w:t>
            </w:r>
            <w:proofErr w:type="spellStart"/>
            <w:r w:rsidRPr="00946A32">
              <w:rPr>
                <w:rFonts w:ascii="Arial" w:hAnsi="Arial" w:cs="Arial"/>
              </w:rPr>
              <w:t>сбалансиро</w:t>
            </w:r>
            <w:proofErr w:type="spellEnd"/>
          </w:p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ванности</w:t>
            </w:r>
            <w:proofErr w:type="spellEnd"/>
            <w:r w:rsidRPr="00946A32">
              <w:rPr>
                <w:rFonts w:ascii="Arial" w:hAnsi="Arial" w:cs="Arial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74,175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46A32">
              <w:rPr>
                <w:rFonts w:ascii="Arial" w:eastAsiaTheme="minorHAnsi" w:hAnsi="Arial" w:cs="Arial"/>
                <w:lang w:eastAsia="en-US"/>
              </w:rPr>
              <w:t>74,175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46A32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rPr>
                <w:rFonts w:ascii="Arial" w:hAnsi="Arial" w:cs="Arial"/>
                <w:b/>
                <w:bCs/>
              </w:rPr>
            </w:pPr>
            <w:r w:rsidRPr="00946A32">
              <w:rPr>
                <w:rFonts w:ascii="Arial" w:hAnsi="Arial" w:cs="Arial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 w:rsidRPr="00946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b/>
              </w:rPr>
              <w:t>Субвенции</w:t>
            </w:r>
            <w:proofErr w:type="spellEnd"/>
            <w:r w:rsidRPr="00946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b/>
              </w:rPr>
              <w:t>бюджетам</w:t>
            </w:r>
            <w:proofErr w:type="spellEnd"/>
            <w:r w:rsidRPr="00946A32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субъек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тов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Российской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Федерации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муници</w:t>
            </w:r>
            <w:proofErr w:type="spellEnd"/>
          </w:p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rPr>
                <w:rFonts w:ascii="Arial" w:hAnsi="Arial" w:cs="Arial"/>
                <w:b/>
              </w:rPr>
            </w:pP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пальных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</w:rPr>
            </w:pPr>
            <w:r w:rsidRPr="00946A32">
              <w:rPr>
                <w:rFonts w:ascii="Arial" w:hAnsi="Arial" w:cs="Arial"/>
                <w:bCs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</w:rPr>
            </w:pPr>
            <w:r w:rsidRPr="00946A32">
              <w:rPr>
                <w:rFonts w:ascii="Arial" w:hAnsi="Arial" w:cs="Arial"/>
                <w:bCs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</w:rPr>
            </w:pPr>
            <w:r w:rsidRPr="00946A32">
              <w:rPr>
                <w:rFonts w:ascii="Arial" w:hAnsi="Arial" w:cs="Arial"/>
                <w:bCs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  <w:bCs/>
              </w:rPr>
            </w:pPr>
            <w:r w:rsidRPr="00946A32">
              <w:rPr>
                <w:rFonts w:ascii="Arial" w:hAnsi="Arial" w:cs="Arial"/>
                <w:bCs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Субвенции бюджетам поселений на </w:t>
            </w:r>
            <w:r w:rsidRPr="00946A32">
              <w:rPr>
                <w:rFonts w:ascii="Arial" w:hAnsi="Arial" w:cs="Arial"/>
              </w:rPr>
              <w:lastRenderedPageBreak/>
              <w:t xml:space="preserve">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lastRenderedPageBreak/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100</w:t>
            </w:r>
          </w:p>
        </w:tc>
      </w:tr>
      <w:tr w:rsidR="00946A32" w:rsidRPr="00946A32" w:rsidTr="009923F1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A32">
              <w:rPr>
                <w:rFonts w:ascii="Arial" w:hAnsi="Arial" w:cs="Arial"/>
                <w:b/>
                <w:bCs/>
                <w:color w:val="000000"/>
              </w:rPr>
              <w:t>6118,975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6415,07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105</w:t>
            </w:r>
          </w:p>
        </w:tc>
      </w:tr>
    </w:tbl>
    <w:p w:rsidR="00946A32" w:rsidRDefault="00946A32" w:rsidP="00946A32">
      <w:pPr>
        <w:pStyle w:val="Standard"/>
        <w:ind w:left="510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</w:p>
    <w:p w:rsidR="00946A32" w:rsidRDefault="00946A32" w:rsidP="00946A32">
      <w:pPr>
        <w:pStyle w:val="Standard"/>
        <w:ind w:left="5103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ind w:left="5103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ind w:left="5103" w:firstLine="561"/>
        <w:rPr>
          <w:rFonts w:ascii="Arial" w:hAnsi="Arial" w:cs="Arial"/>
          <w:lang w:val="ru-RU"/>
        </w:rPr>
      </w:pPr>
      <w:r w:rsidRPr="00946A32">
        <w:rPr>
          <w:rFonts w:ascii="Arial" w:hAnsi="Arial" w:cs="Arial"/>
          <w:lang w:val="ru-RU"/>
        </w:rPr>
        <w:t xml:space="preserve">  </w:t>
      </w:r>
    </w:p>
    <w:p w:rsidR="00946A32" w:rsidRPr="00946A32" w:rsidRDefault="00946A32" w:rsidP="00946A32">
      <w:pPr>
        <w:pStyle w:val="Standard"/>
        <w:ind w:left="5103" w:firstLine="561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946A32">
        <w:rPr>
          <w:rFonts w:ascii="Arial" w:hAnsi="Arial" w:cs="Arial"/>
          <w:b/>
          <w:sz w:val="32"/>
          <w:szCs w:val="32"/>
        </w:rPr>
        <w:t>П р и л о ж е н и е</w:t>
      </w: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2</w:t>
      </w:r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к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решению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Совета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депутатов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муниципального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образования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Имангуловский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сельсовет</w:t>
      </w:r>
      <w:proofErr w:type="spellEnd"/>
    </w:p>
    <w:p w:rsidR="00946A32" w:rsidRPr="00946A32" w:rsidRDefault="00946A32" w:rsidP="00946A32">
      <w:pPr>
        <w:pStyle w:val="Standard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  <w:t xml:space="preserve"> 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от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r w:rsidRPr="00946A32">
        <w:rPr>
          <w:rFonts w:ascii="Arial" w:hAnsi="Arial" w:cs="Arial"/>
          <w:b/>
          <w:sz w:val="32"/>
          <w:szCs w:val="32"/>
          <w:lang w:val="ru-RU"/>
        </w:rPr>
        <w:t>13.02.2019 №126</w:t>
      </w:r>
    </w:p>
    <w:p w:rsidR="00946A32" w:rsidRPr="00946A32" w:rsidRDefault="00946A32" w:rsidP="00946A32">
      <w:pPr>
        <w:pStyle w:val="Standard"/>
        <w:ind w:left="5664"/>
        <w:jc w:val="both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946A32" w:rsidRPr="00946A32" w:rsidRDefault="00946A32" w:rsidP="00946A32">
      <w:pPr>
        <w:pStyle w:val="Standard"/>
        <w:jc w:val="center"/>
        <w:rPr>
          <w:rFonts w:ascii="Arial" w:hAnsi="Arial" w:cs="Arial"/>
          <w:b/>
        </w:rPr>
      </w:pPr>
      <w:r w:rsidRPr="00946A32">
        <w:rPr>
          <w:rFonts w:ascii="Arial" w:hAnsi="Arial" w:cs="Arial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946A32" w:rsidRPr="00946A32" w:rsidTr="009923F1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Наименование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</w:rPr>
              <w:t>Лими</w:t>
            </w:r>
            <w:proofErr w:type="spellEnd"/>
          </w:p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946A32">
              <w:rPr>
                <w:rFonts w:ascii="Arial" w:hAnsi="Arial" w:cs="Arial"/>
              </w:rPr>
              <w:t>ты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       </w:t>
            </w:r>
            <w:proofErr w:type="spellStart"/>
            <w:r w:rsidRPr="00946A32">
              <w:rPr>
                <w:rFonts w:ascii="Arial" w:hAnsi="Arial" w:cs="Arial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 xml:space="preserve">% </w:t>
            </w:r>
            <w:proofErr w:type="spellStart"/>
            <w:r w:rsidRPr="00946A32">
              <w:rPr>
                <w:rFonts w:ascii="Arial" w:hAnsi="Arial" w:cs="Arial"/>
              </w:rPr>
              <w:t>исполнения</w:t>
            </w:r>
            <w:proofErr w:type="spellEnd"/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7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946A32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946A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1897,5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1853,9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98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453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Функционирование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местных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1240,4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97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160,5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Мобилизационная</w:t>
            </w:r>
            <w:proofErr w:type="spellEnd"/>
            <w:r w:rsidRPr="00946A32">
              <w:rPr>
                <w:rFonts w:ascii="Arial" w:hAnsi="Arial" w:cs="Arial"/>
              </w:rPr>
              <w:t xml:space="preserve"> и </w:t>
            </w:r>
            <w:proofErr w:type="spellStart"/>
            <w:r w:rsidRPr="00946A32">
              <w:rPr>
                <w:rFonts w:ascii="Arial" w:hAnsi="Arial" w:cs="Arial"/>
              </w:rPr>
              <w:t>вневойсковая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02</w:t>
            </w:r>
            <w:r w:rsidRPr="00946A3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A32">
              <w:rPr>
                <w:rFonts w:ascii="Arial" w:eastAsia="Times New Roman" w:hAnsi="Arial" w:cs="Arial"/>
                <w:b/>
                <w:bCs/>
              </w:rPr>
              <w:t>Национальная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</w:rPr>
              <w:t>безопасность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</w:rPr>
              <w:t>правоохранительная</w:t>
            </w:r>
            <w:proofErr w:type="spellEnd"/>
            <w:r w:rsidRPr="00946A3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2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300,1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264,2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88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03</w:t>
            </w:r>
            <w:r w:rsidRPr="00946A3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46A32">
              <w:rPr>
                <w:rFonts w:ascii="Arial" w:hAnsi="Arial" w:cs="Arial"/>
              </w:rPr>
              <w:t>Обеспечение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противопожар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ной</w:t>
            </w:r>
            <w:proofErr w:type="spellEnd"/>
            <w:r w:rsidRPr="00946A32">
              <w:rPr>
                <w:rFonts w:ascii="Arial" w:hAnsi="Arial" w:cs="Arial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03</w:t>
            </w:r>
            <w:r w:rsidRPr="00946A3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282,2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246,3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 xml:space="preserve">Другие вопросы в области национальной </w:t>
            </w:r>
            <w:proofErr w:type="spellStart"/>
            <w:r w:rsidRPr="00946A32">
              <w:rPr>
                <w:rFonts w:ascii="Arial" w:eastAsia="Times New Roman" w:hAnsi="Arial" w:cs="Arial"/>
                <w:bCs/>
              </w:rPr>
              <w:t>безопасност</w:t>
            </w:r>
            <w:proofErr w:type="spellEnd"/>
            <w:r w:rsidRPr="00946A32">
              <w:rPr>
                <w:rFonts w:ascii="Arial" w:eastAsia="Times New Roman" w:hAnsi="Arial" w:cs="Arial"/>
                <w:bCs/>
                <w:lang w:val="ru-RU"/>
              </w:rPr>
              <w:t>и</w:t>
            </w:r>
            <w:r w:rsidRPr="00946A32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Cs/>
              </w:rPr>
              <w:t>и</w:t>
            </w:r>
            <w:proofErr w:type="spellEnd"/>
            <w:r w:rsidRPr="00946A32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Cs/>
              </w:rPr>
              <w:t>правоохранительн</w:t>
            </w:r>
            <w:proofErr w:type="spellEnd"/>
            <w:r w:rsidRPr="00946A32">
              <w:rPr>
                <w:rFonts w:ascii="Arial" w:eastAsia="Times New Roman" w:hAnsi="Arial" w:cs="Arial"/>
                <w:bCs/>
                <w:lang w:val="ru-RU"/>
              </w:rPr>
              <w:t>ой</w:t>
            </w:r>
            <w:r w:rsidRPr="00946A32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46A32">
              <w:rPr>
                <w:rFonts w:ascii="Arial" w:eastAsia="Times New Roman" w:hAnsi="Arial" w:cs="Arial"/>
                <w:bCs/>
              </w:rPr>
              <w:t>деятельност</w:t>
            </w:r>
            <w:proofErr w:type="spellEnd"/>
            <w:r w:rsidRPr="00946A32">
              <w:rPr>
                <w:rFonts w:ascii="Arial" w:eastAsia="Times New Roman" w:hAnsi="Arial" w:cs="Arial"/>
                <w:bCs/>
                <w:lang w:val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6A3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707,6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698,6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99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Дорожное хозяйств</w:t>
            </w:r>
            <w:proofErr w:type="gramStart"/>
            <w:r w:rsidRPr="00946A32">
              <w:rPr>
                <w:rFonts w:ascii="Arial" w:hAnsi="Arial" w:cs="Arial"/>
                <w:lang w:val="ru-RU"/>
              </w:rPr>
              <w:t>о(</w:t>
            </w:r>
            <w:proofErr w:type="gramEnd"/>
            <w:r w:rsidRPr="00946A32">
              <w:rPr>
                <w:rFonts w:ascii="Arial" w:hAnsi="Arial" w:cs="Arial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04</w:t>
            </w:r>
            <w:r w:rsidRPr="00946A32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634,6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634,6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88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498,7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05</w:t>
            </w:r>
            <w:r w:rsidRPr="00946A3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221,4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202,1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91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05</w:t>
            </w:r>
            <w:r w:rsidRPr="00946A3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313,6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296,6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95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279,3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99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279,3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99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2203,7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2187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99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</w:rPr>
              <w:t>08</w:t>
            </w:r>
            <w:r w:rsidRPr="00946A3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1832,3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99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354,7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46A32">
              <w:rPr>
                <w:rFonts w:ascii="Arial" w:eastAsiaTheme="minorEastAsia" w:hAnsi="Arial" w:cs="Arial"/>
                <w:b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100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6A32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44,1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44,1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946A32">
              <w:rPr>
                <w:rFonts w:ascii="Arial" w:eastAsiaTheme="minorEastAsia" w:hAnsi="Arial" w:cs="Arial"/>
              </w:rPr>
              <w:t>98</w:t>
            </w:r>
          </w:p>
        </w:tc>
      </w:tr>
      <w:tr w:rsidR="00946A32" w:rsidRPr="00946A32" w:rsidTr="009923F1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6160,6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6017,5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46A32">
              <w:rPr>
                <w:rFonts w:ascii="Arial" w:hAnsi="Arial" w:cs="Arial"/>
                <w:b/>
                <w:lang w:val="ru-RU"/>
              </w:rPr>
              <w:t>98</w:t>
            </w:r>
          </w:p>
        </w:tc>
      </w:tr>
    </w:tbl>
    <w:p w:rsidR="00946A32" w:rsidRDefault="00946A32" w:rsidP="00946A32">
      <w:pPr>
        <w:pStyle w:val="Standard"/>
        <w:rPr>
          <w:rFonts w:ascii="Arial" w:eastAsia="Times New Roman" w:hAnsi="Arial" w:cs="Arial"/>
          <w:kern w:val="0"/>
          <w:lang w:val="ru-RU" w:eastAsia="ru-RU" w:bidi="ar-SA"/>
        </w:rPr>
      </w:pPr>
    </w:p>
    <w:p w:rsidR="00946A32" w:rsidRDefault="00946A32" w:rsidP="00946A32">
      <w:pPr>
        <w:pStyle w:val="Standard"/>
        <w:rPr>
          <w:rFonts w:ascii="Arial" w:eastAsia="Times New Roman" w:hAnsi="Arial" w:cs="Arial"/>
          <w:kern w:val="0"/>
          <w:lang w:val="ru-RU" w:eastAsia="ru-RU" w:bidi="ar-SA"/>
        </w:rPr>
      </w:pPr>
    </w:p>
    <w:p w:rsidR="00946A32" w:rsidRDefault="00946A32" w:rsidP="00946A32">
      <w:pPr>
        <w:pStyle w:val="Standard"/>
        <w:rPr>
          <w:rFonts w:ascii="Arial" w:eastAsia="Times New Roman" w:hAnsi="Arial" w:cs="Arial"/>
          <w:kern w:val="0"/>
          <w:lang w:val="ru-RU" w:eastAsia="ru-RU" w:bidi="ar-SA"/>
        </w:rPr>
      </w:pPr>
    </w:p>
    <w:p w:rsidR="00946A32" w:rsidRPr="00946A32" w:rsidRDefault="00946A32" w:rsidP="00946A32">
      <w:pPr>
        <w:pStyle w:val="Standard"/>
        <w:rPr>
          <w:rFonts w:ascii="Arial" w:hAnsi="Arial" w:cs="Arial"/>
          <w:lang w:val="ru-RU"/>
        </w:rPr>
      </w:pPr>
    </w:p>
    <w:p w:rsidR="00946A32" w:rsidRPr="00946A32" w:rsidRDefault="00946A32" w:rsidP="00946A32">
      <w:pPr>
        <w:pStyle w:val="Standard"/>
        <w:ind w:left="5103" w:firstLine="561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   </w:t>
      </w:r>
      <w:r w:rsidRPr="00946A32">
        <w:rPr>
          <w:rFonts w:ascii="Arial" w:hAnsi="Arial" w:cs="Arial"/>
          <w:b/>
          <w:sz w:val="32"/>
          <w:szCs w:val="32"/>
        </w:rPr>
        <w:t>П р и л о ж е н и е</w:t>
      </w: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 3</w:t>
      </w:r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к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решению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Совета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депутатов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муниципального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образования</w:t>
      </w:r>
      <w:proofErr w:type="spellEnd"/>
    </w:p>
    <w:p w:rsidR="00946A32" w:rsidRPr="00946A32" w:rsidRDefault="00946A32" w:rsidP="00946A32">
      <w:pPr>
        <w:pStyle w:val="Standard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946A32">
        <w:rPr>
          <w:rFonts w:ascii="Arial" w:hAnsi="Arial" w:cs="Arial"/>
          <w:b/>
          <w:sz w:val="32"/>
          <w:szCs w:val="32"/>
        </w:rPr>
        <w:t xml:space="preserve">           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Имангуловский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сельсовет</w:t>
      </w:r>
      <w:proofErr w:type="spellEnd"/>
    </w:p>
    <w:p w:rsidR="00946A32" w:rsidRPr="00946A32" w:rsidRDefault="00946A32" w:rsidP="00946A32">
      <w:pPr>
        <w:pStyle w:val="Standard"/>
        <w:jc w:val="right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946A32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</w:r>
      <w:r w:rsidRPr="00946A32">
        <w:rPr>
          <w:rFonts w:ascii="Arial" w:hAnsi="Arial" w:cs="Arial"/>
          <w:b/>
          <w:sz w:val="32"/>
          <w:szCs w:val="32"/>
          <w:lang w:val="ru-RU"/>
        </w:rPr>
        <w:tab/>
        <w:t xml:space="preserve">   </w:t>
      </w:r>
      <w:proofErr w:type="spellStart"/>
      <w:r w:rsidRPr="00946A32">
        <w:rPr>
          <w:rFonts w:ascii="Arial" w:hAnsi="Arial" w:cs="Arial"/>
          <w:b/>
          <w:sz w:val="32"/>
          <w:szCs w:val="32"/>
        </w:rPr>
        <w:t>от</w:t>
      </w:r>
      <w:proofErr w:type="spellEnd"/>
      <w:r w:rsidRPr="00946A32">
        <w:rPr>
          <w:rFonts w:ascii="Arial" w:hAnsi="Arial" w:cs="Arial"/>
          <w:b/>
          <w:sz w:val="32"/>
          <w:szCs w:val="32"/>
        </w:rPr>
        <w:t xml:space="preserve"> </w:t>
      </w:r>
      <w:r w:rsidRPr="00946A32">
        <w:rPr>
          <w:rFonts w:ascii="Arial" w:hAnsi="Arial" w:cs="Arial"/>
          <w:b/>
          <w:sz w:val="32"/>
          <w:szCs w:val="32"/>
          <w:lang w:val="ru-RU"/>
        </w:rPr>
        <w:t>13.02.2019 №126</w:t>
      </w:r>
    </w:p>
    <w:p w:rsidR="00946A32" w:rsidRPr="00946A32" w:rsidRDefault="00946A32" w:rsidP="00946A32">
      <w:pPr>
        <w:pStyle w:val="Standard"/>
        <w:jc w:val="both"/>
        <w:rPr>
          <w:rFonts w:ascii="Arial" w:hAnsi="Arial" w:cs="Arial"/>
        </w:rPr>
      </w:pP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  <w:r w:rsidRPr="00946A32">
        <w:rPr>
          <w:rFonts w:ascii="Arial" w:hAnsi="Arial" w:cs="Arial"/>
          <w:lang w:val="ru-RU"/>
        </w:rPr>
        <w:tab/>
      </w:r>
    </w:p>
    <w:p w:rsidR="00946A32" w:rsidRPr="00946A32" w:rsidRDefault="00946A32" w:rsidP="00946A32">
      <w:pPr>
        <w:pStyle w:val="Textbodyindent"/>
        <w:spacing w:line="240" w:lineRule="exact"/>
        <w:jc w:val="center"/>
        <w:rPr>
          <w:rFonts w:ascii="Arial" w:hAnsi="Arial" w:cs="Arial"/>
          <w:b/>
          <w:bCs/>
          <w:lang w:val="ru-RU"/>
        </w:rPr>
      </w:pPr>
      <w:r w:rsidRPr="00946A32">
        <w:rPr>
          <w:rFonts w:ascii="Arial" w:hAnsi="Arial" w:cs="Arial"/>
          <w:b/>
          <w:bCs/>
          <w:lang w:val="ru-RU"/>
        </w:rPr>
        <w:t>Источники финансирования дефицита бюджета муниципального</w:t>
      </w:r>
    </w:p>
    <w:p w:rsidR="00946A32" w:rsidRPr="00946A32" w:rsidRDefault="00946A32" w:rsidP="00946A32">
      <w:pPr>
        <w:pStyle w:val="Textbodyindent"/>
        <w:spacing w:line="240" w:lineRule="exact"/>
        <w:jc w:val="center"/>
        <w:rPr>
          <w:rFonts w:ascii="Arial" w:hAnsi="Arial" w:cs="Arial"/>
          <w:b/>
          <w:bCs/>
          <w:lang w:val="ru-RU"/>
        </w:rPr>
      </w:pPr>
      <w:r w:rsidRPr="00946A32">
        <w:rPr>
          <w:rFonts w:ascii="Arial" w:hAnsi="Arial" w:cs="Arial"/>
          <w:b/>
          <w:bCs/>
          <w:lang w:val="ru-RU"/>
        </w:rPr>
        <w:t>образования  Имангуловский  сельсовет  на 2018 год</w:t>
      </w:r>
    </w:p>
    <w:p w:rsidR="00946A32" w:rsidRPr="00946A32" w:rsidRDefault="00946A32" w:rsidP="00946A32">
      <w:pPr>
        <w:pStyle w:val="Textbodyindent"/>
        <w:spacing w:line="240" w:lineRule="exact"/>
        <w:jc w:val="center"/>
        <w:rPr>
          <w:rFonts w:ascii="Arial" w:hAnsi="Arial" w:cs="Arial"/>
          <w:b/>
          <w:bCs/>
          <w:lang w:val="ru-RU"/>
        </w:rPr>
      </w:pPr>
      <w:r w:rsidRPr="00946A32">
        <w:rPr>
          <w:rFonts w:ascii="Arial" w:hAnsi="Arial" w:cs="Arial"/>
          <w:b/>
          <w:bCs/>
          <w:lang w:val="ru-RU"/>
        </w:rPr>
        <w:t>и на плановый период  2019 и 2020годов</w:t>
      </w:r>
    </w:p>
    <w:p w:rsidR="00946A32" w:rsidRPr="00946A32" w:rsidRDefault="00946A32" w:rsidP="00946A32">
      <w:pPr>
        <w:pStyle w:val="Textbodyindent"/>
        <w:spacing w:line="240" w:lineRule="exact"/>
        <w:jc w:val="center"/>
        <w:rPr>
          <w:rFonts w:ascii="Arial" w:hAnsi="Arial" w:cs="Arial"/>
        </w:rPr>
      </w:pP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b/>
          <w:bCs/>
          <w:lang w:val="ru-RU"/>
        </w:rPr>
        <w:tab/>
      </w:r>
      <w:r w:rsidRPr="00946A32">
        <w:rPr>
          <w:rFonts w:ascii="Arial" w:hAnsi="Arial" w:cs="Arial"/>
          <w:lang w:val="ru-RU"/>
        </w:rPr>
        <w:tab/>
        <w:t xml:space="preserve">          (тыс</w:t>
      </w:r>
      <w:proofErr w:type="gramStart"/>
      <w:r w:rsidRPr="00946A32">
        <w:rPr>
          <w:rFonts w:ascii="Arial" w:hAnsi="Arial" w:cs="Arial"/>
          <w:lang w:val="ru-RU"/>
        </w:rPr>
        <w:t>.р</w:t>
      </w:r>
      <w:proofErr w:type="gramEnd"/>
      <w:r w:rsidRPr="00946A32">
        <w:rPr>
          <w:rFonts w:ascii="Arial" w:hAnsi="Arial" w:cs="Arial"/>
          <w:lang w:val="ru-RU"/>
        </w:rPr>
        <w:t>ублей)</w:t>
      </w:r>
    </w:p>
    <w:tbl>
      <w:tblPr>
        <w:tblW w:w="979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330"/>
        <w:gridCol w:w="834"/>
        <w:gridCol w:w="966"/>
        <w:gridCol w:w="855"/>
      </w:tblGrid>
      <w:tr w:rsidR="00946A32" w:rsidRPr="00946A32" w:rsidTr="009923F1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946A32">
              <w:rPr>
                <w:i w:val="0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  <w:r w:rsidRPr="00946A32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A32">
              <w:rPr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946A32" w:rsidRPr="00946A32" w:rsidRDefault="00946A32" w:rsidP="009923F1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sz w:val="24"/>
                <w:szCs w:val="24"/>
              </w:rPr>
            </w:pPr>
            <w:r w:rsidRPr="00946A32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A32">
              <w:rPr>
                <w:i w:val="0"/>
                <w:color w:val="000000"/>
                <w:sz w:val="24"/>
                <w:szCs w:val="24"/>
              </w:rPr>
              <w:t>классифика</w:t>
            </w:r>
            <w:r w:rsidRPr="00946A32">
              <w:rPr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946A32" w:rsidRPr="00946A32" w:rsidRDefault="00946A32" w:rsidP="009923F1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sz w:val="24"/>
                <w:szCs w:val="24"/>
              </w:rPr>
            </w:pPr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бюджетов</w:t>
            </w:r>
            <w:proofErr w:type="gramStart"/>
            <w:r w:rsidRPr="00946A32">
              <w:rPr>
                <w:rFonts w:ascii="Arial" w:hAnsi="Arial" w:cs="Arial"/>
                <w:color w:val="000000"/>
                <w:lang w:val="ru-RU"/>
              </w:rPr>
              <w:t>,к</w:t>
            </w:r>
            <w:proofErr w:type="gramEnd"/>
            <w:r w:rsidRPr="00946A32">
              <w:rPr>
                <w:rFonts w:ascii="Arial" w:hAnsi="Arial" w:cs="Arial"/>
                <w:color w:val="000000"/>
                <w:lang w:val="ru-RU"/>
              </w:rPr>
              <w:t>ода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управления,относящихся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jc w:val="center"/>
              <w:outlineLvl w:val="9"/>
              <w:rPr>
                <w:sz w:val="24"/>
                <w:szCs w:val="24"/>
              </w:rPr>
            </w:pPr>
            <w:r w:rsidRPr="00946A32">
              <w:rPr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946A32">
              <w:rPr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 w:rsidRPr="00946A32">
              <w:rPr>
                <w:i w:val="0"/>
                <w:color w:val="000000"/>
                <w:sz w:val="24"/>
                <w:szCs w:val="24"/>
              </w:rPr>
              <w:t>.р</w:t>
            </w:r>
            <w:proofErr w:type="gramEnd"/>
            <w:r w:rsidRPr="00946A32">
              <w:rPr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946A32" w:rsidRPr="00946A32" w:rsidTr="009923F1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32" w:rsidRPr="00946A32" w:rsidRDefault="00946A32" w:rsidP="009923F1">
            <w:pPr>
              <w:rPr>
                <w:rFonts w:ascii="Arial" w:eastAsia="Andale Sans UI" w:hAnsi="Arial" w:cs="Arial"/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32" w:rsidRPr="00946A32" w:rsidRDefault="00946A32" w:rsidP="009923F1">
            <w:pPr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jc w:val="center"/>
              <w:outlineLvl w:val="9"/>
              <w:rPr>
                <w:sz w:val="24"/>
                <w:szCs w:val="24"/>
              </w:rPr>
            </w:pPr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jc w:val="center"/>
              <w:outlineLvl w:val="9"/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jc w:val="center"/>
              <w:outlineLvl w:val="9"/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 w:rsidRPr="00946A32">
              <w:rPr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946A32" w:rsidRPr="00946A32" w:rsidTr="009923F1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14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946A32" w:rsidRPr="00946A32" w:rsidRDefault="00946A32" w:rsidP="009923F1">
            <w:pPr>
              <w:pStyle w:val="14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000 01 00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0000 000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21"/>
              <w:snapToGrid w:val="0"/>
              <w:spacing w:line="276" w:lineRule="auto"/>
              <w:outlineLvl w:val="9"/>
              <w:rPr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 w:rsidRPr="00946A32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 w:rsidRPr="00946A32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 w:rsidRPr="00946A32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A32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 w:rsidRPr="00946A32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000 01 05 00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0000 500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946A32" w:rsidRPr="00946A32" w:rsidRDefault="00946A32" w:rsidP="009923F1">
            <w:pPr>
              <w:pStyle w:val="Standard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000 01 05 00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0000 500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000 01 05 02 00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Увеличение прочих  остатков</w:t>
            </w:r>
          </w:p>
          <w:p w:rsidR="00946A32" w:rsidRPr="00946A32" w:rsidRDefault="00946A32" w:rsidP="009923F1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000 01 05 02 01 00 0000 510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>000 01 05 02 01 10 0000 510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 w:rsidRPr="00946A32">
              <w:rPr>
                <w:rFonts w:ascii="Arial" w:hAnsi="Arial" w:cs="Arial"/>
                <w:color w:val="000000"/>
                <w:lang w:val="ru-RU"/>
              </w:rPr>
              <w:t>денеж</w:t>
            </w:r>
            <w:proofErr w:type="spell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color w:val="000000"/>
                <w:lang w:val="ru-RU"/>
              </w:rPr>
              <w:t>ных</w:t>
            </w:r>
            <w:proofErr w:type="spellEnd"/>
            <w:proofErr w:type="gramEnd"/>
            <w:r w:rsidRPr="00946A32">
              <w:rPr>
                <w:rFonts w:ascii="Arial" w:hAnsi="Arial" w:cs="Arial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 xml:space="preserve">000 01 05 00 </w:t>
            </w:r>
            <w:proofErr w:type="spellStart"/>
            <w:r w:rsidRPr="00946A32">
              <w:rPr>
                <w:rFonts w:ascii="Arial" w:hAnsi="Arial" w:cs="Arial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46A32">
              <w:rPr>
                <w:rFonts w:ascii="Arial" w:hAnsi="Arial" w:cs="Arial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 xml:space="preserve"> 0000 600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 xml:space="preserve">000 01 05 02 00 </w:t>
            </w:r>
            <w:proofErr w:type="spellStart"/>
            <w:r w:rsidRPr="00946A32">
              <w:rPr>
                <w:rFonts w:ascii="Arial" w:hAnsi="Arial" w:cs="Arial"/>
                <w:lang w:val="ru-RU"/>
              </w:rPr>
              <w:t>00</w:t>
            </w:r>
            <w:proofErr w:type="spellEnd"/>
            <w:r w:rsidRPr="00946A32">
              <w:rPr>
                <w:rFonts w:ascii="Arial" w:hAnsi="Arial" w:cs="Arial"/>
                <w:lang w:val="ru-RU"/>
              </w:rPr>
              <w:t xml:space="preserve">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000 01 05 02 01 00 0000 610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  <w:lang w:val="ru-RU"/>
              </w:rPr>
              <w:t>000 01 05 02 01 10 0000 610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rPr>
                <w:rFonts w:ascii="Arial" w:hAnsi="Arial" w:cs="Arial"/>
              </w:rPr>
            </w:pPr>
            <w:r w:rsidRPr="00946A32">
              <w:rPr>
                <w:rFonts w:ascii="Arial" w:hAnsi="Arial" w:cs="Arial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32" w:rsidRPr="00946A32" w:rsidRDefault="00946A32" w:rsidP="009923F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46A32">
              <w:rPr>
                <w:rFonts w:ascii="Arial" w:hAnsi="Arial" w:cs="Arial"/>
                <w:bCs/>
                <w:color w:val="000000"/>
              </w:rPr>
              <w:t>5425,3</w:t>
            </w:r>
          </w:p>
        </w:tc>
      </w:tr>
      <w:tr w:rsidR="00946A32" w:rsidRPr="00946A32" w:rsidTr="009923F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946A32">
              <w:rPr>
                <w:rFonts w:ascii="Arial" w:hAnsi="Arial" w:cs="Arial"/>
                <w:lang w:val="ru-RU"/>
              </w:rPr>
              <w:t xml:space="preserve">ВСЕГО ИСТОЧНИКОВ </w:t>
            </w:r>
            <w:proofErr w:type="gramStart"/>
            <w:r w:rsidRPr="00946A32">
              <w:rPr>
                <w:rFonts w:ascii="Arial" w:hAnsi="Arial" w:cs="Arial"/>
                <w:lang w:val="ru-RU"/>
              </w:rPr>
              <w:t>ФИНАНСИ РОВАНИЯ</w:t>
            </w:r>
            <w:proofErr w:type="gramEnd"/>
            <w:r w:rsidRPr="00946A32">
              <w:rPr>
                <w:rFonts w:ascii="Arial" w:hAnsi="Arial" w:cs="Arial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41,6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32" w:rsidRPr="00946A32" w:rsidRDefault="00946A32" w:rsidP="009923F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46A32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</w:tbl>
    <w:p w:rsidR="00946A32" w:rsidRDefault="00946A32" w:rsidP="00946A32"/>
    <w:p w:rsidR="00946A32" w:rsidRDefault="00946A32" w:rsidP="00946A32"/>
    <w:p w:rsidR="00946A32" w:rsidRDefault="00946A32" w:rsidP="00946A32"/>
    <w:p w:rsidR="00946A32" w:rsidRPr="00EE3A91" w:rsidRDefault="00946A32" w:rsidP="00946A32">
      <w:pPr>
        <w:rPr>
          <w:color w:val="FF0000"/>
        </w:rPr>
      </w:pPr>
      <w:bookmarkStart w:id="0" w:name="_GoBack"/>
    </w:p>
    <w:p w:rsidR="00946A32" w:rsidRPr="00EE3A91" w:rsidRDefault="00946A32" w:rsidP="00946A32">
      <w:pPr>
        <w:rPr>
          <w:color w:val="FF0000"/>
        </w:rPr>
      </w:pPr>
    </w:p>
    <w:p w:rsidR="00946A32" w:rsidRPr="00EE3A91" w:rsidRDefault="00946A32" w:rsidP="00946A32">
      <w:pPr>
        <w:rPr>
          <w:color w:val="FF0000"/>
        </w:rPr>
      </w:pPr>
    </w:p>
    <w:bookmarkEnd w:id="0"/>
    <w:p w:rsidR="00946A32" w:rsidRPr="00EE3A91" w:rsidRDefault="00946A32" w:rsidP="00946A32">
      <w:pPr>
        <w:rPr>
          <w:color w:val="FF0000"/>
        </w:rPr>
      </w:pPr>
    </w:p>
    <w:p w:rsidR="0035086D" w:rsidRPr="000723BE" w:rsidRDefault="0035086D" w:rsidP="00946A32">
      <w:pPr>
        <w:pStyle w:val="a4"/>
        <w:ind w:firstLine="708"/>
        <w:jc w:val="both"/>
        <w:rPr>
          <w:rFonts w:ascii="Arial" w:hAnsi="Arial" w:cs="Arial"/>
        </w:rPr>
      </w:pPr>
    </w:p>
    <w:sectPr w:rsidR="0035086D" w:rsidRPr="000723BE" w:rsidSect="001448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015C"/>
    <w:multiLevelType w:val="hybridMultilevel"/>
    <w:tmpl w:val="CD6C5EC4"/>
    <w:lvl w:ilvl="0" w:tplc="FF5AE7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676386"/>
    <w:multiLevelType w:val="multilevel"/>
    <w:tmpl w:val="CCC05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DAC2181"/>
    <w:multiLevelType w:val="multilevel"/>
    <w:tmpl w:val="35DED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C1"/>
    <w:rsid w:val="00000822"/>
    <w:rsid w:val="00001286"/>
    <w:rsid w:val="00002BD7"/>
    <w:rsid w:val="0000480D"/>
    <w:rsid w:val="00004AC0"/>
    <w:rsid w:val="00005FAE"/>
    <w:rsid w:val="00006213"/>
    <w:rsid w:val="00006309"/>
    <w:rsid w:val="000066A9"/>
    <w:rsid w:val="00006B89"/>
    <w:rsid w:val="00006C27"/>
    <w:rsid w:val="00007099"/>
    <w:rsid w:val="0000720D"/>
    <w:rsid w:val="000073EB"/>
    <w:rsid w:val="00007C2D"/>
    <w:rsid w:val="00007DCD"/>
    <w:rsid w:val="0001222A"/>
    <w:rsid w:val="000133BF"/>
    <w:rsid w:val="00013431"/>
    <w:rsid w:val="0001769E"/>
    <w:rsid w:val="00020456"/>
    <w:rsid w:val="00022125"/>
    <w:rsid w:val="00022C94"/>
    <w:rsid w:val="00023C61"/>
    <w:rsid w:val="00023E92"/>
    <w:rsid w:val="00023E9A"/>
    <w:rsid w:val="00023FBA"/>
    <w:rsid w:val="000246DA"/>
    <w:rsid w:val="00024849"/>
    <w:rsid w:val="000253A1"/>
    <w:rsid w:val="0002552C"/>
    <w:rsid w:val="000259AC"/>
    <w:rsid w:val="00026C91"/>
    <w:rsid w:val="00030715"/>
    <w:rsid w:val="00030F92"/>
    <w:rsid w:val="00031516"/>
    <w:rsid w:val="0003332E"/>
    <w:rsid w:val="000343D7"/>
    <w:rsid w:val="000347FA"/>
    <w:rsid w:val="000348E0"/>
    <w:rsid w:val="00034F64"/>
    <w:rsid w:val="0003560F"/>
    <w:rsid w:val="00037152"/>
    <w:rsid w:val="00037B10"/>
    <w:rsid w:val="00040EC6"/>
    <w:rsid w:val="0004106D"/>
    <w:rsid w:val="000416D0"/>
    <w:rsid w:val="00042A87"/>
    <w:rsid w:val="00042C78"/>
    <w:rsid w:val="00044029"/>
    <w:rsid w:val="000443EA"/>
    <w:rsid w:val="00045022"/>
    <w:rsid w:val="000451CE"/>
    <w:rsid w:val="00046520"/>
    <w:rsid w:val="00047268"/>
    <w:rsid w:val="00050653"/>
    <w:rsid w:val="000512FE"/>
    <w:rsid w:val="0005130A"/>
    <w:rsid w:val="00051D38"/>
    <w:rsid w:val="00052300"/>
    <w:rsid w:val="000531AE"/>
    <w:rsid w:val="00053C58"/>
    <w:rsid w:val="00055922"/>
    <w:rsid w:val="000559C4"/>
    <w:rsid w:val="0005672C"/>
    <w:rsid w:val="000576AB"/>
    <w:rsid w:val="00060608"/>
    <w:rsid w:val="0006093A"/>
    <w:rsid w:val="0006199B"/>
    <w:rsid w:val="00061E89"/>
    <w:rsid w:val="000626D3"/>
    <w:rsid w:val="00062AD3"/>
    <w:rsid w:val="00063546"/>
    <w:rsid w:val="00063CBC"/>
    <w:rsid w:val="00065148"/>
    <w:rsid w:val="00065262"/>
    <w:rsid w:val="0006629F"/>
    <w:rsid w:val="0006647D"/>
    <w:rsid w:val="00071944"/>
    <w:rsid w:val="00071BAB"/>
    <w:rsid w:val="000723BE"/>
    <w:rsid w:val="00076B37"/>
    <w:rsid w:val="00076DA6"/>
    <w:rsid w:val="00077A1D"/>
    <w:rsid w:val="00077DB1"/>
    <w:rsid w:val="000828A5"/>
    <w:rsid w:val="00082F35"/>
    <w:rsid w:val="00083A9C"/>
    <w:rsid w:val="00083B6E"/>
    <w:rsid w:val="00084063"/>
    <w:rsid w:val="0008428A"/>
    <w:rsid w:val="00085D39"/>
    <w:rsid w:val="000864C1"/>
    <w:rsid w:val="000904FD"/>
    <w:rsid w:val="000907B9"/>
    <w:rsid w:val="00090D83"/>
    <w:rsid w:val="00091E04"/>
    <w:rsid w:val="00092E63"/>
    <w:rsid w:val="00094435"/>
    <w:rsid w:val="000948AA"/>
    <w:rsid w:val="00097762"/>
    <w:rsid w:val="00097BFB"/>
    <w:rsid w:val="000A0B98"/>
    <w:rsid w:val="000A3578"/>
    <w:rsid w:val="000A3A4B"/>
    <w:rsid w:val="000A3D2B"/>
    <w:rsid w:val="000A3F19"/>
    <w:rsid w:val="000A42F2"/>
    <w:rsid w:val="000A5AD3"/>
    <w:rsid w:val="000A5B79"/>
    <w:rsid w:val="000A5DFE"/>
    <w:rsid w:val="000A6E3D"/>
    <w:rsid w:val="000A74A0"/>
    <w:rsid w:val="000A7A99"/>
    <w:rsid w:val="000B00F3"/>
    <w:rsid w:val="000B0982"/>
    <w:rsid w:val="000B0C47"/>
    <w:rsid w:val="000B3066"/>
    <w:rsid w:val="000B5619"/>
    <w:rsid w:val="000B7292"/>
    <w:rsid w:val="000B7867"/>
    <w:rsid w:val="000C0CD3"/>
    <w:rsid w:val="000C19CF"/>
    <w:rsid w:val="000C2846"/>
    <w:rsid w:val="000C3918"/>
    <w:rsid w:val="000C487F"/>
    <w:rsid w:val="000C5077"/>
    <w:rsid w:val="000C579B"/>
    <w:rsid w:val="000C6219"/>
    <w:rsid w:val="000C65F1"/>
    <w:rsid w:val="000C785F"/>
    <w:rsid w:val="000C7DFC"/>
    <w:rsid w:val="000D054B"/>
    <w:rsid w:val="000D11D1"/>
    <w:rsid w:val="000D17FA"/>
    <w:rsid w:val="000D24B6"/>
    <w:rsid w:val="000D25DA"/>
    <w:rsid w:val="000D3425"/>
    <w:rsid w:val="000D3BF9"/>
    <w:rsid w:val="000D4021"/>
    <w:rsid w:val="000D4C1A"/>
    <w:rsid w:val="000D6531"/>
    <w:rsid w:val="000E1CFC"/>
    <w:rsid w:val="000E2BC9"/>
    <w:rsid w:val="000E2FE4"/>
    <w:rsid w:val="000E303C"/>
    <w:rsid w:val="000E3A05"/>
    <w:rsid w:val="000E5905"/>
    <w:rsid w:val="000E5C07"/>
    <w:rsid w:val="000E67BD"/>
    <w:rsid w:val="000E7AED"/>
    <w:rsid w:val="000F0FC9"/>
    <w:rsid w:val="000F1329"/>
    <w:rsid w:val="000F248E"/>
    <w:rsid w:val="000F2B1E"/>
    <w:rsid w:val="000F3521"/>
    <w:rsid w:val="000F4702"/>
    <w:rsid w:val="000F4A79"/>
    <w:rsid w:val="000F4E2E"/>
    <w:rsid w:val="000F6A8E"/>
    <w:rsid w:val="000F6F54"/>
    <w:rsid w:val="00100235"/>
    <w:rsid w:val="001009D3"/>
    <w:rsid w:val="0010124D"/>
    <w:rsid w:val="0010267F"/>
    <w:rsid w:val="00103A17"/>
    <w:rsid w:val="00103A9F"/>
    <w:rsid w:val="00104BD5"/>
    <w:rsid w:val="0010517B"/>
    <w:rsid w:val="00106EEA"/>
    <w:rsid w:val="0010765D"/>
    <w:rsid w:val="0011002A"/>
    <w:rsid w:val="00111081"/>
    <w:rsid w:val="001113BD"/>
    <w:rsid w:val="00111467"/>
    <w:rsid w:val="00111B3F"/>
    <w:rsid w:val="00113AE9"/>
    <w:rsid w:val="00113E16"/>
    <w:rsid w:val="00113E3F"/>
    <w:rsid w:val="00113E6D"/>
    <w:rsid w:val="00114489"/>
    <w:rsid w:val="001157A1"/>
    <w:rsid w:val="00117500"/>
    <w:rsid w:val="00117A66"/>
    <w:rsid w:val="00120F7D"/>
    <w:rsid w:val="00121503"/>
    <w:rsid w:val="00121D46"/>
    <w:rsid w:val="00123944"/>
    <w:rsid w:val="0012555A"/>
    <w:rsid w:val="0012763C"/>
    <w:rsid w:val="0013075B"/>
    <w:rsid w:val="00130DBC"/>
    <w:rsid w:val="00131D17"/>
    <w:rsid w:val="00133C77"/>
    <w:rsid w:val="0013518F"/>
    <w:rsid w:val="001364BE"/>
    <w:rsid w:val="001366B5"/>
    <w:rsid w:val="00140932"/>
    <w:rsid w:val="0014144D"/>
    <w:rsid w:val="00142382"/>
    <w:rsid w:val="001424C2"/>
    <w:rsid w:val="00142A68"/>
    <w:rsid w:val="001430BF"/>
    <w:rsid w:val="00144422"/>
    <w:rsid w:val="001445F1"/>
    <w:rsid w:val="0014481A"/>
    <w:rsid w:val="001471E5"/>
    <w:rsid w:val="0014742E"/>
    <w:rsid w:val="00150425"/>
    <w:rsid w:val="00150EA0"/>
    <w:rsid w:val="0015216C"/>
    <w:rsid w:val="0015262C"/>
    <w:rsid w:val="00152B1E"/>
    <w:rsid w:val="00154402"/>
    <w:rsid w:val="001561C5"/>
    <w:rsid w:val="001564E4"/>
    <w:rsid w:val="00157DD8"/>
    <w:rsid w:val="00160551"/>
    <w:rsid w:val="00162B48"/>
    <w:rsid w:val="001638B6"/>
    <w:rsid w:val="0016489F"/>
    <w:rsid w:val="00164BB3"/>
    <w:rsid w:val="0016532F"/>
    <w:rsid w:val="0016547F"/>
    <w:rsid w:val="00165520"/>
    <w:rsid w:val="001717E6"/>
    <w:rsid w:val="00172370"/>
    <w:rsid w:val="0017243E"/>
    <w:rsid w:val="00172668"/>
    <w:rsid w:val="001738DF"/>
    <w:rsid w:val="00175C4E"/>
    <w:rsid w:val="00176914"/>
    <w:rsid w:val="00183B0D"/>
    <w:rsid w:val="00184741"/>
    <w:rsid w:val="00185A31"/>
    <w:rsid w:val="00186095"/>
    <w:rsid w:val="00190298"/>
    <w:rsid w:val="00193A38"/>
    <w:rsid w:val="00195E0D"/>
    <w:rsid w:val="00196B34"/>
    <w:rsid w:val="001A02CB"/>
    <w:rsid w:val="001A1894"/>
    <w:rsid w:val="001A1917"/>
    <w:rsid w:val="001A2636"/>
    <w:rsid w:val="001A3EFE"/>
    <w:rsid w:val="001A4E83"/>
    <w:rsid w:val="001A58E9"/>
    <w:rsid w:val="001A5FF0"/>
    <w:rsid w:val="001A7206"/>
    <w:rsid w:val="001A7366"/>
    <w:rsid w:val="001A78C4"/>
    <w:rsid w:val="001A7E04"/>
    <w:rsid w:val="001A7FA2"/>
    <w:rsid w:val="001B02A1"/>
    <w:rsid w:val="001B092C"/>
    <w:rsid w:val="001B0F3F"/>
    <w:rsid w:val="001B12EE"/>
    <w:rsid w:val="001B1742"/>
    <w:rsid w:val="001B294D"/>
    <w:rsid w:val="001B320C"/>
    <w:rsid w:val="001B4B08"/>
    <w:rsid w:val="001B6456"/>
    <w:rsid w:val="001B7395"/>
    <w:rsid w:val="001B7917"/>
    <w:rsid w:val="001B7DD8"/>
    <w:rsid w:val="001C09D7"/>
    <w:rsid w:val="001C246A"/>
    <w:rsid w:val="001C288D"/>
    <w:rsid w:val="001C347D"/>
    <w:rsid w:val="001C379D"/>
    <w:rsid w:val="001C48E4"/>
    <w:rsid w:val="001C4D49"/>
    <w:rsid w:val="001C4FDA"/>
    <w:rsid w:val="001C53F8"/>
    <w:rsid w:val="001C5853"/>
    <w:rsid w:val="001C70FC"/>
    <w:rsid w:val="001D0436"/>
    <w:rsid w:val="001D19FA"/>
    <w:rsid w:val="001D1A95"/>
    <w:rsid w:val="001D2C65"/>
    <w:rsid w:val="001D2E9E"/>
    <w:rsid w:val="001D42E8"/>
    <w:rsid w:val="001D795A"/>
    <w:rsid w:val="001E0B87"/>
    <w:rsid w:val="001E4700"/>
    <w:rsid w:val="001E7A20"/>
    <w:rsid w:val="001E7B53"/>
    <w:rsid w:val="001F0DB4"/>
    <w:rsid w:val="001F2001"/>
    <w:rsid w:val="001F3F94"/>
    <w:rsid w:val="001F4A9A"/>
    <w:rsid w:val="001F4DC4"/>
    <w:rsid w:val="001F4F90"/>
    <w:rsid w:val="001F626E"/>
    <w:rsid w:val="001F709E"/>
    <w:rsid w:val="001F71EA"/>
    <w:rsid w:val="001F73EA"/>
    <w:rsid w:val="001F765C"/>
    <w:rsid w:val="00200288"/>
    <w:rsid w:val="002022D1"/>
    <w:rsid w:val="002050BE"/>
    <w:rsid w:val="0020543A"/>
    <w:rsid w:val="0020635A"/>
    <w:rsid w:val="00207562"/>
    <w:rsid w:val="002101BD"/>
    <w:rsid w:val="00210520"/>
    <w:rsid w:val="00210881"/>
    <w:rsid w:val="00211F37"/>
    <w:rsid w:val="0021203B"/>
    <w:rsid w:val="002137CF"/>
    <w:rsid w:val="00213AAF"/>
    <w:rsid w:val="002155F5"/>
    <w:rsid w:val="00215E48"/>
    <w:rsid w:val="00216E28"/>
    <w:rsid w:val="0021781F"/>
    <w:rsid w:val="0022070B"/>
    <w:rsid w:val="00223AF0"/>
    <w:rsid w:val="00225D39"/>
    <w:rsid w:val="002265D1"/>
    <w:rsid w:val="00227EB8"/>
    <w:rsid w:val="00230892"/>
    <w:rsid w:val="00231A69"/>
    <w:rsid w:val="00231C0B"/>
    <w:rsid w:val="00232112"/>
    <w:rsid w:val="002328F0"/>
    <w:rsid w:val="00235E11"/>
    <w:rsid w:val="00235F1D"/>
    <w:rsid w:val="00235F39"/>
    <w:rsid w:val="002363E6"/>
    <w:rsid w:val="00236796"/>
    <w:rsid w:val="00236F8B"/>
    <w:rsid w:val="00237DAF"/>
    <w:rsid w:val="0024274B"/>
    <w:rsid w:val="00242C90"/>
    <w:rsid w:val="00245BC2"/>
    <w:rsid w:val="002473F7"/>
    <w:rsid w:val="002512D2"/>
    <w:rsid w:val="0025142A"/>
    <w:rsid w:val="0025275A"/>
    <w:rsid w:val="00252C91"/>
    <w:rsid w:val="00253E22"/>
    <w:rsid w:val="00254421"/>
    <w:rsid w:val="002548B3"/>
    <w:rsid w:val="0025641B"/>
    <w:rsid w:val="002576B6"/>
    <w:rsid w:val="0025787D"/>
    <w:rsid w:val="002579A0"/>
    <w:rsid w:val="00257F75"/>
    <w:rsid w:val="002605FA"/>
    <w:rsid w:val="00261EFF"/>
    <w:rsid w:val="002622BA"/>
    <w:rsid w:val="00265E82"/>
    <w:rsid w:val="0026723F"/>
    <w:rsid w:val="00272041"/>
    <w:rsid w:val="0027217F"/>
    <w:rsid w:val="00273C75"/>
    <w:rsid w:val="002740FE"/>
    <w:rsid w:val="00274347"/>
    <w:rsid w:val="00274DB1"/>
    <w:rsid w:val="00276327"/>
    <w:rsid w:val="0027770B"/>
    <w:rsid w:val="00283CE6"/>
    <w:rsid w:val="00284EE3"/>
    <w:rsid w:val="0028534C"/>
    <w:rsid w:val="0028601A"/>
    <w:rsid w:val="00286C86"/>
    <w:rsid w:val="00287DE2"/>
    <w:rsid w:val="00290ADE"/>
    <w:rsid w:val="00290C0A"/>
    <w:rsid w:val="00291CD9"/>
    <w:rsid w:val="002923F7"/>
    <w:rsid w:val="00293549"/>
    <w:rsid w:val="00294BE1"/>
    <w:rsid w:val="002955FB"/>
    <w:rsid w:val="0029749C"/>
    <w:rsid w:val="00297DE4"/>
    <w:rsid w:val="002A0BE6"/>
    <w:rsid w:val="002A10C6"/>
    <w:rsid w:val="002A1174"/>
    <w:rsid w:val="002A13EE"/>
    <w:rsid w:val="002A23D7"/>
    <w:rsid w:val="002A2802"/>
    <w:rsid w:val="002A30E4"/>
    <w:rsid w:val="002A31A1"/>
    <w:rsid w:val="002A4B23"/>
    <w:rsid w:val="002A4E49"/>
    <w:rsid w:val="002A5AFE"/>
    <w:rsid w:val="002A6416"/>
    <w:rsid w:val="002A6F49"/>
    <w:rsid w:val="002A75E5"/>
    <w:rsid w:val="002B0096"/>
    <w:rsid w:val="002B02FC"/>
    <w:rsid w:val="002B05DE"/>
    <w:rsid w:val="002B2ED8"/>
    <w:rsid w:val="002B31C7"/>
    <w:rsid w:val="002B33B2"/>
    <w:rsid w:val="002B4B8C"/>
    <w:rsid w:val="002B53F7"/>
    <w:rsid w:val="002B5DD2"/>
    <w:rsid w:val="002B68D4"/>
    <w:rsid w:val="002B70FD"/>
    <w:rsid w:val="002C012E"/>
    <w:rsid w:val="002C0499"/>
    <w:rsid w:val="002C05DC"/>
    <w:rsid w:val="002C0D69"/>
    <w:rsid w:val="002C10BA"/>
    <w:rsid w:val="002C3684"/>
    <w:rsid w:val="002C55B3"/>
    <w:rsid w:val="002C6603"/>
    <w:rsid w:val="002C667E"/>
    <w:rsid w:val="002C6BB8"/>
    <w:rsid w:val="002D1114"/>
    <w:rsid w:val="002D1309"/>
    <w:rsid w:val="002D27E6"/>
    <w:rsid w:val="002D31AF"/>
    <w:rsid w:val="002D34B6"/>
    <w:rsid w:val="002D5792"/>
    <w:rsid w:val="002D5955"/>
    <w:rsid w:val="002D6176"/>
    <w:rsid w:val="002D7A06"/>
    <w:rsid w:val="002D7D59"/>
    <w:rsid w:val="002E1D0B"/>
    <w:rsid w:val="002E1ECA"/>
    <w:rsid w:val="002E3CAC"/>
    <w:rsid w:val="002E3CB5"/>
    <w:rsid w:val="002E6040"/>
    <w:rsid w:val="002E6A5B"/>
    <w:rsid w:val="002E7596"/>
    <w:rsid w:val="002E759B"/>
    <w:rsid w:val="002E79AF"/>
    <w:rsid w:val="002F03A2"/>
    <w:rsid w:val="002F0596"/>
    <w:rsid w:val="002F1C50"/>
    <w:rsid w:val="002F2B4B"/>
    <w:rsid w:val="002F2D42"/>
    <w:rsid w:val="002F3E3E"/>
    <w:rsid w:val="002F469D"/>
    <w:rsid w:val="002F4AFC"/>
    <w:rsid w:val="002F58D2"/>
    <w:rsid w:val="002F58FF"/>
    <w:rsid w:val="002F6578"/>
    <w:rsid w:val="00301A83"/>
    <w:rsid w:val="00302038"/>
    <w:rsid w:val="0030247F"/>
    <w:rsid w:val="0030331F"/>
    <w:rsid w:val="00304FFF"/>
    <w:rsid w:val="003053C4"/>
    <w:rsid w:val="003054AF"/>
    <w:rsid w:val="00305B5E"/>
    <w:rsid w:val="00306C4A"/>
    <w:rsid w:val="00307B6F"/>
    <w:rsid w:val="003108DE"/>
    <w:rsid w:val="003113F8"/>
    <w:rsid w:val="0031272E"/>
    <w:rsid w:val="00312F02"/>
    <w:rsid w:val="0031338B"/>
    <w:rsid w:val="003140A9"/>
    <w:rsid w:val="00315FEF"/>
    <w:rsid w:val="003161F4"/>
    <w:rsid w:val="003207DF"/>
    <w:rsid w:val="003207E1"/>
    <w:rsid w:val="003234D7"/>
    <w:rsid w:val="0032460F"/>
    <w:rsid w:val="0032476A"/>
    <w:rsid w:val="00324E70"/>
    <w:rsid w:val="00325A48"/>
    <w:rsid w:val="00325F99"/>
    <w:rsid w:val="003273A2"/>
    <w:rsid w:val="003274A0"/>
    <w:rsid w:val="003301C9"/>
    <w:rsid w:val="003311A1"/>
    <w:rsid w:val="00331D4B"/>
    <w:rsid w:val="0033211D"/>
    <w:rsid w:val="00332134"/>
    <w:rsid w:val="00332ADD"/>
    <w:rsid w:val="00332AF5"/>
    <w:rsid w:val="00333338"/>
    <w:rsid w:val="003335E1"/>
    <w:rsid w:val="00333677"/>
    <w:rsid w:val="00336457"/>
    <w:rsid w:val="003372DC"/>
    <w:rsid w:val="003401C9"/>
    <w:rsid w:val="00342038"/>
    <w:rsid w:val="00342B22"/>
    <w:rsid w:val="003431AC"/>
    <w:rsid w:val="00343BAB"/>
    <w:rsid w:val="00343C1B"/>
    <w:rsid w:val="003443CE"/>
    <w:rsid w:val="00344824"/>
    <w:rsid w:val="00345026"/>
    <w:rsid w:val="00345AE2"/>
    <w:rsid w:val="003460EB"/>
    <w:rsid w:val="00346C5C"/>
    <w:rsid w:val="00350640"/>
    <w:rsid w:val="0035086D"/>
    <w:rsid w:val="00350A95"/>
    <w:rsid w:val="0035104B"/>
    <w:rsid w:val="00352AC6"/>
    <w:rsid w:val="00352BA1"/>
    <w:rsid w:val="003534B5"/>
    <w:rsid w:val="00353912"/>
    <w:rsid w:val="00353A45"/>
    <w:rsid w:val="00354900"/>
    <w:rsid w:val="003558A4"/>
    <w:rsid w:val="003574EF"/>
    <w:rsid w:val="0036011C"/>
    <w:rsid w:val="003612B6"/>
    <w:rsid w:val="00363162"/>
    <w:rsid w:val="00363419"/>
    <w:rsid w:val="00363430"/>
    <w:rsid w:val="003637E8"/>
    <w:rsid w:val="00364826"/>
    <w:rsid w:val="003649AA"/>
    <w:rsid w:val="0036541E"/>
    <w:rsid w:val="0036628E"/>
    <w:rsid w:val="0036649E"/>
    <w:rsid w:val="003702BB"/>
    <w:rsid w:val="00370914"/>
    <w:rsid w:val="00372800"/>
    <w:rsid w:val="00372973"/>
    <w:rsid w:val="00373F77"/>
    <w:rsid w:val="00375776"/>
    <w:rsid w:val="00375A40"/>
    <w:rsid w:val="00376E02"/>
    <w:rsid w:val="003777C6"/>
    <w:rsid w:val="00377D56"/>
    <w:rsid w:val="00380273"/>
    <w:rsid w:val="003828E6"/>
    <w:rsid w:val="003850CA"/>
    <w:rsid w:val="003856B2"/>
    <w:rsid w:val="003869DC"/>
    <w:rsid w:val="00386BA9"/>
    <w:rsid w:val="00387100"/>
    <w:rsid w:val="00387269"/>
    <w:rsid w:val="003873B0"/>
    <w:rsid w:val="00387B8B"/>
    <w:rsid w:val="00387FA4"/>
    <w:rsid w:val="00391A18"/>
    <w:rsid w:val="00391C34"/>
    <w:rsid w:val="00391F83"/>
    <w:rsid w:val="003930D9"/>
    <w:rsid w:val="00393256"/>
    <w:rsid w:val="00393EE3"/>
    <w:rsid w:val="00394B2F"/>
    <w:rsid w:val="0039643E"/>
    <w:rsid w:val="003968CA"/>
    <w:rsid w:val="00397DDB"/>
    <w:rsid w:val="003A1D8D"/>
    <w:rsid w:val="003A22FC"/>
    <w:rsid w:val="003A2A47"/>
    <w:rsid w:val="003A47DE"/>
    <w:rsid w:val="003A4A1C"/>
    <w:rsid w:val="003A5031"/>
    <w:rsid w:val="003A6CE5"/>
    <w:rsid w:val="003A71B7"/>
    <w:rsid w:val="003A729B"/>
    <w:rsid w:val="003A7DCD"/>
    <w:rsid w:val="003B05C3"/>
    <w:rsid w:val="003B0BBB"/>
    <w:rsid w:val="003B0FD6"/>
    <w:rsid w:val="003B1513"/>
    <w:rsid w:val="003B1C70"/>
    <w:rsid w:val="003B2C95"/>
    <w:rsid w:val="003B4245"/>
    <w:rsid w:val="003B4682"/>
    <w:rsid w:val="003B4D7D"/>
    <w:rsid w:val="003B5A29"/>
    <w:rsid w:val="003B60BA"/>
    <w:rsid w:val="003B65B9"/>
    <w:rsid w:val="003B7B6A"/>
    <w:rsid w:val="003C0664"/>
    <w:rsid w:val="003C1616"/>
    <w:rsid w:val="003C25F5"/>
    <w:rsid w:val="003C44A8"/>
    <w:rsid w:val="003C4BE1"/>
    <w:rsid w:val="003C4EBA"/>
    <w:rsid w:val="003C5BFA"/>
    <w:rsid w:val="003C6546"/>
    <w:rsid w:val="003C779C"/>
    <w:rsid w:val="003D075E"/>
    <w:rsid w:val="003D10E2"/>
    <w:rsid w:val="003D255C"/>
    <w:rsid w:val="003D32B3"/>
    <w:rsid w:val="003D4704"/>
    <w:rsid w:val="003D4D1C"/>
    <w:rsid w:val="003D5511"/>
    <w:rsid w:val="003D6F31"/>
    <w:rsid w:val="003D7472"/>
    <w:rsid w:val="003E0E43"/>
    <w:rsid w:val="003E154F"/>
    <w:rsid w:val="003E21CA"/>
    <w:rsid w:val="003E255B"/>
    <w:rsid w:val="003E4C49"/>
    <w:rsid w:val="003E723B"/>
    <w:rsid w:val="003E774E"/>
    <w:rsid w:val="003E7CE7"/>
    <w:rsid w:val="003F034E"/>
    <w:rsid w:val="003F0724"/>
    <w:rsid w:val="003F08E4"/>
    <w:rsid w:val="003F0EC2"/>
    <w:rsid w:val="003F109D"/>
    <w:rsid w:val="003F195E"/>
    <w:rsid w:val="003F3536"/>
    <w:rsid w:val="003F42D0"/>
    <w:rsid w:val="003F538B"/>
    <w:rsid w:val="003F569D"/>
    <w:rsid w:val="003F5957"/>
    <w:rsid w:val="003F65C7"/>
    <w:rsid w:val="003F6605"/>
    <w:rsid w:val="003F67EF"/>
    <w:rsid w:val="003F7AAB"/>
    <w:rsid w:val="0040120A"/>
    <w:rsid w:val="004013DE"/>
    <w:rsid w:val="0040290B"/>
    <w:rsid w:val="004041AF"/>
    <w:rsid w:val="004055AC"/>
    <w:rsid w:val="00407AA7"/>
    <w:rsid w:val="004104F1"/>
    <w:rsid w:val="004114BF"/>
    <w:rsid w:val="00415751"/>
    <w:rsid w:val="00415DC5"/>
    <w:rsid w:val="004160A2"/>
    <w:rsid w:val="00420407"/>
    <w:rsid w:val="0042148F"/>
    <w:rsid w:val="00424CC4"/>
    <w:rsid w:val="00424FD9"/>
    <w:rsid w:val="0042608F"/>
    <w:rsid w:val="00427ACF"/>
    <w:rsid w:val="004317C1"/>
    <w:rsid w:val="004326D7"/>
    <w:rsid w:val="00432DD1"/>
    <w:rsid w:val="00434ADF"/>
    <w:rsid w:val="00435545"/>
    <w:rsid w:val="0043596D"/>
    <w:rsid w:val="004359A4"/>
    <w:rsid w:val="00435A9C"/>
    <w:rsid w:val="00435E32"/>
    <w:rsid w:val="004360C6"/>
    <w:rsid w:val="00436DE6"/>
    <w:rsid w:val="00440C8E"/>
    <w:rsid w:val="00442B12"/>
    <w:rsid w:val="004440DF"/>
    <w:rsid w:val="004448C1"/>
    <w:rsid w:val="00444D76"/>
    <w:rsid w:val="00445115"/>
    <w:rsid w:val="004457B8"/>
    <w:rsid w:val="00445AB2"/>
    <w:rsid w:val="00445B87"/>
    <w:rsid w:val="0044793C"/>
    <w:rsid w:val="004501DF"/>
    <w:rsid w:val="00451152"/>
    <w:rsid w:val="00451370"/>
    <w:rsid w:val="004520FB"/>
    <w:rsid w:val="00452D74"/>
    <w:rsid w:val="00453301"/>
    <w:rsid w:val="004534A3"/>
    <w:rsid w:val="00454A5F"/>
    <w:rsid w:val="00455AB3"/>
    <w:rsid w:val="00455EA9"/>
    <w:rsid w:val="00456BFE"/>
    <w:rsid w:val="004572C6"/>
    <w:rsid w:val="00461646"/>
    <w:rsid w:val="004626E2"/>
    <w:rsid w:val="004631B2"/>
    <w:rsid w:val="004632BF"/>
    <w:rsid w:val="004632E7"/>
    <w:rsid w:val="00463802"/>
    <w:rsid w:val="004640E7"/>
    <w:rsid w:val="00464C52"/>
    <w:rsid w:val="0046526F"/>
    <w:rsid w:val="004729F5"/>
    <w:rsid w:val="004733EC"/>
    <w:rsid w:val="0047370A"/>
    <w:rsid w:val="00474DD3"/>
    <w:rsid w:val="004754E1"/>
    <w:rsid w:val="00477CD1"/>
    <w:rsid w:val="004809BA"/>
    <w:rsid w:val="00481F76"/>
    <w:rsid w:val="00482558"/>
    <w:rsid w:val="004842E5"/>
    <w:rsid w:val="00484A1F"/>
    <w:rsid w:val="00485CF8"/>
    <w:rsid w:val="004877BD"/>
    <w:rsid w:val="0049081B"/>
    <w:rsid w:val="00490927"/>
    <w:rsid w:val="0049341C"/>
    <w:rsid w:val="0049378D"/>
    <w:rsid w:val="004953D8"/>
    <w:rsid w:val="00495831"/>
    <w:rsid w:val="004965F2"/>
    <w:rsid w:val="00496616"/>
    <w:rsid w:val="00496BA4"/>
    <w:rsid w:val="00496C20"/>
    <w:rsid w:val="004970E9"/>
    <w:rsid w:val="00497492"/>
    <w:rsid w:val="004A01DD"/>
    <w:rsid w:val="004A15A3"/>
    <w:rsid w:val="004A17A7"/>
    <w:rsid w:val="004A1BBF"/>
    <w:rsid w:val="004A1FE1"/>
    <w:rsid w:val="004A2497"/>
    <w:rsid w:val="004A27E9"/>
    <w:rsid w:val="004A2C05"/>
    <w:rsid w:val="004A36E3"/>
    <w:rsid w:val="004A4069"/>
    <w:rsid w:val="004A44AD"/>
    <w:rsid w:val="004A48CA"/>
    <w:rsid w:val="004A5435"/>
    <w:rsid w:val="004A547D"/>
    <w:rsid w:val="004A5FDA"/>
    <w:rsid w:val="004A65AB"/>
    <w:rsid w:val="004A6D99"/>
    <w:rsid w:val="004A7097"/>
    <w:rsid w:val="004B020B"/>
    <w:rsid w:val="004B028E"/>
    <w:rsid w:val="004B22AB"/>
    <w:rsid w:val="004B24F0"/>
    <w:rsid w:val="004B2E0D"/>
    <w:rsid w:val="004B5174"/>
    <w:rsid w:val="004B67CC"/>
    <w:rsid w:val="004B7961"/>
    <w:rsid w:val="004B7C45"/>
    <w:rsid w:val="004B7E8D"/>
    <w:rsid w:val="004C097F"/>
    <w:rsid w:val="004C1989"/>
    <w:rsid w:val="004C1F5F"/>
    <w:rsid w:val="004C22B4"/>
    <w:rsid w:val="004C2B39"/>
    <w:rsid w:val="004C322E"/>
    <w:rsid w:val="004C5067"/>
    <w:rsid w:val="004C5C01"/>
    <w:rsid w:val="004C6A43"/>
    <w:rsid w:val="004C70D9"/>
    <w:rsid w:val="004C71EE"/>
    <w:rsid w:val="004C7439"/>
    <w:rsid w:val="004C7547"/>
    <w:rsid w:val="004C7C3B"/>
    <w:rsid w:val="004D09C7"/>
    <w:rsid w:val="004D0A9A"/>
    <w:rsid w:val="004D0B98"/>
    <w:rsid w:val="004D1B47"/>
    <w:rsid w:val="004D2529"/>
    <w:rsid w:val="004D2694"/>
    <w:rsid w:val="004D2C86"/>
    <w:rsid w:val="004D3A71"/>
    <w:rsid w:val="004D3D36"/>
    <w:rsid w:val="004D47DE"/>
    <w:rsid w:val="004D5151"/>
    <w:rsid w:val="004D71F9"/>
    <w:rsid w:val="004D783A"/>
    <w:rsid w:val="004D789C"/>
    <w:rsid w:val="004E1724"/>
    <w:rsid w:val="004E1983"/>
    <w:rsid w:val="004E1CAE"/>
    <w:rsid w:val="004E2A81"/>
    <w:rsid w:val="004E2BD0"/>
    <w:rsid w:val="004E3B96"/>
    <w:rsid w:val="004E3E46"/>
    <w:rsid w:val="004E5F4E"/>
    <w:rsid w:val="004E5F82"/>
    <w:rsid w:val="004E631E"/>
    <w:rsid w:val="004E724E"/>
    <w:rsid w:val="004F0BBB"/>
    <w:rsid w:val="004F11DF"/>
    <w:rsid w:val="004F1636"/>
    <w:rsid w:val="004F16E8"/>
    <w:rsid w:val="004F24C9"/>
    <w:rsid w:val="004F34E5"/>
    <w:rsid w:val="004F4970"/>
    <w:rsid w:val="004F56D0"/>
    <w:rsid w:val="004F5BB3"/>
    <w:rsid w:val="004F5E94"/>
    <w:rsid w:val="004F6902"/>
    <w:rsid w:val="004F6FAF"/>
    <w:rsid w:val="004F75C6"/>
    <w:rsid w:val="00500411"/>
    <w:rsid w:val="005016BD"/>
    <w:rsid w:val="00501D43"/>
    <w:rsid w:val="00502256"/>
    <w:rsid w:val="00502275"/>
    <w:rsid w:val="0050236D"/>
    <w:rsid w:val="00503774"/>
    <w:rsid w:val="005043E6"/>
    <w:rsid w:val="005053DD"/>
    <w:rsid w:val="0050581A"/>
    <w:rsid w:val="0050603D"/>
    <w:rsid w:val="005069B0"/>
    <w:rsid w:val="005069CB"/>
    <w:rsid w:val="00510D30"/>
    <w:rsid w:val="00510D8D"/>
    <w:rsid w:val="00511B11"/>
    <w:rsid w:val="00512190"/>
    <w:rsid w:val="00512BD2"/>
    <w:rsid w:val="005132C1"/>
    <w:rsid w:val="00514D98"/>
    <w:rsid w:val="0051695C"/>
    <w:rsid w:val="005176D6"/>
    <w:rsid w:val="00520CEC"/>
    <w:rsid w:val="005212CD"/>
    <w:rsid w:val="005241C9"/>
    <w:rsid w:val="005242FA"/>
    <w:rsid w:val="005249C6"/>
    <w:rsid w:val="00527E99"/>
    <w:rsid w:val="00533350"/>
    <w:rsid w:val="00534944"/>
    <w:rsid w:val="00534A17"/>
    <w:rsid w:val="0053546A"/>
    <w:rsid w:val="00537094"/>
    <w:rsid w:val="005374D4"/>
    <w:rsid w:val="005377E8"/>
    <w:rsid w:val="005378F4"/>
    <w:rsid w:val="0054004C"/>
    <w:rsid w:val="00540132"/>
    <w:rsid w:val="005412EC"/>
    <w:rsid w:val="00542529"/>
    <w:rsid w:val="005451C9"/>
    <w:rsid w:val="00545DF7"/>
    <w:rsid w:val="00547159"/>
    <w:rsid w:val="00547E74"/>
    <w:rsid w:val="005509CD"/>
    <w:rsid w:val="00550F22"/>
    <w:rsid w:val="00552351"/>
    <w:rsid w:val="00552B3F"/>
    <w:rsid w:val="00552D68"/>
    <w:rsid w:val="00552D8E"/>
    <w:rsid w:val="00554256"/>
    <w:rsid w:val="005546FC"/>
    <w:rsid w:val="005548A9"/>
    <w:rsid w:val="00554E5C"/>
    <w:rsid w:val="00556A5B"/>
    <w:rsid w:val="00556E14"/>
    <w:rsid w:val="00557FD5"/>
    <w:rsid w:val="0056069A"/>
    <w:rsid w:val="005608D8"/>
    <w:rsid w:val="00560AFB"/>
    <w:rsid w:val="00561243"/>
    <w:rsid w:val="00562A91"/>
    <w:rsid w:val="00562D68"/>
    <w:rsid w:val="00565A4F"/>
    <w:rsid w:val="00570232"/>
    <w:rsid w:val="0057143E"/>
    <w:rsid w:val="005716D7"/>
    <w:rsid w:val="00573999"/>
    <w:rsid w:val="00573E4F"/>
    <w:rsid w:val="00574A8E"/>
    <w:rsid w:val="005768A2"/>
    <w:rsid w:val="00576E50"/>
    <w:rsid w:val="00576F10"/>
    <w:rsid w:val="00577AAE"/>
    <w:rsid w:val="00582D71"/>
    <w:rsid w:val="0058313A"/>
    <w:rsid w:val="00583E35"/>
    <w:rsid w:val="0058596C"/>
    <w:rsid w:val="00586C63"/>
    <w:rsid w:val="00587193"/>
    <w:rsid w:val="00587293"/>
    <w:rsid w:val="005901A7"/>
    <w:rsid w:val="00590ACB"/>
    <w:rsid w:val="00590E5D"/>
    <w:rsid w:val="005910D1"/>
    <w:rsid w:val="00592DCB"/>
    <w:rsid w:val="005969F0"/>
    <w:rsid w:val="00596F68"/>
    <w:rsid w:val="00596FD2"/>
    <w:rsid w:val="005975B3"/>
    <w:rsid w:val="005975C5"/>
    <w:rsid w:val="005A066D"/>
    <w:rsid w:val="005A0DE6"/>
    <w:rsid w:val="005A40C0"/>
    <w:rsid w:val="005A51C4"/>
    <w:rsid w:val="005A68F4"/>
    <w:rsid w:val="005A7041"/>
    <w:rsid w:val="005B2DD2"/>
    <w:rsid w:val="005B333F"/>
    <w:rsid w:val="005B382B"/>
    <w:rsid w:val="005B3CBE"/>
    <w:rsid w:val="005B3D96"/>
    <w:rsid w:val="005B4BBE"/>
    <w:rsid w:val="005B5052"/>
    <w:rsid w:val="005B5AAB"/>
    <w:rsid w:val="005B5E63"/>
    <w:rsid w:val="005B622A"/>
    <w:rsid w:val="005B6354"/>
    <w:rsid w:val="005C1600"/>
    <w:rsid w:val="005C1EF8"/>
    <w:rsid w:val="005C2E7C"/>
    <w:rsid w:val="005C2F6E"/>
    <w:rsid w:val="005C3419"/>
    <w:rsid w:val="005C4747"/>
    <w:rsid w:val="005C5B37"/>
    <w:rsid w:val="005C6C53"/>
    <w:rsid w:val="005C7A4D"/>
    <w:rsid w:val="005D023E"/>
    <w:rsid w:val="005D11E4"/>
    <w:rsid w:val="005D1791"/>
    <w:rsid w:val="005D1DC6"/>
    <w:rsid w:val="005D2442"/>
    <w:rsid w:val="005D30D5"/>
    <w:rsid w:val="005D3F86"/>
    <w:rsid w:val="005D4150"/>
    <w:rsid w:val="005D4BA9"/>
    <w:rsid w:val="005D506A"/>
    <w:rsid w:val="005D5533"/>
    <w:rsid w:val="005D6F58"/>
    <w:rsid w:val="005D7941"/>
    <w:rsid w:val="005E06B1"/>
    <w:rsid w:val="005E2092"/>
    <w:rsid w:val="005E425A"/>
    <w:rsid w:val="005E4466"/>
    <w:rsid w:val="005E4794"/>
    <w:rsid w:val="005E51E3"/>
    <w:rsid w:val="005E584C"/>
    <w:rsid w:val="005F281E"/>
    <w:rsid w:val="005F30C0"/>
    <w:rsid w:val="005F5896"/>
    <w:rsid w:val="005F6A29"/>
    <w:rsid w:val="005F6C0F"/>
    <w:rsid w:val="006000A0"/>
    <w:rsid w:val="006019C2"/>
    <w:rsid w:val="00601AAF"/>
    <w:rsid w:val="006028CE"/>
    <w:rsid w:val="00604139"/>
    <w:rsid w:val="00604371"/>
    <w:rsid w:val="006059FB"/>
    <w:rsid w:val="00606868"/>
    <w:rsid w:val="00610472"/>
    <w:rsid w:val="006107BC"/>
    <w:rsid w:val="006131E9"/>
    <w:rsid w:val="0061480D"/>
    <w:rsid w:val="00614B2E"/>
    <w:rsid w:val="00616302"/>
    <w:rsid w:val="006173A7"/>
    <w:rsid w:val="00620498"/>
    <w:rsid w:val="00621F87"/>
    <w:rsid w:val="00622451"/>
    <w:rsid w:val="00623311"/>
    <w:rsid w:val="00625C57"/>
    <w:rsid w:val="00631934"/>
    <w:rsid w:val="0063240F"/>
    <w:rsid w:val="00632E19"/>
    <w:rsid w:val="00632EA2"/>
    <w:rsid w:val="0063318B"/>
    <w:rsid w:val="006336F0"/>
    <w:rsid w:val="00634073"/>
    <w:rsid w:val="00634116"/>
    <w:rsid w:val="006355F8"/>
    <w:rsid w:val="00637F36"/>
    <w:rsid w:val="00640AB2"/>
    <w:rsid w:val="00643FB0"/>
    <w:rsid w:val="00644814"/>
    <w:rsid w:val="006449A5"/>
    <w:rsid w:val="00645EF6"/>
    <w:rsid w:val="0064670E"/>
    <w:rsid w:val="00651393"/>
    <w:rsid w:val="00652F0F"/>
    <w:rsid w:val="00653645"/>
    <w:rsid w:val="00653BEE"/>
    <w:rsid w:val="006567DF"/>
    <w:rsid w:val="006612A9"/>
    <w:rsid w:val="00662023"/>
    <w:rsid w:val="00662762"/>
    <w:rsid w:val="006629D0"/>
    <w:rsid w:val="00664831"/>
    <w:rsid w:val="0066756F"/>
    <w:rsid w:val="0066788F"/>
    <w:rsid w:val="00670166"/>
    <w:rsid w:val="006703A6"/>
    <w:rsid w:val="00671198"/>
    <w:rsid w:val="006749B7"/>
    <w:rsid w:val="00676609"/>
    <w:rsid w:val="00677C0C"/>
    <w:rsid w:val="006802B7"/>
    <w:rsid w:val="00680C0D"/>
    <w:rsid w:val="006822E4"/>
    <w:rsid w:val="0068241B"/>
    <w:rsid w:val="00682BCD"/>
    <w:rsid w:val="0068379F"/>
    <w:rsid w:val="00683CBB"/>
    <w:rsid w:val="00684C68"/>
    <w:rsid w:val="00687E4F"/>
    <w:rsid w:val="00690B3E"/>
    <w:rsid w:val="00690C2B"/>
    <w:rsid w:val="00691607"/>
    <w:rsid w:val="00692150"/>
    <w:rsid w:val="006932C1"/>
    <w:rsid w:val="006933A3"/>
    <w:rsid w:val="006945FE"/>
    <w:rsid w:val="006946DA"/>
    <w:rsid w:val="006950E2"/>
    <w:rsid w:val="00695304"/>
    <w:rsid w:val="00695558"/>
    <w:rsid w:val="00696306"/>
    <w:rsid w:val="00697AF4"/>
    <w:rsid w:val="006A0E09"/>
    <w:rsid w:val="006A19DA"/>
    <w:rsid w:val="006A1FB7"/>
    <w:rsid w:val="006A238A"/>
    <w:rsid w:val="006A2FC1"/>
    <w:rsid w:val="006A3756"/>
    <w:rsid w:val="006A4F5D"/>
    <w:rsid w:val="006A5F37"/>
    <w:rsid w:val="006A75AD"/>
    <w:rsid w:val="006A7B21"/>
    <w:rsid w:val="006A7D1A"/>
    <w:rsid w:val="006B0028"/>
    <w:rsid w:val="006B2576"/>
    <w:rsid w:val="006B27F3"/>
    <w:rsid w:val="006B388E"/>
    <w:rsid w:val="006B3E8A"/>
    <w:rsid w:val="006B4E50"/>
    <w:rsid w:val="006B5BDA"/>
    <w:rsid w:val="006B725D"/>
    <w:rsid w:val="006B753C"/>
    <w:rsid w:val="006B76C8"/>
    <w:rsid w:val="006C0007"/>
    <w:rsid w:val="006C0AA2"/>
    <w:rsid w:val="006C0ADA"/>
    <w:rsid w:val="006C0B01"/>
    <w:rsid w:val="006C0DD4"/>
    <w:rsid w:val="006C32F0"/>
    <w:rsid w:val="006C3B07"/>
    <w:rsid w:val="006C4E54"/>
    <w:rsid w:val="006C576F"/>
    <w:rsid w:val="006C7A6A"/>
    <w:rsid w:val="006D07DB"/>
    <w:rsid w:val="006D1D48"/>
    <w:rsid w:val="006D2024"/>
    <w:rsid w:val="006D2181"/>
    <w:rsid w:val="006D2204"/>
    <w:rsid w:val="006D2DDB"/>
    <w:rsid w:val="006D4D96"/>
    <w:rsid w:val="006D57C6"/>
    <w:rsid w:val="006D5DAE"/>
    <w:rsid w:val="006D797A"/>
    <w:rsid w:val="006E18F7"/>
    <w:rsid w:val="006E424F"/>
    <w:rsid w:val="006E61FA"/>
    <w:rsid w:val="006E7473"/>
    <w:rsid w:val="006E7AAF"/>
    <w:rsid w:val="006F008B"/>
    <w:rsid w:val="006F098D"/>
    <w:rsid w:val="006F1DB8"/>
    <w:rsid w:val="006F6331"/>
    <w:rsid w:val="006F796A"/>
    <w:rsid w:val="006F7FFB"/>
    <w:rsid w:val="00700AC7"/>
    <w:rsid w:val="00702BD8"/>
    <w:rsid w:val="00704D86"/>
    <w:rsid w:val="0070548E"/>
    <w:rsid w:val="007078A2"/>
    <w:rsid w:val="007103A2"/>
    <w:rsid w:val="007142B8"/>
    <w:rsid w:val="0071598B"/>
    <w:rsid w:val="00715E33"/>
    <w:rsid w:val="007165A0"/>
    <w:rsid w:val="00716AF9"/>
    <w:rsid w:val="00717199"/>
    <w:rsid w:val="00717B02"/>
    <w:rsid w:val="007202B1"/>
    <w:rsid w:val="00720737"/>
    <w:rsid w:val="00721E40"/>
    <w:rsid w:val="007221E6"/>
    <w:rsid w:val="007225A3"/>
    <w:rsid w:val="00722E1D"/>
    <w:rsid w:val="00723531"/>
    <w:rsid w:val="0072457D"/>
    <w:rsid w:val="00725FEB"/>
    <w:rsid w:val="007260E7"/>
    <w:rsid w:val="00726BEC"/>
    <w:rsid w:val="00727A31"/>
    <w:rsid w:val="00727C36"/>
    <w:rsid w:val="00727CF6"/>
    <w:rsid w:val="0073105E"/>
    <w:rsid w:val="00731455"/>
    <w:rsid w:val="0073297E"/>
    <w:rsid w:val="007329C4"/>
    <w:rsid w:val="00732A4C"/>
    <w:rsid w:val="00732B15"/>
    <w:rsid w:val="00734B9E"/>
    <w:rsid w:val="00735437"/>
    <w:rsid w:val="0073789A"/>
    <w:rsid w:val="007401DF"/>
    <w:rsid w:val="00742B63"/>
    <w:rsid w:val="0074339B"/>
    <w:rsid w:val="00744189"/>
    <w:rsid w:val="00744365"/>
    <w:rsid w:val="007444FA"/>
    <w:rsid w:val="007457C9"/>
    <w:rsid w:val="007472F5"/>
    <w:rsid w:val="0075042A"/>
    <w:rsid w:val="00750D61"/>
    <w:rsid w:val="00751873"/>
    <w:rsid w:val="00751941"/>
    <w:rsid w:val="00751BB2"/>
    <w:rsid w:val="00751F71"/>
    <w:rsid w:val="00752433"/>
    <w:rsid w:val="00752EBB"/>
    <w:rsid w:val="007530AC"/>
    <w:rsid w:val="0075385A"/>
    <w:rsid w:val="0075653C"/>
    <w:rsid w:val="007571D0"/>
    <w:rsid w:val="007575DA"/>
    <w:rsid w:val="007603AA"/>
    <w:rsid w:val="007612A8"/>
    <w:rsid w:val="00761A11"/>
    <w:rsid w:val="00762BBD"/>
    <w:rsid w:val="007650FA"/>
    <w:rsid w:val="0076613F"/>
    <w:rsid w:val="00767FEB"/>
    <w:rsid w:val="0077018B"/>
    <w:rsid w:val="00770860"/>
    <w:rsid w:val="0077105B"/>
    <w:rsid w:val="0077371F"/>
    <w:rsid w:val="00773F9C"/>
    <w:rsid w:val="00776654"/>
    <w:rsid w:val="0077739B"/>
    <w:rsid w:val="00777B09"/>
    <w:rsid w:val="0078069B"/>
    <w:rsid w:val="00782C0C"/>
    <w:rsid w:val="00783807"/>
    <w:rsid w:val="007838B8"/>
    <w:rsid w:val="007845B2"/>
    <w:rsid w:val="00784B0F"/>
    <w:rsid w:val="0078522B"/>
    <w:rsid w:val="007856E3"/>
    <w:rsid w:val="00785941"/>
    <w:rsid w:val="00785EE5"/>
    <w:rsid w:val="00786251"/>
    <w:rsid w:val="00787264"/>
    <w:rsid w:val="00787A6D"/>
    <w:rsid w:val="0079007B"/>
    <w:rsid w:val="00790A2F"/>
    <w:rsid w:val="00791CCF"/>
    <w:rsid w:val="00792997"/>
    <w:rsid w:val="00792AFB"/>
    <w:rsid w:val="007934E7"/>
    <w:rsid w:val="00794CE4"/>
    <w:rsid w:val="00794D6E"/>
    <w:rsid w:val="00794DAC"/>
    <w:rsid w:val="00795D85"/>
    <w:rsid w:val="0079638B"/>
    <w:rsid w:val="00797AE9"/>
    <w:rsid w:val="00797B44"/>
    <w:rsid w:val="00797C04"/>
    <w:rsid w:val="007A05BF"/>
    <w:rsid w:val="007A0C48"/>
    <w:rsid w:val="007A21A8"/>
    <w:rsid w:val="007A4635"/>
    <w:rsid w:val="007A46F1"/>
    <w:rsid w:val="007A49A8"/>
    <w:rsid w:val="007A5ADE"/>
    <w:rsid w:val="007A5CD6"/>
    <w:rsid w:val="007A5CE9"/>
    <w:rsid w:val="007A7788"/>
    <w:rsid w:val="007B0455"/>
    <w:rsid w:val="007B0F82"/>
    <w:rsid w:val="007B151D"/>
    <w:rsid w:val="007B1AEA"/>
    <w:rsid w:val="007B34D6"/>
    <w:rsid w:val="007B65E0"/>
    <w:rsid w:val="007B707A"/>
    <w:rsid w:val="007B7C77"/>
    <w:rsid w:val="007B7F5F"/>
    <w:rsid w:val="007C0F6A"/>
    <w:rsid w:val="007C31AB"/>
    <w:rsid w:val="007C4931"/>
    <w:rsid w:val="007C4FC0"/>
    <w:rsid w:val="007C5B12"/>
    <w:rsid w:val="007C60E9"/>
    <w:rsid w:val="007C621F"/>
    <w:rsid w:val="007C7B0A"/>
    <w:rsid w:val="007D0C40"/>
    <w:rsid w:val="007D13BD"/>
    <w:rsid w:val="007D13C3"/>
    <w:rsid w:val="007D1905"/>
    <w:rsid w:val="007D1A78"/>
    <w:rsid w:val="007D2B9F"/>
    <w:rsid w:val="007D35A9"/>
    <w:rsid w:val="007D4559"/>
    <w:rsid w:val="007E029E"/>
    <w:rsid w:val="007E04C7"/>
    <w:rsid w:val="007E18B7"/>
    <w:rsid w:val="007E19F5"/>
    <w:rsid w:val="007E4BA5"/>
    <w:rsid w:val="007E53E1"/>
    <w:rsid w:val="007E5482"/>
    <w:rsid w:val="007E5D9F"/>
    <w:rsid w:val="007E6511"/>
    <w:rsid w:val="007E7F91"/>
    <w:rsid w:val="007F04FC"/>
    <w:rsid w:val="007F0DAC"/>
    <w:rsid w:val="007F16D7"/>
    <w:rsid w:val="007F2AD9"/>
    <w:rsid w:val="007F3805"/>
    <w:rsid w:val="007F3947"/>
    <w:rsid w:val="007F3F4E"/>
    <w:rsid w:val="007F44ED"/>
    <w:rsid w:val="007F4F38"/>
    <w:rsid w:val="007F4FE5"/>
    <w:rsid w:val="007F53B9"/>
    <w:rsid w:val="007F6196"/>
    <w:rsid w:val="007F61B2"/>
    <w:rsid w:val="007F669A"/>
    <w:rsid w:val="007F6720"/>
    <w:rsid w:val="007F6DC0"/>
    <w:rsid w:val="007F7FD8"/>
    <w:rsid w:val="008003C3"/>
    <w:rsid w:val="00801831"/>
    <w:rsid w:val="008018DE"/>
    <w:rsid w:val="00801B11"/>
    <w:rsid w:val="00803395"/>
    <w:rsid w:val="008047FF"/>
    <w:rsid w:val="00804AF5"/>
    <w:rsid w:val="008057A3"/>
    <w:rsid w:val="00806F3C"/>
    <w:rsid w:val="0081030C"/>
    <w:rsid w:val="008110E9"/>
    <w:rsid w:val="008112F7"/>
    <w:rsid w:val="00811DA8"/>
    <w:rsid w:val="00812022"/>
    <w:rsid w:val="0081209F"/>
    <w:rsid w:val="00812327"/>
    <w:rsid w:val="0081255C"/>
    <w:rsid w:val="008206D4"/>
    <w:rsid w:val="008214F2"/>
    <w:rsid w:val="00821946"/>
    <w:rsid w:val="0082381B"/>
    <w:rsid w:val="00825D18"/>
    <w:rsid w:val="0082659C"/>
    <w:rsid w:val="00826D38"/>
    <w:rsid w:val="00827716"/>
    <w:rsid w:val="00827934"/>
    <w:rsid w:val="0083148A"/>
    <w:rsid w:val="00831ECE"/>
    <w:rsid w:val="00832A5A"/>
    <w:rsid w:val="008331CA"/>
    <w:rsid w:val="00834715"/>
    <w:rsid w:val="008357E3"/>
    <w:rsid w:val="00835BF2"/>
    <w:rsid w:val="0083743E"/>
    <w:rsid w:val="008407F2"/>
    <w:rsid w:val="00843709"/>
    <w:rsid w:val="00844E84"/>
    <w:rsid w:val="00847CB3"/>
    <w:rsid w:val="00850068"/>
    <w:rsid w:val="00853336"/>
    <w:rsid w:val="00853B55"/>
    <w:rsid w:val="00854559"/>
    <w:rsid w:val="008557AA"/>
    <w:rsid w:val="00855FF8"/>
    <w:rsid w:val="008567FA"/>
    <w:rsid w:val="00856DDC"/>
    <w:rsid w:val="00860A6B"/>
    <w:rsid w:val="00861BD1"/>
    <w:rsid w:val="00861D02"/>
    <w:rsid w:val="008621C6"/>
    <w:rsid w:val="0086531D"/>
    <w:rsid w:val="00865611"/>
    <w:rsid w:val="0086641C"/>
    <w:rsid w:val="00866F23"/>
    <w:rsid w:val="00867B85"/>
    <w:rsid w:val="00870D9B"/>
    <w:rsid w:val="00870FE9"/>
    <w:rsid w:val="0087195B"/>
    <w:rsid w:val="00874524"/>
    <w:rsid w:val="008747FE"/>
    <w:rsid w:val="00880A14"/>
    <w:rsid w:val="00881620"/>
    <w:rsid w:val="00881CF0"/>
    <w:rsid w:val="0088241C"/>
    <w:rsid w:val="00883386"/>
    <w:rsid w:val="00883612"/>
    <w:rsid w:val="00885B7C"/>
    <w:rsid w:val="0088603D"/>
    <w:rsid w:val="00886143"/>
    <w:rsid w:val="00886CE7"/>
    <w:rsid w:val="00886D54"/>
    <w:rsid w:val="00887192"/>
    <w:rsid w:val="008902E7"/>
    <w:rsid w:val="00890381"/>
    <w:rsid w:val="008904BE"/>
    <w:rsid w:val="008920B3"/>
    <w:rsid w:val="00892B60"/>
    <w:rsid w:val="00894B4F"/>
    <w:rsid w:val="00894D97"/>
    <w:rsid w:val="0089536A"/>
    <w:rsid w:val="0089636E"/>
    <w:rsid w:val="00896803"/>
    <w:rsid w:val="008A0D87"/>
    <w:rsid w:val="008A16A5"/>
    <w:rsid w:val="008A1970"/>
    <w:rsid w:val="008A3B81"/>
    <w:rsid w:val="008A51AA"/>
    <w:rsid w:val="008A70C0"/>
    <w:rsid w:val="008B3067"/>
    <w:rsid w:val="008B366E"/>
    <w:rsid w:val="008B3AF4"/>
    <w:rsid w:val="008B3F1D"/>
    <w:rsid w:val="008B4790"/>
    <w:rsid w:val="008B68AB"/>
    <w:rsid w:val="008B7B1F"/>
    <w:rsid w:val="008B7C26"/>
    <w:rsid w:val="008C1CAE"/>
    <w:rsid w:val="008C26AB"/>
    <w:rsid w:val="008C2F73"/>
    <w:rsid w:val="008C2FA6"/>
    <w:rsid w:val="008C3BB8"/>
    <w:rsid w:val="008C4574"/>
    <w:rsid w:val="008C4E71"/>
    <w:rsid w:val="008C5671"/>
    <w:rsid w:val="008C5CE7"/>
    <w:rsid w:val="008D008E"/>
    <w:rsid w:val="008D0F0B"/>
    <w:rsid w:val="008D16D2"/>
    <w:rsid w:val="008D3538"/>
    <w:rsid w:val="008D3789"/>
    <w:rsid w:val="008D3B53"/>
    <w:rsid w:val="008D4057"/>
    <w:rsid w:val="008D458D"/>
    <w:rsid w:val="008D6EAE"/>
    <w:rsid w:val="008D71F3"/>
    <w:rsid w:val="008E096E"/>
    <w:rsid w:val="008E1490"/>
    <w:rsid w:val="008E1661"/>
    <w:rsid w:val="008E1BED"/>
    <w:rsid w:val="008E20A5"/>
    <w:rsid w:val="008E2ACC"/>
    <w:rsid w:val="008E4224"/>
    <w:rsid w:val="008E4578"/>
    <w:rsid w:val="008E6C41"/>
    <w:rsid w:val="008E7A4A"/>
    <w:rsid w:val="008F1488"/>
    <w:rsid w:val="008F1566"/>
    <w:rsid w:val="008F187B"/>
    <w:rsid w:val="008F27BC"/>
    <w:rsid w:val="008F3923"/>
    <w:rsid w:val="008F4536"/>
    <w:rsid w:val="008F4859"/>
    <w:rsid w:val="008F49C9"/>
    <w:rsid w:val="008F5C90"/>
    <w:rsid w:val="008F693F"/>
    <w:rsid w:val="008F7D91"/>
    <w:rsid w:val="00900E9D"/>
    <w:rsid w:val="00901B6E"/>
    <w:rsid w:val="00901E79"/>
    <w:rsid w:val="00903715"/>
    <w:rsid w:val="00903F36"/>
    <w:rsid w:val="00904356"/>
    <w:rsid w:val="0090497B"/>
    <w:rsid w:val="00904989"/>
    <w:rsid w:val="00905180"/>
    <w:rsid w:val="009052A6"/>
    <w:rsid w:val="009052F1"/>
    <w:rsid w:val="00905DFC"/>
    <w:rsid w:val="00906E99"/>
    <w:rsid w:val="009119A0"/>
    <w:rsid w:val="00911C4D"/>
    <w:rsid w:val="00913775"/>
    <w:rsid w:val="00914098"/>
    <w:rsid w:val="009159FA"/>
    <w:rsid w:val="009161D8"/>
    <w:rsid w:val="00916362"/>
    <w:rsid w:val="00916832"/>
    <w:rsid w:val="00916DEE"/>
    <w:rsid w:val="00916FD1"/>
    <w:rsid w:val="00917513"/>
    <w:rsid w:val="00917967"/>
    <w:rsid w:val="00917D32"/>
    <w:rsid w:val="0092022C"/>
    <w:rsid w:val="00920306"/>
    <w:rsid w:val="009208A3"/>
    <w:rsid w:val="0092091C"/>
    <w:rsid w:val="00920CBB"/>
    <w:rsid w:val="00920E92"/>
    <w:rsid w:val="00922655"/>
    <w:rsid w:val="00922F3D"/>
    <w:rsid w:val="00923297"/>
    <w:rsid w:val="0092367B"/>
    <w:rsid w:val="00925621"/>
    <w:rsid w:val="00926941"/>
    <w:rsid w:val="0092748B"/>
    <w:rsid w:val="00927682"/>
    <w:rsid w:val="0093163E"/>
    <w:rsid w:val="00934070"/>
    <w:rsid w:val="00934E9C"/>
    <w:rsid w:val="00935450"/>
    <w:rsid w:val="009403AD"/>
    <w:rsid w:val="00940944"/>
    <w:rsid w:val="00942333"/>
    <w:rsid w:val="009429CB"/>
    <w:rsid w:val="00943406"/>
    <w:rsid w:val="009438CA"/>
    <w:rsid w:val="009445B1"/>
    <w:rsid w:val="00945421"/>
    <w:rsid w:val="00946712"/>
    <w:rsid w:val="00946817"/>
    <w:rsid w:val="00946A32"/>
    <w:rsid w:val="00946F16"/>
    <w:rsid w:val="00947375"/>
    <w:rsid w:val="0095066E"/>
    <w:rsid w:val="009507C6"/>
    <w:rsid w:val="00951937"/>
    <w:rsid w:val="00953339"/>
    <w:rsid w:val="009541C2"/>
    <w:rsid w:val="009607D8"/>
    <w:rsid w:val="00960957"/>
    <w:rsid w:val="00961CCD"/>
    <w:rsid w:val="00962366"/>
    <w:rsid w:val="009644F2"/>
    <w:rsid w:val="00964C2A"/>
    <w:rsid w:val="009650F4"/>
    <w:rsid w:val="009654AC"/>
    <w:rsid w:val="00966AC0"/>
    <w:rsid w:val="00967BE9"/>
    <w:rsid w:val="009707EC"/>
    <w:rsid w:val="00970E27"/>
    <w:rsid w:val="009728C8"/>
    <w:rsid w:val="00976129"/>
    <w:rsid w:val="00976872"/>
    <w:rsid w:val="0097760B"/>
    <w:rsid w:val="00977964"/>
    <w:rsid w:val="00977AA1"/>
    <w:rsid w:val="009800BC"/>
    <w:rsid w:val="00980116"/>
    <w:rsid w:val="0098080D"/>
    <w:rsid w:val="009818B4"/>
    <w:rsid w:val="00982DCA"/>
    <w:rsid w:val="00983B87"/>
    <w:rsid w:val="00985E12"/>
    <w:rsid w:val="00987BD6"/>
    <w:rsid w:val="00990140"/>
    <w:rsid w:val="00990D38"/>
    <w:rsid w:val="009912E7"/>
    <w:rsid w:val="00992467"/>
    <w:rsid w:val="009931CC"/>
    <w:rsid w:val="009931E3"/>
    <w:rsid w:val="0099375D"/>
    <w:rsid w:val="00993833"/>
    <w:rsid w:val="00993BBC"/>
    <w:rsid w:val="0099424F"/>
    <w:rsid w:val="00995E0A"/>
    <w:rsid w:val="0099688F"/>
    <w:rsid w:val="0099780F"/>
    <w:rsid w:val="00997AFF"/>
    <w:rsid w:val="009A02CE"/>
    <w:rsid w:val="009A0BF0"/>
    <w:rsid w:val="009A1D66"/>
    <w:rsid w:val="009A1DE8"/>
    <w:rsid w:val="009A5F69"/>
    <w:rsid w:val="009A74BD"/>
    <w:rsid w:val="009B027C"/>
    <w:rsid w:val="009B0860"/>
    <w:rsid w:val="009B0C34"/>
    <w:rsid w:val="009B13AA"/>
    <w:rsid w:val="009B27BC"/>
    <w:rsid w:val="009B2C82"/>
    <w:rsid w:val="009B2D7B"/>
    <w:rsid w:val="009B4BDD"/>
    <w:rsid w:val="009B77A1"/>
    <w:rsid w:val="009B7E63"/>
    <w:rsid w:val="009C0ED2"/>
    <w:rsid w:val="009C17FB"/>
    <w:rsid w:val="009C21CF"/>
    <w:rsid w:val="009C44F7"/>
    <w:rsid w:val="009C4D88"/>
    <w:rsid w:val="009C5732"/>
    <w:rsid w:val="009C61C0"/>
    <w:rsid w:val="009C6D08"/>
    <w:rsid w:val="009C72B3"/>
    <w:rsid w:val="009C752B"/>
    <w:rsid w:val="009D114F"/>
    <w:rsid w:val="009D23C7"/>
    <w:rsid w:val="009D23DF"/>
    <w:rsid w:val="009D2E48"/>
    <w:rsid w:val="009D2FCC"/>
    <w:rsid w:val="009D3134"/>
    <w:rsid w:val="009D33B0"/>
    <w:rsid w:val="009D3E13"/>
    <w:rsid w:val="009D5E47"/>
    <w:rsid w:val="009D609B"/>
    <w:rsid w:val="009D6162"/>
    <w:rsid w:val="009D7645"/>
    <w:rsid w:val="009E0016"/>
    <w:rsid w:val="009E1E7C"/>
    <w:rsid w:val="009E25A8"/>
    <w:rsid w:val="009E4B30"/>
    <w:rsid w:val="009E4D41"/>
    <w:rsid w:val="009E509D"/>
    <w:rsid w:val="009E58E5"/>
    <w:rsid w:val="009E5C5D"/>
    <w:rsid w:val="009E693A"/>
    <w:rsid w:val="009E7874"/>
    <w:rsid w:val="009E79DA"/>
    <w:rsid w:val="009F21A1"/>
    <w:rsid w:val="009F441D"/>
    <w:rsid w:val="009F51A2"/>
    <w:rsid w:val="009F59D6"/>
    <w:rsid w:val="009F6C64"/>
    <w:rsid w:val="009F7FCC"/>
    <w:rsid w:val="00A0091F"/>
    <w:rsid w:val="00A00B4E"/>
    <w:rsid w:val="00A01A24"/>
    <w:rsid w:val="00A02528"/>
    <w:rsid w:val="00A02741"/>
    <w:rsid w:val="00A0279E"/>
    <w:rsid w:val="00A03E7F"/>
    <w:rsid w:val="00A04390"/>
    <w:rsid w:val="00A05492"/>
    <w:rsid w:val="00A07062"/>
    <w:rsid w:val="00A10382"/>
    <w:rsid w:val="00A114AC"/>
    <w:rsid w:val="00A12F1A"/>
    <w:rsid w:val="00A145A3"/>
    <w:rsid w:val="00A14DE7"/>
    <w:rsid w:val="00A17383"/>
    <w:rsid w:val="00A17524"/>
    <w:rsid w:val="00A21EA1"/>
    <w:rsid w:val="00A23303"/>
    <w:rsid w:val="00A23D5B"/>
    <w:rsid w:val="00A24826"/>
    <w:rsid w:val="00A256CC"/>
    <w:rsid w:val="00A25DEC"/>
    <w:rsid w:val="00A27586"/>
    <w:rsid w:val="00A3061E"/>
    <w:rsid w:val="00A30EA5"/>
    <w:rsid w:val="00A30F48"/>
    <w:rsid w:val="00A313F0"/>
    <w:rsid w:val="00A3363D"/>
    <w:rsid w:val="00A3397F"/>
    <w:rsid w:val="00A35A7A"/>
    <w:rsid w:val="00A35C42"/>
    <w:rsid w:val="00A35D29"/>
    <w:rsid w:val="00A35E0D"/>
    <w:rsid w:val="00A3673C"/>
    <w:rsid w:val="00A37BDD"/>
    <w:rsid w:val="00A41C41"/>
    <w:rsid w:val="00A438D4"/>
    <w:rsid w:val="00A44860"/>
    <w:rsid w:val="00A44DB8"/>
    <w:rsid w:val="00A456B0"/>
    <w:rsid w:val="00A45823"/>
    <w:rsid w:val="00A45D70"/>
    <w:rsid w:val="00A45F2E"/>
    <w:rsid w:val="00A46B14"/>
    <w:rsid w:val="00A47866"/>
    <w:rsid w:val="00A47E11"/>
    <w:rsid w:val="00A47FA3"/>
    <w:rsid w:val="00A5059A"/>
    <w:rsid w:val="00A50644"/>
    <w:rsid w:val="00A50BF4"/>
    <w:rsid w:val="00A51D70"/>
    <w:rsid w:val="00A562A2"/>
    <w:rsid w:val="00A57EDC"/>
    <w:rsid w:val="00A60252"/>
    <w:rsid w:val="00A61001"/>
    <w:rsid w:val="00A62B3D"/>
    <w:rsid w:val="00A6442C"/>
    <w:rsid w:val="00A647EC"/>
    <w:rsid w:val="00A648DC"/>
    <w:rsid w:val="00A64A7F"/>
    <w:rsid w:val="00A6740A"/>
    <w:rsid w:val="00A70C43"/>
    <w:rsid w:val="00A71B3C"/>
    <w:rsid w:val="00A73A90"/>
    <w:rsid w:val="00A7424D"/>
    <w:rsid w:val="00A7504E"/>
    <w:rsid w:val="00A77255"/>
    <w:rsid w:val="00A77936"/>
    <w:rsid w:val="00A8074E"/>
    <w:rsid w:val="00A816B3"/>
    <w:rsid w:val="00A83564"/>
    <w:rsid w:val="00A8359C"/>
    <w:rsid w:val="00A8463F"/>
    <w:rsid w:val="00A84B05"/>
    <w:rsid w:val="00A84C0E"/>
    <w:rsid w:val="00A855A5"/>
    <w:rsid w:val="00A85BBB"/>
    <w:rsid w:val="00A85EC8"/>
    <w:rsid w:val="00A87BA6"/>
    <w:rsid w:val="00A90A6D"/>
    <w:rsid w:val="00A90AF1"/>
    <w:rsid w:val="00A90E70"/>
    <w:rsid w:val="00A90FAF"/>
    <w:rsid w:val="00A92182"/>
    <w:rsid w:val="00A92F4A"/>
    <w:rsid w:val="00A9435D"/>
    <w:rsid w:val="00A95DF4"/>
    <w:rsid w:val="00A971E1"/>
    <w:rsid w:val="00AA0753"/>
    <w:rsid w:val="00AA12BF"/>
    <w:rsid w:val="00AA17D7"/>
    <w:rsid w:val="00AA3695"/>
    <w:rsid w:val="00AA37E7"/>
    <w:rsid w:val="00AA6707"/>
    <w:rsid w:val="00AA7574"/>
    <w:rsid w:val="00AB087F"/>
    <w:rsid w:val="00AB1DA7"/>
    <w:rsid w:val="00AB1EC9"/>
    <w:rsid w:val="00AB2642"/>
    <w:rsid w:val="00AB708F"/>
    <w:rsid w:val="00AC0007"/>
    <w:rsid w:val="00AC0840"/>
    <w:rsid w:val="00AC0A2A"/>
    <w:rsid w:val="00AC1156"/>
    <w:rsid w:val="00AC2056"/>
    <w:rsid w:val="00AC6000"/>
    <w:rsid w:val="00AC6B35"/>
    <w:rsid w:val="00AC7814"/>
    <w:rsid w:val="00AD0747"/>
    <w:rsid w:val="00AD2114"/>
    <w:rsid w:val="00AD299C"/>
    <w:rsid w:val="00AD2B90"/>
    <w:rsid w:val="00AD4294"/>
    <w:rsid w:val="00AD4C92"/>
    <w:rsid w:val="00AD535C"/>
    <w:rsid w:val="00AD6426"/>
    <w:rsid w:val="00AD65B1"/>
    <w:rsid w:val="00AD66F7"/>
    <w:rsid w:val="00AD7792"/>
    <w:rsid w:val="00AE0D91"/>
    <w:rsid w:val="00AE1261"/>
    <w:rsid w:val="00AE3BC1"/>
    <w:rsid w:val="00AE44E3"/>
    <w:rsid w:val="00AE4878"/>
    <w:rsid w:val="00AE5B6C"/>
    <w:rsid w:val="00AE62F1"/>
    <w:rsid w:val="00AE646B"/>
    <w:rsid w:val="00AE65DA"/>
    <w:rsid w:val="00AE72C6"/>
    <w:rsid w:val="00AF0180"/>
    <w:rsid w:val="00AF08C9"/>
    <w:rsid w:val="00AF11C4"/>
    <w:rsid w:val="00AF3632"/>
    <w:rsid w:val="00AF37D0"/>
    <w:rsid w:val="00AF3A96"/>
    <w:rsid w:val="00AF444F"/>
    <w:rsid w:val="00AF5DDC"/>
    <w:rsid w:val="00AF64BA"/>
    <w:rsid w:val="00AF68C1"/>
    <w:rsid w:val="00AF6AB8"/>
    <w:rsid w:val="00AF73ED"/>
    <w:rsid w:val="00B0002C"/>
    <w:rsid w:val="00B004D6"/>
    <w:rsid w:val="00B00C76"/>
    <w:rsid w:val="00B010C3"/>
    <w:rsid w:val="00B0141A"/>
    <w:rsid w:val="00B01722"/>
    <w:rsid w:val="00B02543"/>
    <w:rsid w:val="00B035AC"/>
    <w:rsid w:val="00B0399A"/>
    <w:rsid w:val="00B04B6C"/>
    <w:rsid w:val="00B05033"/>
    <w:rsid w:val="00B05D30"/>
    <w:rsid w:val="00B06D19"/>
    <w:rsid w:val="00B11726"/>
    <w:rsid w:val="00B11744"/>
    <w:rsid w:val="00B11FC6"/>
    <w:rsid w:val="00B125FF"/>
    <w:rsid w:val="00B13368"/>
    <w:rsid w:val="00B1545C"/>
    <w:rsid w:val="00B16D51"/>
    <w:rsid w:val="00B20CD9"/>
    <w:rsid w:val="00B20DB7"/>
    <w:rsid w:val="00B21E38"/>
    <w:rsid w:val="00B221E5"/>
    <w:rsid w:val="00B23784"/>
    <w:rsid w:val="00B23B12"/>
    <w:rsid w:val="00B23C2B"/>
    <w:rsid w:val="00B23E1C"/>
    <w:rsid w:val="00B2443A"/>
    <w:rsid w:val="00B248B7"/>
    <w:rsid w:val="00B258EC"/>
    <w:rsid w:val="00B26B4D"/>
    <w:rsid w:val="00B278CC"/>
    <w:rsid w:val="00B3072B"/>
    <w:rsid w:val="00B30744"/>
    <w:rsid w:val="00B313AF"/>
    <w:rsid w:val="00B3244F"/>
    <w:rsid w:val="00B32F2F"/>
    <w:rsid w:val="00B341D9"/>
    <w:rsid w:val="00B35E1F"/>
    <w:rsid w:val="00B3653C"/>
    <w:rsid w:val="00B36F60"/>
    <w:rsid w:val="00B37010"/>
    <w:rsid w:val="00B370F4"/>
    <w:rsid w:val="00B3715B"/>
    <w:rsid w:val="00B376C2"/>
    <w:rsid w:val="00B37DCF"/>
    <w:rsid w:val="00B4275B"/>
    <w:rsid w:val="00B434BB"/>
    <w:rsid w:val="00B459E2"/>
    <w:rsid w:val="00B47368"/>
    <w:rsid w:val="00B47D5D"/>
    <w:rsid w:val="00B47FAC"/>
    <w:rsid w:val="00B50122"/>
    <w:rsid w:val="00B50A9E"/>
    <w:rsid w:val="00B50E58"/>
    <w:rsid w:val="00B54085"/>
    <w:rsid w:val="00B541DF"/>
    <w:rsid w:val="00B543A7"/>
    <w:rsid w:val="00B55A6B"/>
    <w:rsid w:val="00B5648E"/>
    <w:rsid w:val="00B61389"/>
    <w:rsid w:val="00B6167B"/>
    <w:rsid w:val="00B61D15"/>
    <w:rsid w:val="00B62CF4"/>
    <w:rsid w:val="00B6465A"/>
    <w:rsid w:val="00B64F47"/>
    <w:rsid w:val="00B659AF"/>
    <w:rsid w:val="00B66909"/>
    <w:rsid w:val="00B66F4E"/>
    <w:rsid w:val="00B70196"/>
    <w:rsid w:val="00B714C6"/>
    <w:rsid w:val="00B73BC4"/>
    <w:rsid w:val="00B74E06"/>
    <w:rsid w:val="00B759B7"/>
    <w:rsid w:val="00B76881"/>
    <w:rsid w:val="00B76B2B"/>
    <w:rsid w:val="00B7700B"/>
    <w:rsid w:val="00B77488"/>
    <w:rsid w:val="00B77BAA"/>
    <w:rsid w:val="00B803BA"/>
    <w:rsid w:val="00B81C7A"/>
    <w:rsid w:val="00B82240"/>
    <w:rsid w:val="00B8279D"/>
    <w:rsid w:val="00B83859"/>
    <w:rsid w:val="00B83AAD"/>
    <w:rsid w:val="00B84F1E"/>
    <w:rsid w:val="00B854FC"/>
    <w:rsid w:val="00B85B1A"/>
    <w:rsid w:val="00B85D8B"/>
    <w:rsid w:val="00B8699B"/>
    <w:rsid w:val="00B87FD8"/>
    <w:rsid w:val="00B87FEE"/>
    <w:rsid w:val="00B91A88"/>
    <w:rsid w:val="00B942A8"/>
    <w:rsid w:val="00B96057"/>
    <w:rsid w:val="00B97362"/>
    <w:rsid w:val="00B977B7"/>
    <w:rsid w:val="00B97E6D"/>
    <w:rsid w:val="00BA0771"/>
    <w:rsid w:val="00BA0AF4"/>
    <w:rsid w:val="00BA0D26"/>
    <w:rsid w:val="00BA0F88"/>
    <w:rsid w:val="00BA1670"/>
    <w:rsid w:val="00BA203F"/>
    <w:rsid w:val="00BA2B8B"/>
    <w:rsid w:val="00BA32A3"/>
    <w:rsid w:val="00BA494D"/>
    <w:rsid w:val="00BA5220"/>
    <w:rsid w:val="00BA56E5"/>
    <w:rsid w:val="00BA5FC0"/>
    <w:rsid w:val="00BA6675"/>
    <w:rsid w:val="00BB011B"/>
    <w:rsid w:val="00BB0650"/>
    <w:rsid w:val="00BB1907"/>
    <w:rsid w:val="00BB207F"/>
    <w:rsid w:val="00BB2892"/>
    <w:rsid w:val="00BB2E51"/>
    <w:rsid w:val="00BB4018"/>
    <w:rsid w:val="00BB5CA5"/>
    <w:rsid w:val="00BB7AAD"/>
    <w:rsid w:val="00BB7B7A"/>
    <w:rsid w:val="00BC00AA"/>
    <w:rsid w:val="00BC0D33"/>
    <w:rsid w:val="00BC3804"/>
    <w:rsid w:val="00BC39DF"/>
    <w:rsid w:val="00BC4DE8"/>
    <w:rsid w:val="00BC5C87"/>
    <w:rsid w:val="00BC6865"/>
    <w:rsid w:val="00BC6C43"/>
    <w:rsid w:val="00BC7F98"/>
    <w:rsid w:val="00BD06DD"/>
    <w:rsid w:val="00BD1156"/>
    <w:rsid w:val="00BD17A5"/>
    <w:rsid w:val="00BD2D2A"/>
    <w:rsid w:val="00BD32BF"/>
    <w:rsid w:val="00BD3860"/>
    <w:rsid w:val="00BD4A16"/>
    <w:rsid w:val="00BD576C"/>
    <w:rsid w:val="00BD58E3"/>
    <w:rsid w:val="00BD5CAE"/>
    <w:rsid w:val="00BD68F7"/>
    <w:rsid w:val="00BD7134"/>
    <w:rsid w:val="00BD7415"/>
    <w:rsid w:val="00BD7677"/>
    <w:rsid w:val="00BE25EF"/>
    <w:rsid w:val="00BE2D3E"/>
    <w:rsid w:val="00BE2F0E"/>
    <w:rsid w:val="00BE53B4"/>
    <w:rsid w:val="00BE60C4"/>
    <w:rsid w:val="00BE61DE"/>
    <w:rsid w:val="00BE650A"/>
    <w:rsid w:val="00BE6BEA"/>
    <w:rsid w:val="00BE76C8"/>
    <w:rsid w:val="00BF0E88"/>
    <w:rsid w:val="00BF25C8"/>
    <w:rsid w:val="00BF28EB"/>
    <w:rsid w:val="00BF4005"/>
    <w:rsid w:val="00BF6440"/>
    <w:rsid w:val="00BF67EE"/>
    <w:rsid w:val="00BF7D87"/>
    <w:rsid w:val="00C01B86"/>
    <w:rsid w:val="00C02AC8"/>
    <w:rsid w:val="00C040E2"/>
    <w:rsid w:val="00C0489E"/>
    <w:rsid w:val="00C05E47"/>
    <w:rsid w:val="00C06A61"/>
    <w:rsid w:val="00C06D66"/>
    <w:rsid w:val="00C06E00"/>
    <w:rsid w:val="00C070E5"/>
    <w:rsid w:val="00C07A2E"/>
    <w:rsid w:val="00C10164"/>
    <w:rsid w:val="00C10F33"/>
    <w:rsid w:val="00C125BA"/>
    <w:rsid w:val="00C12A47"/>
    <w:rsid w:val="00C13239"/>
    <w:rsid w:val="00C1393E"/>
    <w:rsid w:val="00C13BEC"/>
    <w:rsid w:val="00C16201"/>
    <w:rsid w:val="00C1695B"/>
    <w:rsid w:val="00C2592B"/>
    <w:rsid w:val="00C26851"/>
    <w:rsid w:val="00C26880"/>
    <w:rsid w:val="00C27734"/>
    <w:rsid w:val="00C30492"/>
    <w:rsid w:val="00C305FD"/>
    <w:rsid w:val="00C3131C"/>
    <w:rsid w:val="00C34BB8"/>
    <w:rsid w:val="00C37D69"/>
    <w:rsid w:val="00C411F2"/>
    <w:rsid w:val="00C41970"/>
    <w:rsid w:val="00C43A65"/>
    <w:rsid w:val="00C4595D"/>
    <w:rsid w:val="00C4609C"/>
    <w:rsid w:val="00C465AE"/>
    <w:rsid w:val="00C47898"/>
    <w:rsid w:val="00C47C6B"/>
    <w:rsid w:val="00C50AF9"/>
    <w:rsid w:val="00C51169"/>
    <w:rsid w:val="00C5122A"/>
    <w:rsid w:val="00C515CD"/>
    <w:rsid w:val="00C5182F"/>
    <w:rsid w:val="00C51FE0"/>
    <w:rsid w:val="00C52C4F"/>
    <w:rsid w:val="00C53C25"/>
    <w:rsid w:val="00C54012"/>
    <w:rsid w:val="00C57A3B"/>
    <w:rsid w:val="00C57D35"/>
    <w:rsid w:val="00C60DD2"/>
    <w:rsid w:val="00C626D9"/>
    <w:rsid w:val="00C62BA7"/>
    <w:rsid w:val="00C62CAF"/>
    <w:rsid w:val="00C62F27"/>
    <w:rsid w:val="00C6333E"/>
    <w:rsid w:val="00C63F15"/>
    <w:rsid w:val="00C64BD8"/>
    <w:rsid w:val="00C655B2"/>
    <w:rsid w:val="00C655FD"/>
    <w:rsid w:val="00C668C4"/>
    <w:rsid w:val="00C66E03"/>
    <w:rsid w:val="00C6702E"/>
    <w:rsid w:val="00C70208"/>
    <w:rsid w:val="00C7053D"/>
    <w:rsid w:val="00C71216"/>
    <w:rsid w:val="00C71605"/>
    <w:rsid w:val="00C71B9A"/>
    <w:rsid w:val="00C75429"/>
    <w:rsid w:val="00C754D5"/>
    <w:rsid w:val="00C7689F"/>
    <w:rsid w:val="00C76B66"/>
    <w:rsid w:val="00C77CC8"/>
    <w:rsid w:val="00C80951"/>
    <w:rsid w:val="00C80C4D"/>
    <w:rsid w:val="00C81E8E"/>
    <w:rsid w:val="00C83364"/>
    <w:rsid w:val="00C833F1"/>
    <w:rsid w:val="00C86909"/>
    <w:rsid w:val="00C871C1"/>
    <w:rsid w:val="00C8768B"/>
    <w:rsid w:val="00C90451"/>
    <w:rsid w:val="00C93858"/>
    <w:rsid w:val="00C93D61"/>
    <w:rsid w:val="00C9531B"/>
    <w:rsid w:val="00C96AD6"/>
    <w:rsid w:val="00C9794E"/>
    <w:rsid w:val="00CA02E9"/>
    <w:rsid w:val="00CA058D"/>
    <w:rsid w:val="00CA6334"/>
    <w:rsid w:val="00CB2AC1"/>
    <w:rsid w:val="00CB3C03"/>
    <w:rsid w:val="00CB489C"/>
    <w:rsid w:val="00CB4F3F"/>
    <w:rsid w:val="00CB4F7F"/>
    <w:rsid w:val="00CB56B1"/>
    <w:rsid w:val="00CB5987"/>
    <w:rsid w:val="00CB7D11"/>
    <w:rsid w:val="00CB7DAC"/>
    <w:rsid w:val="00CB7ECA"/>
    <w:rsid w:val="00CC0BF8"/>
    <w:rsid w:val="00CC21B3"/>
    <w:rsid w:val="00CC26E2"/>
    <w:rsid w:val="00CC28A5"/>
    <w:rsid w:val="00CC2DAA"/>
    <w:rsid w:val="00CC30CE"/>
    <w:rsid w:val="00CC37E8"/>
    <w:rsid w:val="00CC3CDB"/>
    <w:rsid w:val="00CC483C"/>
    <w:rsid w:val="00CC4F7C"/>
    <w:rsid w:val="00CC588C"/>
    <w:rsid w:val="00CC5913"/>
    <w:rsid w:val="00CC7AFC"/>
    <w:rsid w:val="00CC7FEC"/>
    <w:rsid w:val="00CD1518"/>
    <w:rsid w:val="00CD1902"/>
    <w:rsid w:val="00CD2792"/>
    <w:rsid w:val="00CD3D54"/>
    <w:rsid w:val="00CD5581"/>
    <w:rsid w:val="00CD6E97"/>
    <w:rsid w:val="00CD6F0E"/>
    <w:rsid w:val="00CD7C8F"/>
    <w:rsid w:val="00CE0A74"/>
    <w:rsid w:val="00CE0D44"/>
    <w:rsid w:val="00CE26AB"/>
    <w:rsid w:val="00CE282E"/>
    <w:rsid w:val="00CE3B82"/>
    <w:rsid w:val="00CE55F0"/>
    <w:rsid w:val="00CE66A0"/>
    <w:rsid w:val="00CE6A6E"/>
    <w:rsid w:val="00CE7838"/>
    <w:rsid w:val="00CF0A16"/>
    <w:rsid w:val="00CF16CA"/>
    <w:rsid w:val="00CF197A"/>
    <w:rsid w:val="00CF223A"/>
    <w:rsid w:val="00CF46DF"/>
    <w:rsid w:val="00CF4EB3"/>
    <w:rsid w:val="00CF50B9"/>
    <w:rsid w:val="00CF5D7C"/>
    <w:rsid w:val="00CF7CCE"/>
    <w:rsid w:val="00D00C47"/>
    <w:rsid w:val="00D02B56"/>
    <w:rsid w:val="00D03C26"/>
    <w:rsid w:val="00D0401C"/>
    <w:rsid w:val="00D043FD"/>
    <w:rsid w:val="00D057B7"/>
    <w:rsid w:val="00D07939"/>
    <w:rsid w:val="00D1065C"/>
    <w:rsid w:val="00D10933"/>
    <w:rsid w:val="00D10B94"/>
    <w:rsid w:val="00D10E6A"/>
    <w:rsid w:val="00D1338E"/>
    <w:rsid w:val="00D14069"/>
    <w:rsid w:val="00D144EA"/>
    <w:rsid w:val="00D1555A"/>
    <w:rsid w:val="00D160AC"/>
    <w:rsid w:val="00D16BC5"/>
    <w:rsid w:val="00D173A1"/>
    <w:rsid w:val="00D17E39"/>
    <w:rsid w:val="00D20CC2"/>
    <w:rsid w:val="00D20D30"/>
    <w:rsid w:val="00D20F57"/>
    <w:rsid w:val="00D21886"/>
    <w:rsid w:val="00D21C41"/>
    <w:rsid w:val="00D22260"/>
    <w:rsid w:val="00D2279D"/>
    <w:rsid w:val="00D22C12"/>
    <w:rsid w:val="00D22C1E"/>
    <w:rsid w:val="00D24364"/>
    <w:rsid w:val="00D300A4"/>
    <w:rsid w:val="00D3170E"/>
    <w:rsid w:val="00D31883"/>
    <w:rsid w:val="00D31DB0"/>
    <w:rsid w:val="00D32077"/>
    <w:rsid w:val="00D32182"/>
    <w:rsid w:val="00D32FC0"/>
    <w:rsid w:val="00D32FD9"/>
    <w:rsid w:val="00D3306E"/>
    <w:rsid w:val="00D35857"/>
    <w:rsid w:val="00D375FA"/>
    <w:rsid w:val="00D37A90"/>
    <w:rsid w:val="00D37AFD"/>
    <w:rsid w:val="00D401F9"/>
    <w:rsid w:val="00D417A8"/>
    <w:rsid w:val="00D429AE"/>
    <w:rsid w:val="00D43652"/>
    <w:rsid w:val="00D43EDB"/>
    <w:rsid w:val="00D44723"/>
    <w:rsid w:val="00D470E3"/>
    <w:rsid w:val="00D506B1"/>
    <w:rsid w:val="00D52C04"/>
    <w:rsid w:val="00D5382D"/>
    <w:rsid w:val="00D5753C"/>
    <w:rsid w:val="00D61EAA"/>
    <w:rsid w:val="00D63206"/>
    <w:rsid w:val="00D63D68"/>
    <w:rsid w:val="00D64014"/>
    <w:rsid w:val="00D65A18"/>
    <w:rsid w:val="00D65DCA"/>
    <w:rsid w:val="00D663DD"/>
    <w:rsid w:val="00D70189"/>
    <w:rsid w:val="00D70518"/>
    <w:rsid w:val="00D70E7C"/>
    <w:rsid w:val="00D711E5"/>
    <w:rsid w:val="00D71C37"/>
    <w:rsid w:val="00D71DC9"/>
    <w:rsid w:val="00D71E31"/>
    <w:rsid w:val="00D72A93"/>
    <w:rsid w:val="00D73D3D"/>
    <w:rsid w:val="00D7418E"/>
    <w:rsid w:val="00D764B6"/>
    <w:rsid w:val="00D76CB2"/>
    <w:rsid w:val="00D77476"/>
    <w:rsid w:val="00D77C76"/>
    <w:rsid w:val="00D806AA"/>
    <w:rsid w:val="00D8091A"/>
    <w:rsid w:val="00D821F2"/>
    <w:rsid w:val="00D82867"/>
    <w:rsid w:val="00D82C27"/>
    <w:rsid w:val="00D82E09"/>
    <w:rsid w:val="00D8311F"/>
    <w:rsid w:val="00D839AD"/>
    <w:rsid w:val="00D85DDE"/>
    <w:rsid w:val="00D85F33"/>
    <w:rsid w:val="00D868F8"/>
    <w:rsid w:val="00D91A6A"/>
    <w:rsid w:val="00D95A6A"/>
    <w:rsid w:val="00DA061C"/>
    <w:rsid w:val="00DA0DDB"/>
    <w:rsid w:val="00DA3116"/>
    <w:rsid w:val="00DA3638"/>
    <w:rsid w:val="00DA3925"/>
    <w:rsid w:val="00DA41FB"/>
    <w:rsid w:val="00DA4366"/>
    <w:rsid w:val="00DA47C3"/>
    <w:rsid w:val="00DA5B22"/>
    <w:rsid w:val="00DA6260"/>
    <w:rsid w:val="00DA7C66"/>
    <w:rsid w:val="00DB02CC"/>
    <w:rsid w:val="00DB0561"/>
    <w:rsid w:val="00DB12D5"/>
    <w:rsid w:val="00DB22C8"/>
    <w:rsid w:val="00DB3AD5"/>
    <w:rsid w:val="00DB48A9"/>
    <w:rsid w:val="00DB6B40"/>
    <w:rsid w:val="00DB79FF"/>
    <w:rsid w:val="00DC058B"/>
    <w:rsid w:val="00DC47DC"/>
    <w:rsid w:val="00DC4B96"/>
    <w:rsid w:val="00DC6A08"/>
    <w:rsid w:val="00DC71C1"/>
    <w:rsid w:val="00DC7575"/>
    <w:rsid w:val="00DC7DE8"/>
    <w:rsid w:val="00DD0DF9"/>
    <w:rsid w:val="00DD156A"/>
    <w:rsid w:val="00DD2ECD"/>
    <w:rsid w:val="00DD4320"/>
    <w:rsid w:val="00DD49AE"/>
    <w:rsid w:val="00DD5262"/>
    <w:rsid w:val="00DD54F9"/>
    <w:rsid w:val="00DD5AB3"/>
    <w:rsid w:val="00DD5E51"/>
    <w:rsid w:val="00DD6531"/>
    <w:rsid w:val="00DD6E15"/>
    <w:rsid w:val="00DD72B2"/>
    <w:rsid w:val="00DD76B5"/>
    <w:rsid w:val="00DD7A0E"/>
    <w:rsid w:val="00DE0009"/>
    <w:rsid w:val="00DE048B"/>
    <w:rsid w:val="00DE4E02"/>
    <w:rsid w:val="00DE56BE"/>
    <w:rsid w:val="00DE6226"/>
    <w:rsid w:val="00DF0473"/>
    <w:rsid w:val="00DF0FFA"/>
    <w:rsid w:val="00DF15B3"/>
    <w:rsid w:val="00DF18E7"/>
    <w:rsid w:val="00DF2142"/>
    <w:rsid w:val="00DF2550"/>
    <w:rsid w:val="00DF3D3E"/>
    <w:rsid w:val="00DF4780"/>
    <w:rsid w:val="00DF4B33"/>
    <w:rsid w:val="00DF643C"/>
    <w:rsid w:val="00DF760D"/>
    <w:rsid w:val="00E00374"/>
    <w:rsid w:val="00E003E3"/>
    <w:rsid w:val="00E00D3F"/>
    <w:rsid w:val="00E01059"/>
    <w:rsid w:val="00E02DE1"/>
    <w:rsid w:val="00E02E7E"/>
    <w:rsid w:val="00E03B94"/>
    <w:rsid w:val="00E04841"/>
    <w:rsid w:val="00E04A6D"/>
    <w:rsid w:val="00E04EAD"/>
    <w:rsid w:val="00E0531F"/>
    <w:rsid w:val="00E0587A"/>
    <w:rsid w:val="00E05A64"/>
    <w:rsid w:val="00E06022"/>
    <w:rsid w:val="00E071CC"/>
    <w:rsid w:val="00E07C8B"/>
    <w:rsid w:val="00E110A3"/>
    <w:rsid w:val="00E14A67"/>
    <w:rsid w:val="00E14A94"/>
    <w:rsid w:val="00E15FB2"/>
    <w:rsid w:val="00E16517"/>
    <w:rsid w:val="00E166BC"/>
    <w:rsid w:val="00E16CCD"/>
    <w:rsid w:val="00E17055"/>
    <w:rsid w:val="00E170C7"/>
    <w:rsid w:val="00E17507"/>
    <w:rsid w:val="00E17FDC"/>
    <w:rsid w:val="00E20565"/>
    <w:rsid w:val="00E2072F"/>
    <w:rsid w:val="00E20B4C"/>
    <w:rsid w:val="00E2136B"/>
    <w:rsid w:val="00E22436"/>
    <w:rsid w:val="00E22D48"/>
    <w:rsid w:val="00E24A05"/>
    <w:rsid w:val="00E2503F"/>
    <w:rsid w:val="00E31435"/>
    <w:rsid w:val="00E330B6"/>
    <w:rsid w:val="00E3474F"/>
    <w:rsid w:val="00E34CF2"/>
    <w:rsid w:val="00E35EF2"/>
    <w:rsid w:val="00E36D7E"/>
    <w:rsid w:val="00E36EE9"/>
    <w:rsid w:val="00E36F30"/>
    <w:rsid w:val="00E36FBA"/>
    <w:rsid w:val="00E37BF1"/>
    <w:rsid w:val="00E37CD4"/>
    <w:rsid w:val="00E4045E"/>
    <w:rsid w:val="00E4142B"/>
    <w:rsid w:val="00E41730"/>
    <w:rsid w:val="00E422A0"/>
    <w:rsid w:val="00E42FF7"/>
    <w:rsid w:val="00E441CD"/>
    <w:rsid w:val="00E44EF8"/>
    <w:rsid w:val="00E451AC"/>
    <w:rsid w:val="00E47B10"/>
    <w:rsid w:val="00E50717"/>
    <w:rsid w:val="00E50BB2"/>
    <w:rsid w:val="00E50C38"/>
    <w:rsid w:val="00E51A15"/>
    <w:rsid w:val="00E522D5"/>
    <w:rsid w:val="00E53BE2"/>
    <w:rsid w:val="00E53E0D"/>
    <w:rsid w:val="00E54C53"/>
    <w:rsid w:val="00E57454"/>
    <w:rsid w:val="00E6112A"/>
    <w:rsid w:val="00E62542"/>
    <w:rsid w:val="00E627CF"/>
    <w:rsid w:val="00E62EAD"/>
    <w:rsid w:val="00E63D69"/>
    <w:rsid w:val="00E64680"/>
    <w:rsid w:val="00E650AE"/>
    <w:rsid w:val="00E6541C"/>
    <w:rsid w:val="00E737EE"/>
    <w:rsid w:val="00E73FCC"/>
    <w:rsid w:val="00E758B9"/>
    <w:rsid w:val="00E75DC4"/>
    <w:rsid w:val="00E75F53"/>
    <w:rsid w:val="00E7643E"/>
    <w:rsid w:val="00E770BF"/>
    <w:rsid w:val="00E779D2"/>
    <w:rsid w:val="00E80E97"/>
    <w:rsid w:val="00E81050"/>
    <w:rsid w:val="00E82276"/>
    <w:rsid w:val="00E82F47"/>
    <w:rsid w:val="00E82FF8"/>
    <w:rsid w:val="00E84352"/>
    <w:rsid w:val="00E8556B"/>
    <w:rsid w:val="00E870CC"/>
    <w:rsid w:val="00E87752"/>
    <w:rsid w:val="00E924DF"/>
    <w:rsid w:val="00E925AC"/>
    <w:rsid w:val="00E932F6"/>
    <w:rsid w:val="00E9500B"/>
    <w:rsid w:val="00E9575F"/>
    <w:rsid w:val="00E9769B"/>
    <w:rsid w:val="00EA05F1"/>
    <w:rsid w:val="00EA3653"/>
    <w:rsid w:val="00EA454F"/>
    <w:rsid w:val="00EA566E"/>
    <w:rsid w:val="00EA789E"/>
    <w:rsid w:val="00EA7E94"/>
    <w:rsid w:val="00EB199E"/>
    <w:rsid w:val="00EB30FA"/>
    <w:rsid w:val="00EB57E7"/>
    <w:rsid w:val="00EB7F2A"/>
    <w:rsid w:val="00EC0637"/>
    <w:rsid w:val="00EC0C73"/>
    <w:rsid w:val="00EC1355"/>
    <w:rsid w:val="00EC13FB"/>
    <w:rsid w:val="00EC247B"/>
    <w:rsid w:val="00EC24F2"/>
    <w:rsid w:val="00EC4290"/>
    <w:rsid w:val="00EC491C"/>
    <w:rsid w:val="00EC5F15"/>
    <w:rsid w:val="00EC6059"/>
    <w:rsid w:val="00EC6A3A"/>
    <w:rsid w:val="00EC7620"/>
    <w:rsid w:val="00ED0141"/>
    <w:rsid w:val="00ED019C"/>
    <w:rsid w:val="00ED18E5"/>
    <w:rsid w:val="00ED19B9"/>
    <w:rsid w:val="00ED1D33"/>
    <w:rsid w:val="00ED32EB"/>
    <w:rsid w:val="00ED3501"/>
    <w:rsid w:val="00ED4292"/>
    <w:rsid w:val="00ED533B"/>
    <w:rsid w:val="00ED5341"/>
    <w:rsid w:val="00ED55E0"/>
    <w:rsid w:val="00ED5D64"/>
    <w:rsid w:val="00ED5F0B"/>
    <w:rsid w:val="00ED6813"/>
    <w:rsid w:val="00ED685C"/>
    <w:rsid w:val="00ED6AC1"/>
    <w:rsid w:val="00ED6D38"/>
    <w:rsid w:val="00EE3397"/>
    <w:rsid w:val="00EE444C"/>
    <w:rsid w:val="00EE4A59"/>
    <w:rsid w:val="00EE4B1F"/>
    <w:rsid w:val="00EE59A3"/>
    <w:rsid w:val="00EE6112"/>
    <w:rsid w:val="00EE6D67"/>
    <w:rsid w:val="00EF0C40"/>
    <w:rsid w:val="00EF120E"/>
    <w:rsid w:val="00EF1FBB"/>
    <w:rsid w:val="00EF4562"/>
    <w:rsid w:val="00EF4C34"/>
    <w:rsid w:val="00EF52E9"/>
    <w:rsid w:val="00F00E35"/>
    <w:rsid w:val="00F0138B"/>
    <w:rsid w:val="00F03A59"/>
    <w:rsid w:val="00F047F8"/>
    <w:rsid w:val="00F06732"/>
    <w:rsid w:val="00F07BF9"/>
    <w:rsid w:val="00F122EA"/>
    <w:rsid w:val="00F13951"/>
    <w:rsid w:val="00F13F2B"/>
    <w:rsid w:val="00F201C2"/>
    <w:rsid w:val="00F20573"/>
    <w:rsid w:val="00F21BD0"/>
    <w:rsid w:val="00F233DF"/>
    <w:rsid w:val="00F2352A"/>
    <w:rsid w:val="00F23E3E"/>
    <w:rsid w:val="00F242B3"/>
    <w:rsid w:val="00F24B13"/>
    <w:rsid w:val="00F268F0"/>
    <w:rsid w:val="00F27933"/>
    <w:rsid w:val="00F2793B"/>
    <w:rsid w:val="00F279BA"/>
    <w:rsid w:val="00F322A6"/>
    <w:rsid w:val="00F32717"/>
    <w:rsid w:val="00F32FDF"/>
    <w:rsid w:val="00F33266"/>
    <w:rsid w:val="00F333C0"/>
    <w:rsid w:val="00F3340E"/>
    <w:rsid w:val="00F336A7"/>
    <w:rsid w:val="00F33D5B"/>
    <w:rsid w:val="00F35356"/>
    <w:rsid w:val="00F373BE"/>
    <w:rsid w:val="00F434CD"/>
    <w:rsid w:val="00F439E8"/>
    <w:rsid w:val="00F43D98"/>
    <w:rsid w:val="00F44239"/>
    <w:rsid w:val="00F45B52"/>
    <w:rsid w:val="00F46F72"/>
    <w:rsid w:val="00F51E3A"/>
    <w:rsid w:val="00F520C5"/>
    <w:rsid w:val="00F52EC4"/>
    <w:rsid w:val="00F5314E"/>
    <w:rsid w:val="00F5364C"/>
    <w:rsid w:val="00F53ED7"/>
    <w:rsid w:val="00F54448"/>
    <w:rsid w:val="00F545B0"/>
    <w:rsid w:val="00F5462C"/>
    <w:rsid w:val="00F54DCE"/>
    <w:rsid w:val="00F5546E"/>
    <w:rsid w:val="00F55901"/>
    <w:rsid w:val="00F5657E"/>
    <w:rsid w:val="00F6011A"/>
    <w:rsid w:val="00F60168"/>
    <w:rsid w:val="00F60983"/>
    <w:rsid w:val="00F627AB"/>
    <w:rsid w:val="00F629DA"/>
    <w:rsid w:val="00F63670"/>
    <w:rsid w:val="00F63F1F"/>
    <w:rsid w:val="00F642AF"/>
    <w:rsid w:val="00F65B0E"/>
    <w:rsid w:val="00F660D8"/>
    <w:rsid w:val="00F66388"/>
    <w:rsid w:val="00F6722D"/>
    <w:rsid w:val="00F6771C"/>
    <w:rsid w:val="00F70A57"/>
    <w:rsid w:val="00F715D3"/>
    <w:rsid w:val="00F73A75"/>
    <w:rsid w:val="00F7402D"/>
    <w:rsid w:val="00F74837"/>
    <w:rsid w:val="00F75FD3"/>
    <w:rsid w:val="00F7627B"/>
    <w:rsid w:val="00F803DE"/>
    <w:rsid w:val="00F80CAF"/>
    <w:rsid w:val="00F82548"/>
    <w:rsid w:val="00F83573"/>
    <w:rsid w:val="00F847E8"/>
    <w:rsid w:val="00F86742"/>
    <w:rsid w:val="00F8732E"/>
    <w:rsid w:val="00F87B9F"/>
    <w:rsid w:val="00F87FC1"/>
    <w:rsid w:val="00F90026"/>
    <w:rsid w:val="00F9023A"/>
    <w:rsid w:val="00F907B4"/>
    <w:rsid w:val="00F931B6"/>
    <w:rsid w:val="00F93AAD"/>
    <w:rsid w:val="00F93AFE"/>
    <w:rsid w:val="00F9508E"/>
    <w:rsid w:val="00F95ED6"/>
    <w:rsid w:val="00F96592"/>
    <w:rsid w:val="00F96690"/>
    <w:rsid w:val="00F969B8"/>
    <w:rsid w:val="00F96ABC"/>
    <w:rsid w:val="00F972E3"/>
    <w:rsid w:val="00F97307"/>
    <w:rsid w:val="00FA310F"/>
    <w:rsid w:val="00FA3183"/>
    <w:rsid w:val="00FA4637"/>
    <w:rsid w:val="00FA56D1"/>
    <w:rsid w:val="00FA6142"/>
    <w:rsid w:val="00FA67D9"/>
    <w:rsid w:val="00FA6F34"/>
    <w:rsid w:val="00FB1027"/>
    <w:rsid w:val="00FB32A6"/>
    <w:rsid w:val="00FB42B0"/>
    <w:rsid w:val="00FB44FA"/>
    <w:rsid w:val="00FB4F1B"/>
    <w:rsid w:val="00FB568D"/>
    <w:rsid w:val="00FC0546"/>
    <w:rsid w:val="00FC3BFC"/>
    <w:rsid w:val="00FC3EE9"/>
    <w:rsid w:val="00FC4E44"/>
    <w:rsid w:val="00FC5690"/>
    <w:rsid w:val="00FC6148"/>
    <w:rsid w:val="00FC71C3"/>
    <w:rsid w:val="00FC75FC"/>
    <w:rsid w:val="00FC77C4"/>
    <w:rsid w:val="00FD0AED"/>
    <w:rsid w:val="00FD1313"/>
    <w:rsid w:val="00FD2274"/>
    <w:rsid w:val="00FD2773"/>
    <w:rsid w:val="00FD66A0"/>
    <w:rsid w:val="00FE01FC"/>
    <w:rsid w:val="00FE0339"/>
    <w:rsid w:val="00FE063F"/>
    <w:rsid w:val="00FE0DD3"/>
    <w:rsid w:val="00FE1017"/>
    <w:rsid w:val="00FE1BEB"/>
    <w:rsid w:val="00FE33D4"/>
    <w:rsid w:val="00FE3B37"/>
    <w:rsid w:val="00FE4998"/>
    <w:rsid w:val="00FE51EC"/>
    <w:rsid w:val="00FE5ED8"/>
    <w:rsid w:val="00FE624F"/>
    <w:rsid w:val="00FE657D"/>
    <w:rsid w:val="00FE7F5F"/>
    <w:rsid w:val="00FF001D"/>
    <w:rsid w:val="00FF1521"/>
    <w:rsid w:val="00FF187F"/>
    <w:rsid w:val="00FF26EF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32C1"/>
    <w:pPr>
      <w:keepNext/>
      <w:autoSpaceDE w:val="0"/>
      <w:autoSpaceDN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6932C1"/>
    <w:pPr>
      <w:keepNext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3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2C1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93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9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93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6932C1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styleId="a5">
    <w:name w:val="List Paragraph"/>
    <w:basedOn w:val="a"/>
    <w:qFormat/>
    <w:rsid w:val="00144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729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09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uiPriority w:val="99"/>
    <w:rsid w:val="000904FD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0904F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0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40944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94094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a">
    <w:name w:val="Основной текст_"/>
    <w:basedOn w:val="a0"/>
    <w:link w:val="12"/>
    <w:locked/>
    <w:rsid w:val="001A4E83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1A4E83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b">
    <w:name w:val="Hyperlink"/>
    <w:basedOn w:val="a0"/>
    <w:uiPriority w:val="99"/>
    <w:unhideWhenUsed/>
    <w:rsid w:val="00F80CAF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DD7A0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7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DD7A0E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DD7A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Standard"/>
    <w:rsid w:val="00946A32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946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94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4">
    <w:name w:val="Нижний колонтитул1"/>
    <w:basedOn w:val="Standard"/>
    <w:rsid w:val="00946A32"/>
    <w:pPr>
      <w:tabs>
        <w:tab w:val="center" w:pos="4677"/>
        <w:tab w:val="right" w:pos="9355"/>
      </w:tabs>
    </w:pPr>
  </w:style>
  <w:style w:type="paragraph" w:styleId="ad">
    <w:name w:val="Normal (Web)"/>
    <w:basedOn w:val="Standard"/>
    <w:unhideWhenUsed/>
    <w:rsid w:val="00946A32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9k0m&amp;from=yandex.ru%3Bsearch%2F%3Bweb%3B%3B&amp;text=&amp;etext=2076.GCh0NMeJoUizaE6soUMpSQFOx2pC2AVS3aVgBsEdx6TmS6tlZ1vqRpJ7ymAYAkkcyn9Xp3n1J6qu-rg9-d8_GVsuc_sZ1sn0b-qbUf2jKdI.844f79068a44452da8d0de20acb9cbe975915eff&amp;uuid=&amp;state=P" TargetMode="External"/><Relationship Id="rId5" Type="http://schemas.openxmlformats.org/officeDocument/2006/relationships/hyperlink" Target="http://yandex.ru/clck/jsredir?bu=de4c&amp;from=yandex.ru%3Bsearch%2F%3Bweb%3B%3B&amp;text=&amp;etext=2076.atDr6nqL9jb0lgqBuU-WnnR1-uiRKri9-FY82m1OWoDfQPO2wFyMFRzn4drTwQw2.f7d55cffd937748c09a65e19c2eb45551e018051&amp;uuid=&amp;state=PEtFfuTeVD4jaxywoSUvtB2i7c0_vxGdh55VB9hR14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А.И.</dc:creator>
  <cp:keywords/>
  <dc:description/>
  <cp:lastModifiedBy>user</cp:lastModifiedBy>
  <cp:revision>36</cp:revision>
  <cp:lastPrinted>2018-03-26T10:46:00Z</cp:lastPrinted>
  <dcterms:created xsi:type="dcterms:W3CDTF">2011-11-26T16:56:00Z</dcterms:created>
  <dcterms:modified xsi:type="dcterms:W3CDTF">2019-02-28T05:22:00Z</dcterms:modified>
</cp:coreProperties>
</file>