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DA" w:rsidRPr="0046297D" w:rsidRDefault="008D7ADA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297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8D7ADA" w:rsidRPr="0046297D" w:rsidRDefault="008D7ADA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297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D7ADA" w:rsidRPr="0046297D" w:rsidRDefault="0046297D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ИМАНГУЛОВСКИЙ</w:t>
      </w:r>
      <w:r w:rsidR="008D7ADA" w:rsidRPr="0046297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8D7ADA" w:rsidRPr="0046297D" w:rsidRDefault="008D7ADA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297D">
        <w:rPr>
          <w:rFonts w:ascii="Times New Roman" w:hAnsi="Times New Roman" w:cs="Times New Roman"/>
          <w:b/>
          <w:bCs/>
          <w:sz w:val="24"/>
          <w:szCs w:val="24"/>
        </w:rPr>
        <w:t>ОКТЯБРЬСКОГО  РАЙОНА ОРЕНБУРГСКОЙ ОБЛАСТИ</w:t>
      </w:r>
    </w:p>
    <w:p w:rsidR="008D7ADA" w:rsidRPr="0046297D" w:rsidRDefault="008D7ADA" w:rsidP="0046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DA" w:rsidRPr="0046297D" w:rsidRDefault="008D7ADA" w:rsidP="0046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297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6297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8D7ADA" w:rsidRPr="0046297D" w:rsidRDefault="0046297D" w:rsidP="008D7ADA">
      <w:pPr>
        <w:spacing w:after="0"/>
        <w:ind w:right="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8D7ADA" w:rsidRPr="008D7ADA" w:rsidRDefault="008D7ADA" w:rsidP="008D7ADA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1E0"/>
      </w:tblPr>
      <w:tblGrid>
        <w:gridCol w:w="3190"/>
        <w:gridCol w:w="3190"/>
        <w:gridCol w:w="3793"/>
      </w:tblGrid>
      <w:tr w:rsidR="008D7ADA" w:rsidRPr="008D7ADA" w:rsidTr="008D7ADA">
        <w:tc>
          <w:tcPr>
            <w:tcW w:w="3190" w:type="dxa"/>
            <w:hideMark/>
          </w:tcPr>
          <w:p w:rsidR="008D7ADA" w:rsidRPr="0046297D" w:rsidRDefault="0046297D" w:rsidP="0046297D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8D7ADA" w:rsidRPr="004629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1.05.2023</w:t>
            </w:r>
          </w:p>
        </w:tc>
        <w:tc>
          <w:tcPr>
            <w:tcW w:w="3190" w:type="dxa"/>
            <w:hideMark/>
          </w:tcPr>
          <w:p w:rsidR="008D7ADA" w:rsidRPr="008D7ADA" w:rsidRDefault="008D7ADA" w:rsidP="0046297D">
            <w:pPr>
              <w:spacing w:after="0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9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6297D">
              <w:rPr>
                <w:rFonts w:ascii="Times New Roman" w:hAnsi="Times New Roman" w:cs="Times New Roman"/>
                <w:sz w:val="28"/>
                <w:szCs w:val="28"/>
              </w:rPr>
              <w:t xml:space="preserve">торое </w:t>
            </w:r>
            <w:proofErr w:type="spellStart"/>
            <w:r w:rsidR="0046297D">
              <w:rPr>
                <w:rFonts w:ascii="Times New Roman" w:hAnsi="Times New Roman" w:cs="Times New Roman"/>
                <w:sz w:val="28"/>
                <w:szCs w:val="28"/>
              </w:rPr>
              <w:t>Имангулово</w:t>
            </w:r>
            <w:proofErr w:type="spellEnd"/>
            <w:r w:rsidRPr="008D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hideMark/>
          </w:tcPr>
          <w:p w:rsidR="008D7ADA" w:rsidRPr="008D7ADA" w:rsidRDefault="008D7ADA" w:rsidP="0046297D">
            <w:pPr>
              <w:spacing w:after="0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</w:t>
            </w:r>
            <w:r w:rsidR="0046297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8D7AD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D7ADA" w:rsidRPr="008D7ADA" w:rsidRDefault="008D7ADA" w:rsidP="008D7ADA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Cs w:val="28"/>
        </w:rPr>
      </w:pPr>
      <w:r w:rsidRPr="008D7ADA">
        <w:rPr>
          <w:rFonts w:ascii="Times New Roman" w:hAnsi="Times New Roman" w:cs="Times New Roman"/>
          <w:szCs w:val="28"/>
        </w:rPr>
        <w:tab/>
      </w:r>
      <w:r w:rsidRPr="008D7ADA">
        <w:rPr>
          <w:rFonts w:ascii="Times New Roman" w:hAnsi="Times New Roman" w:cs="Times New Roman"/>
          <w:szCs w:val="28"/>
        </w:rPr>
        <w:tab/>
        <w:t xml:space="preserve">      </w:t>
      </w:r>
      <w:r w:rsidRPr="008D7ADA">
        <w:rPr>
          <w:rFonts w:ascii="Times New Roman" w:hAnsi="Times New Roman" w:cs="Times New Roman"/>
          <w:szCs w:val="28"/>
        </w:rPr>
        <w:tab/>
      </w:r>
      <w:r w:rsidRPr="008D7ADA">
        <w:rPr>
          <w:rFonts w:ascii="Times New Roman" w:hAnsi="Times New Roman" w:cs="Times New Roman"/>
          <w:szCs w:val="28"/>
        </w:rPr>
        <w:tab/>
        <w:t xml:space="preserve">              </w:t>
      </w:r>
    </w:p>
    <w:tbl>
      <w:tblPr>
        <w:tblW w:w="0" w:type="auto"/>
        <w:tblLook w:val="01E0"/>
      </w:tblPr>
      <w:tblGrid>
        <w:gridCol w:w="9571"/>
      </w:tblGrid>
      <w:tr w:rsidR="008D7ADA" w:rsidRPr="008D7ADA" w:rsidTr="008D7ADA">
        <w:tc>
          <w:tcPr>
            <w:tcW w:w="9571" w:type="dxa"/>
          </w:tcPr>
          <w:p w:rsidR="008D7ADA" w:rsidRPr="008D7ADA" w:rsidRDefault="008D7ADA" w:rsidP="008D7ADA">
            <w:pPr>
              <w:pStyle w:val="ConsPlusTitle"/>
              <w:widowControl w:val="0"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8D7ADA">
              <w:rPr>
                <w:rFonts w:ascii="Times New Roman" w:hAnsi="Times New Roman" w:cs="Times New Roman"/>
                <w:b w:val="0"/>
                <w:szCs w:val="28"/>
              </w:rPr>
              <w:t xml:space="preserve">Об утверждении отчета об исполнении бюджета  муниципального образования </w:t>
            </w:r>
            <w:proofErr w:type="spellStart"/>
            <w:r w:rsidR="0046297D">
              <w:rPr>
                <w:rFonts w:ascii="Times New Roman" w:hAnsi="Times New Roman" w:cs="Times New Roman"/>
                <w:b w:val="0"/>
                <w:szCs w:val="28"/>
              </w:rPr>
              <w:t>Имангуловский</w:t>
            </w:r>
            <w:proofErr w:type="spellEnd"/>
            <w:r w:rsidRPr="008D7ADA"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за 1 квартал 2023 года</w:t>
            </w:r>
          </w:p>
        </w:tc>
      </w:tr>
    </w:tbl>
    <w:p w:rsidR="008D7ADA" w:rsidRPr="008D7ADA" w:rsidRDefault="008D7ADA" w:rsidP="008D7ADA">
      <w:pPr>
        <w:pStyle w:val="Standard"/>
        <w:rPr>
          <w:rFonts w:cs="Times New Roman"/>
          <w:sz w:val="28"/>
          <w:szCs w:val="28"/>
        </w:rPr>
      </w:pPr>
    </w:p>
    <w:p w:rsidR="008D7ADA" w:rsidRPr="008D7ADA" w:rsidRDefault="008D7ADA" w:rsidP="008D7A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В соответствии со ст. 264 Бюджетного кодекса Российской Федерации, Положения «О бюджетном процессе в муниципальном образовании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proofErr w:type="gramStart"/>
      <w:r w:rsidRPr="008D7AD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7AD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D7A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D7ADA" w:rsidRPr="008D7ADA" w:rsidRDefault="008D7ADA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 за 1 квартал 2023 года согласно приложениям к настоящему постановлению.</w:t>
      </w:r>
    </w:p>
    <w:p w:rsidR="008D7ADA" w:rsidRPr="008D7ADA" w:rsidRDefault="008D7ADA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7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7A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7ADA" w:rsidRDefault="008D7ADA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муниципального образования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50EE6" w:rsidRPr="008D7ADA" w:rsidRDefault="00850EE6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7ADA" w:rsidRPr="008D7ADA" w:rsidRDefault="008D7ADA" w:rsidP="008D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="00850EE6">
        <w:rPr>
          <w:rFonts w:ascii="Times New Roman" w:hAnsi="Times New Roman" w:cs="Times New Roman"/>
          <w:sz w:val="28"/>
          <w:szCs w:val="28"/>
        </w:rPr>
        <w:t>А.А.Исанчурин</w:t>
      </w:r>
      <w:proofErr w:type="spellEnd"/>
    </w:p>
    <w:p w:rsidR="008D7ADA" w:rsidRPr="008D7ADA" w:rsidRDefault="008D7ADA" w:rsidP="008D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ADA" w:rsidRPr="008D7ADA" w:rsidRDefault="008D7ADA" w:rsidP="008D7AD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Разослано:  администрации,  прокуратуре, Совету депутатов муниципального образования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D7ADA" w:rsidRPr="000E252B" w:rsidRDefault="008D7ADA" w:rsidP="008D7AD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0E252B">
        <w:rPr>
          <w:rFonts w:cs="Times New Roman"/>
          <w:sz w:val="28"/>
          <w:szCs w:val="28"/>
          <w:lang w:val="ru-RU"/>
        </w:rPr>
        <w:t xml:space="preserve">           </w:t>
      </w: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E2F0A" w:rsidRDefault="0046297D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8E2F0A">
        <w:rPr>
          <w:rFonts w:cs="Times New Roman"/>
          <w:lang w:val="ru-RU"/>
        </w:rPr>
        <w:t xml:space="preserve">          </w:t>
      </w:r>
      <w:r w:rsidR="008E2F0A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 w:rsidR="008E2F0A">
        <w:rPr>
          <w:rFonts w:cs="Times New Roman"/>
        </w:rPr>
        <w:t>П р и л о ж е н и е</w:t>
      </w:r>
      <w:r w:rsidR="008E2F0A">
        <w:rPr>
          <w:rFonts w:cs="Times New Roman"/>
          <w:lang w:val="ru-RU"/>
        </w:rPr>
        <w:t xml:space="preserve"> 1</w:t>
      </w:r>
    </w:p>
    <w:p w:rsidR="008E2F0A" w:rsidRPr="0046297D" w:rsidRDefault="008E2F0A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</w:rPr>
        <w:t xml:space="preserve">             к </w:t>
      </w:r>
      <w:r w:rsidR="0046297D">
        <w:rPr>
          <w:rFonts w:cs="Times New Roman"/>
          <w:lang w:val="ru-RU"/>
        </w:rPr>
        <w:t>постановлению</w:t>
      </w:r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CB176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Pr="00B3789A">
        <w:rPr>
          <w:rFonts w:cs="Times New Roman"/>
          <w:color w:val="FF0000"/>
          <w:lang w:val="ru-RU"/>
        </w:rPr>
        <w:t xml:space="preserve"> </w:t>
      </w:r>
      <w:r w:rsidR="00CB1762" w:rsidRPr="00CB1762">
        <w:rPr>
          <w:rFonts w:cs="Times New Roman"/>
          <w:lang w:val="ru-RU"/>
        </w:rPr>
        <w:t xml:space="preserve"> 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46297D">
        <w:rPr>
          <w:rFonts w:cs="Times New Roman"/>
          <w:u w:val="single"/>
          <w:lang w:val="ru-RU"/>
        </w:rPr>
        <w:t>31</w:t>
      </w:r>
      <w:r w:rsidR="00CB1762" w:rsidRPr="00CB1762">
        <w:rPr>
          <w:rFonts w:cs="Times New Roman"/>
          <w:u w:val="single"/>
          <w:lang w:val="ru-RU"/>
        </w:rPr>
        <w:t>.0</w:t>
      </w:r>
      <w:r w:rsidR="0046297D">
        <w:rPr>
          <w:rFonts w:cs="Times New Roman"/>
          <w:u w:val="single"/>
          <w:lang w:val="ru-RU"/>
        </w:rPr>
        <w:t>5</w:t>
      </w:r>
      <w:r w:rsidR="00CB1762" w:rsidRPr="00CB1762">
        <w:rPr>
          <w:rFonts w:cs="Times New Roman"/>
          <w:u w:val="single"/>
          <w:lang w:val="ru-RU"/>
        </w:rPr>
        <w:t>.</w:t>
      </w:r>
      <w:r w:rsidR="00857B79">
        <w:rPr>
          <w:rFonts w:cs="Times New Roman"/>
          <w:u w:val="single"/>
          <w:lang w:val="ru-RU"/>
        </w:rPr>
        <w:t>202</w:t>
      </w:r>
      <w:r w:rsidR="0046297D">
        <w:rPr>
          <w:rFonts w:cs="Times New Roman"/>
          <w:u w:val="single"/>
          <w:lang w:val="ru-RU"/>
        </w:rPr>
        <w:t>3</w:t>
      </w:r>
      <w:r w:rsidR="00CB1762" w:rsidRPr="00CB1762">
        <w:rPr>
          <w:rFonts w:cs="Times New Roman"/>
          <w:lang w:val="ru-RU"/>
        </w:rPr>
        <w:t>_№_</w:t>
      </w:r>
      <w:r w:rsidR="0046297D">
        <w:rPr>
          <w:rFonts w:cs="Times New Roman"/>
          <w:lang w:val="ru-RU"/>
        </w:rPr>
        <w:t>3</w:t>
      </w:r>
      <w:r w:rsidR="00857B79" w:rsidRPr="00857B79">
        <w:rPr>
          <w:rFonts w:cs="Times New Roman"/>
          <w:u w:val="single"/>
          <w:lang w:val="ru-RU"/>
        </w:rPr>
        <w:t>9</w:t>
      </w:r>
      <w:r w:rsidR="0046297D">
        <w:rPr>
          <w:rFonts w:cs="Times New Roman"/>
          <w:u w:val="single"/>
          <w:lang w:val="ru-RU"/>
        </w:rPr>
        <w:t>-п</w:t>
      </w:r>
    </w:p>
    <w:p w:rsidR="008E2F0A" w:rsidRPr="00B3789A" w:rsidRDefault="008E2F0A" w:rsidP="008E2F0A">
      <w:pPr>
        <w:pStyle w:val="Standard"/>
        <w:jc w:val="both"/>
        <w:rPr>
          <w:rFonts w:cs="Times New Roman"/>
          <w:color w:val="FF0000"/>
          <w:lang w:val="ru-RU"/>
        </w:rPr>
      </w:pPr>
      <w:r w:rsidRPr="00B3789A">
        <w:rPr>
          <w:rFonts w:cs="Times New Roman"/>
          <w:color w:val="FF0000"/>
          <w:u w:val="single"/>
          <w:lang w:val="ru-RU"/>
        </w:rPr>
        <w:t>_</w:t>
      </w:r>
    </w:p>
    <w:p w:rsidR="008E2F0A" w:rsidRDefault="008E2F0A" w:rsidP="008E2F0A">
      <w:pPr>
        <w:pStyle w:val="Standard"/>
        <w:jc w:val="center"/>
        <w:rPr>
          <w:rFonts w:cs="Times New Roman"/>
        </w:rPr>
      </w:pPr>
    </w:p>
    <w:p w:rsidR="008E2F0A" w:rsidRDefault="008E2F0A" w:rsidP="008E2F0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ОТЧЕТ ОБ ИСПОЛНЕНИИ БЮДЖЕТА</w:t>
      </w:r>
    </w:p>
    <w:p w:rsidR="008E2F0A" w:rsidRDefault="008E2F0A" w:rsidP="008E2F0A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8E2F0A" w:rsidRDefault="008E2F0A" w:rsidP="008E2F0A">
      <w:pPr>
        <w:pStyle w:val="Standard"/>
        <w:ind w:left="3540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</w:t>
      </w:r>
      <w:r w:rsidR="00857B79">
        <w:rPr>
          <w:rFonts w:cs="Times New Roman"/>
        </w:rPr>
        <w:t>202</w:t>
      </w:r>
      <w:r w:rsidR="0046297D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</w:p>
    <w:p w:rsidR="008E2F0A" w:rsidRDefault="008E2F0A" w:rsidP="008E2F0A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</w:rPr>
        <w:t>1. ДОХОДЫ   БЮДЖЕТА</w:t>
      </w:r>
    </w:p>
    <w:tbl>
      <w:tblPr>
        <w:tblW w:w="5000" w:type="pct"/>
        <w:tblLayout w:type="fixed"/>
        <w:tblLook w:val="04A0"/>
      </w:tblPr>
      <w:tblGrid>
        <w:gridCol w:w="4069"/>
        <w:gridCol w:w="1903"/>
        <w:gridCol w:w="1325"/>
        <w:gridCol w:w="1459"/>
        <w:gridCol w:w="815"/>
      </w:tblGrid>
      <w:tr w:rsidR="008E2F0A" w:rsidRPr="00857B79" w:rsidTr="00A05CA4">
        <w:trPr>
          <w:trHeight w:val="792"/>
        </w:trPr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%исполнения</w:t>
            </w:r>
          </w:p>
        </w:tc>
      </w:tr>
      <w:tr w:rsidR="008E2F0A" w:rsidRPr="00857B79" w:rsidTr="00A05CA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8 191 650,00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1 950 271,95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  <w:r w:rsidR="0046297D"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3 156 250,00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443 146,95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549C"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141 644,90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297D" w:rsidRPr="00857B79" w:rsidTr="00DA1E06">
        <w:trPr>
          <w:trHeight w:val="222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141 644,90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297D" w:rsidRPr="00857B79" w:rsidTr="00DA1E06">
        <w:trPr>
          <w:trHeight w:val="90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141 110,60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297D" w:rsidRPr="00857B79" w:rsidTr="00DA1E06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97D" w:rsidRPr="00857B79" w:rsidTr="00DA1E06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000 10102030011000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97D" w:rsidRPr="00857B79" w:rsidTr="00DA1E06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229 942,27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C549C"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46297D" w:rsidRPr="00857B79" w:rsidTr="00DA1E06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229 942,27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C549C"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46297D" w:rsidRPr="00857B79" w:rsidTr="00DA1E06">
        <w:trPr>
          <w:trHeight w:val="11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405 090,00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118 208,64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C549C"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297D" w:rsidRPr="00857B79" w:rsidTr="00DA1E06">
        <w:trPr>
          <w:trHeight w:val="90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405 090,00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118 208,64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6297D" w:rsidRPr="00857B79" w:rsidTr="00DA1E06">
        <w:trPr>
          <w:trHeight w:val="131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46297D" w:rsidRPr="00857B79" w:rsidTr="00DA1E06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000 10302241010000110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46297D" w:rsidRPr="00857B79" w:rsidTr="00DA1E06">
        <w:trPr>
          <w:trHeight w:val="11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500 780,00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126 396,29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6297D" w:rsidRPr="00857B79" w:rsidTr="00DA1E06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500 780,00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126 396,29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6297D" w:rsidRPr="00857B79" w:rsidTr="00DA1E06">
        <w:trPr>
          <w:trHeight w:val="31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-53 430,00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-15 147,82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-53 430,00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-15 147,82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C549C"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284 000,00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86 977,49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86 977,49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86 977,49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7C549C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-15 817,71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19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-9 882,14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-9 882,14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369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-5 935,57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363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46297D" w:rsidRPr="00857B79" w:rsidTr="00DA1E06">
        <w:trPr>
          <w:trHeight w:val="263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-6 050,57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-6 050,57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92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000 10804020010000110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000 10804020011000110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7D" w:rsidRPr="00857B79" w:rsidTr="00DA1E06">
        <w:trPr>
          <w:trHeight w:val="2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7D" w:rsidRPr="00857B79" w:rsidTr="00DA1E06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7D" w:rsidRPr="00857B79" w:rsidTr="00DA1E06">
        <w:trPr>
          <w:trHeight w:val="6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памятника)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000 11715030100007150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5 035 400,00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1 507 125,00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5 035 400,00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1 507 125,00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004378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97D" w:rsidRPr="00857B79" w:rsidTr="00DA1E06">
        <w:trPr>
          <w:trHeight w:val="369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000 20216001100000150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DA1E06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7D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6297D" w:rsidRPr="00DA1E06" w:rsidRDefault="0046297D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46297D" w:rsidRPr="00DA1E06" w:rsidRDefault="0046297D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E06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A1E06" w:rsidRPr="00DA1E06" w:rsidRDefault="00DA1E06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E06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DA1E06" w:rsidRPr="00DA1E06" w:rsidRDefault="00DA1E06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E06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1E06" w:rsidRPr="00DA1E06" w:rsidRDefault="00DA1E06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1E06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1E06" w:rsidRPr="00DA1E06" w:rsidRDefault="00DA1E06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1E06" w:rsidRPr="00857B79" w:rsidTr="00DA1E06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E06" w:rsidRPr="00DA1E06" w:rsidRDefault="00DA1E06" w:rsidP="00DA1E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A1E06" w:rsidRPr="00DA1E06" w:rsidRDefault="00DA1E06" w:rsidP="00DA1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BF3FBB" w:rsidRDefault="008E2F0A" w:rsidP="00857B79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8E2F0A" w:rsidRDefault="00BF3FBB" w:rsidP="00857B79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 w:rsidR="008E2F0A">
        <w:rPr>
          <w:rFonts w:cs="Times New Roman"/>
          <w:lang w:val="ru-RU"/>
        </w:rPr>
        <w:t xml:space="preserve"> </w:t>
      </w:r>
      <w:r w:rsidR="008E2F0A">
        <w:rPr>
          <w:rFonts w:cs="Times New Roman"/>
        </w:rPr>
        <w:t>П р и л о ж е н и е</w:t>
      </w:r>
      <w:r w:rsidR="008E2F0A">
        <w:rPr>
          <w:rFonts w:cs="Times New Roman"/>
          <w:lang w:val="ru-RU"/>
        </w:rPr>
        <w:t xml:space="preserve"> 2</w:t>
      </w:r>
    </w:p>
    <w:p w:rsidR="00C97DC3" w:rsidRDefault="008E2F0A" w:rsidP="00857B79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</w:rPr>
        <w:t xml:space="preserve">             к </w:t>
      </w:r>
      <w:proofErr w:type="spellStart"/>
      <w:r w:rsidR="00D93486">
        <w:rPr>
          <w:rFonts w:cs="Times New Roman"/>
          <w:lang w:val="ru-RU"/>
        </w:rPr>
        <w:t>постановле</w:t>
      </w:r>
      <w:r>
        <w:rPr>
          <w:rFonts w:cs="Times New Roman"/>
        </w:rPr>
        <w:t>нию</w:t>
      </w:r>
      <w:proofErr w:type="spellEnd"/>
      <w:r>
        <w:rPr>
          <w:rFonts w:cs="Times New Roman"/>
        </w:rPr>
        <w:t xml:space="preserve"> </w:t>
      </w:r>
    </w:p>
    <w:p w:rsidR="008E2F0A" w:rsidRDefault="00C97DC3" w:rsidP="00857B79">
      <w:pPr>
        <w:pStyle w:val="Standard"/>
        <w:ind w:left="5103"/>
        <w:rPr>
          <w:rFonts w:cs="Times New Roman"/>
        </w:rPr>
      </w:pPr>
      <w:r>
        <w:rPr>
          <w:rFonts w:cs="Times New Roman"/>
          <w:lang w:val="ru-RU"/>
        </w:rPr>
        <w:t xml:space="preserve">             </w:t>
      </w:r>
      <w:r w:rsidR="00DA1E06">
        <w:rPr>
          <w:rFonts w:cs="Times New Roman"/>
          <w:lang w:val="ru-RU"/>
        </w:rPr>
        <w:t xml:space="preserve"> </w:t>
      </w:r>
      <w:proofErr w:type="spellStart"/>
      <w:r w:rsidR="008E2F0A">
        <w:rPr>
          <w:rFonts w:cs="Times New Roman"/>
        </w:rPr>
        <w:t>муниципального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образования</w:t>
      </w:r>
      <w:proofErr w:type="spellEnd"/>
    </w:p>
    <w:p w:rsidR="008E2F0A" w:rsidRDefault="008E2F0A" w:rsidP="00857B79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857B7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</w:t>
      </w:r>
      <w:r w:rsidR="00CB1762" w:rsidRPr="00CB1762">
        <w:rPr>
          <w:rFonts w:cs="Times New Roman"/>
          <w:lang w:val="ru-RU"/>
        </w:rPr>
        <w:t xml:space="preserve">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DA1E06">
        <w:rPr>
          <w:rFonts w:cs="Times New Roman"/>
          <w:u w:val="single"/>
          <w:lang w:val="ru-RU"/>
        </w:rPr>
        <w:t>31</w:t>
      </w:r>
      <w:r w:rsidR="00CB1762" w:rsidRPr="00CB1762">
        <w:rPr>
          <w:rFonts w:cs="Times New Roman"/>
          <w:u w:val="single"/>
          <w:lang w:val="ru-RU"/>
        </w:rPr>
        <w:t>.0</w:t>
      </w:r>
      <w:r w:rsidR="00DA1E06">
        <w:rPr>
          <w:rFonts w:cs="Times New Roman"/>
          <w:u w:val="single"/>
          <w:lang w:val="ru-RU"/>
        </w:rPr>
        <w:t>5</w:t>
      </w:r>
      <w:r w:rsidR="00CB1762" w:rsidRPr="00CB1762">
        <w:rPr>
          <w:rFonts w:cs="Times New Roman"/>
          <w:u w:val="single"/>
          <w:lang w:val="ru-RU"/>
        </w:rPr>
        <w:t>.</w:t>
      </w:r>
      <w:r w:rsidR="00857B79">
        <w:rPr>
          <w:rFonts w:cs="Times New Roman"/>
          <w:u w:val="single"/>
          <w:lang w:val="ru-RU"/>
        </w:rPr>
        <w:t>202</w:t>
      </w:r>
      <w:r w:rsidR="00DA1E06">
        <w:rPr>
          <w:rFonts w:cs="Times New Roman"/>
          <w:u w:val="single"/>
          <w:lang w:val="ru-RU"/>
        </w:rPr>
        <w:t>3</w:t>
      </w:r>
      <w:r w:rsidR="00CB1762" w:rsidRPr="00CB1762">
        <w:rPr>
          <w:rFonts w:cs="Times New Roman"/>
          <w:lang w:val="ru-RU"/>
        </w:rPr>
        <w:t>_№_</w:t>
      </w:r>
      <w:r w:rsidR="00DA1E06">
        <w:rPr>
          <w:rFonts w:cs="Times New Roman"/>
          <w:lang w:val="ru-RU"/>
        </w:rPr>
        <w:t>3</w:t>
      </w:r>
      <w:r w:rsidR="00857B79" w:rsidRPr="00857B79">
        <w:rPr>
          <w:rFonts w:cs="Times New Roman"/>
          <w:u w:val="single"/>
          <w:lang w:val="ru-RU"/>
        </w:rPr>
        <w:t>9</w:t>
      </w:r>
      <w:r w:rsidR="00DA1E06">
        <w:rPr>
          <w:rFonts w:cs="Times New Roman"/>
          <w:u w:val="single"/>
          <w:lang w:val="ru-RU"/>
        </w:rPr>
        <w:t>-п</w:t>
      </w:r>
    </w:p>
    <w:p w:rsidR="008E2F0A" w:rsidRPr="00B3789A" w:rsidRDefault="008E2F0A" w:rsidP="008E2F0A">
      <w:pPr>
        <w:pStyle w:val="Standard"/>
        <w:jc w:val="both"/>
        <w:rPr>
          <w:rFonts w:cs="Times New Roman"/>
          <w:color w:val="FF0000"/>
          <w:lang w:val="ru-RU"/>
        </w:rPr>
      </w:pPr>
    </w:p>
    <w:p w:rsidR="008E2F0A" w:rsidRDefault="008E2F0A" w:rsidP="008E2F0A">
      <w:pPr>
        <w:pStyle w:val="Standard"/>
        <w:jc w:val="center"/>
        <w:rPr>
          <w:rFonts w:cs="Times New Roman"/>
          <w:b/>
          <w:lang w:val="ru-RU"/>
        </w:rPr>
      </w:pPr>
    </w:p>
    <w:p w:rsidR="008E2F0A" w:rsidRDefault="008E2F0A" w:rsidP="008E2F0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2 . Р А С Х О Д Ы   Б Ю Д Ж Е Т А</w:t>
      </w:r>
    </w:p>
    <w:tbl>
      <w:tblPr>
        <w:tblW w:w="10077" w:type="dxa"/>
        <w:tblInd w:w="96" w:type="dxa"/>
        <w:tblLook w:val="04A0"/>
      </w:tblPr>
      <w:tblGrid>
        <w:gridCol w:w="3634"/>
        <w:gridCol w:w="1923"/>
        <w:gridCol w:w="1750"/>
        <w:gridCol w:w="1348"/>
        <w:gridCol w:w="1422"/>
      </w:tblGrid>
      <w:tr w:rsidR="008E2F0A" w:rsidRPr="0001126A" w:rsidTr="00DA1E06">
        <w:trPr>
          <w:trHeight w:val="792"/>
        </w:trPr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8E2F0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E2F0A" w:rsidRPr="0001126A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01126A" w:rsidRDefault="004A42C5" w:rsidP="000112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8 191 650,00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2 188 781,42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42C5" w:rsidRPr="0001126A" w:rsidRDefault="004A42C5" w:rsidP="000112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01126A" w:rsidRDefault="004A42C5" w:rsidP="000112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2 732 300,00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975 611,85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4A42C5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334 099,81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42C5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334 099,81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334 099,81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42C5" w:rsidRPr="0001126A" w:rsidTr="00DA1E06">
        <w:trPr>
          <w:trHeight w:val="142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"Осуществление деятельности органов местного самоуправления"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334 099,81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42C5" w:rsidRPr="0001126A" w:rsidTr="00DA1E06">
        <w:trPr>
          <w:trHeight w:val="67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334 099,81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334 099,81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334 099,81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42C5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000 0102 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5040110010 121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196 347,08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</w:tr>
      <w:tr w:rsidR="004A42C5" w:rsidRPr="0001126A" w:rsidTr="00DA1E06">
        <w:trPr>
          <w:trHeight w:val="67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137 752,73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4A42C5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576 412,04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576 412,04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576 412,04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A42C5" w:rsidRPr="0001126A" w:rsidTr="00DA1E06">
        <w:trPr>
          <w:trHeight w:val="67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"Осуществление деятельности органов местного самоуправления"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576 412,04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337 697,27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151 438,47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4A42C5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151 438,47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113 189,44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A42C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4A42C5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38 249,03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4A42C5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2C5" w:rsidRPr="00850EE6" w:rsidRDefault="004A42C5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000 0104 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5040110020 200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550 600,00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A42C5" w:rsidRPr="0001126A" w:rsidRDefault="004A42C5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186 258,80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2C5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186 258,80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000 0104 5040110020 242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51 210,00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135 048,80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работников ОМСУ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238 714,77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238 714,77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238 714,77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180 502,91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58 211,86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"Осуществление деятельности органов местного самоуправления"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000 0111 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муниципального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000 0111 5040100070 000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000 0111 5040100070 800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000 0111 5040100070 870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"Передаваемые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пономочия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ведению бухгалтерского учета и финансового контроля"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передаче полномочий по составлению и рассмотрению бюджета, ведению бухгалтерского учета и отчетности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000 0113 5040981450 500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000 0113 5040981450 540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внутреннего финансового контроля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000 0113 5040981460 000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000 0113 5040981460 500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000 0113 5040981460 540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внешнего финансового контроля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000 0113 5040981470 000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000 0113 5040981470 500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C2A80" w:rsidRPr="0001126A" w:rsidTr="00DA1E06">
        <w:trPr>
          <w:trHeight w:val="67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000 0113 5040981470 540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000 0200 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"Осуществление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129 582,00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1 042 950,00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4C2A80" w:rsidRPr="00011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720" w:rsidRPr="0001126A" w:rsidTr="00DA1E06">
        <w:trPr>
          <w:trHeight w:val="67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000 0409 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 "Развитие сети автомобильных дорог общего пользования"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675 250,00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331 006,97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"Осуществление мероприятий в сфере градостроительной деятельности"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градостроительной деятельности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000 0412 5041080091 000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000 0412 5041080091 500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000 0412 5041080091 540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бюджета поселений)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000 0412 5041090820 000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000 0412 5041090820 200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000 0412 5041090820 240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000 0412 5041090820 244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1 674 900,00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2A80"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"Обеспечение устойчивого функционирования жилищно-коммунального хозяйства сельских поселений"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хозяйства, направленные на восстановительные работы объектов коммунального хозяйства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1 574 900,00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1 574 900,00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000 0503 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550 080,00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 "Обеспечение устойчивого функционирования жилищно-коммунального хозяйства сельских поселений"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территорий сельских поселений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2A80"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2A80"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территорий сельских поселений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F7720" w:rsidRPr="0001126A" w:rsidTr="00DA1E06">
        <w:trPr>
          <w:trHeight w:val="450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360 080,00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1 024 820,00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1 024 820,00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 (ремонт памятника)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505П5S1407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805 356,00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505П5S1407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805 356,00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505П5S1407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805 356,00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505П5S1407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805 356,00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памятника)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505П5И1407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219 464,00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505П5И1407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219 464,00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505П5И1407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219 464,00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505П5И1407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219 464,00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"Молодежная политика"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правовых, культурных ценностей в молодежной среде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000 0707 5040690430 000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000 0707 5040690430 200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000 0707 5040690430 240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000 0707 5040690430 244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000 0801 5040781400 540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35 155,60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000 0804 5000000000 000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Хозяйственное обслуживание учреждений культуры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000 0804 5040781430 000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000 0804 5040781430 500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F772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20" w:rsidRPr="00850EE6" w:rsidRDefault="004F772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000 0804 5040781430 540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592 400,00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7720" w:rsidRPr="0001126A" w:rsidRDefault="004F772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7720" w:rsidRPr="0001126A" w:rsidRDefault="004F7720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"Социальные гарантии муниципальным служащим"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000 1001 5041181490 000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000 1001 5041181490 500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000 1001 5041181490 540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000 1102 </w:t>
            </w: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физической культуры, спорта"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подростков, молодежи и жителей поселения к занятию физической культурой и спортом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01126A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6A" w:rsidRPr="00850EE6" w:rsidRDefault="0001126A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126A" w:rsidRPr="0001126A" w:rsidRDefault="0001126A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26A" w:rsidRPr="0001126A" w:rsidRDefault="0001126A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4C2A80" w:rsidRPr="0001126A" w:rsidTr="00DA1E06">
        <w:trPr>
          <w:trHeight w:val="255"/>
        </w:trPr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0" w:rsidRPr="00850EE6" w:rsidRDefault="004C2A80" w:rsidP="00850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2A80" w:rsidRPr="0001126A" w:rsidRDefault="004C2A80" w:rsidP="00011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-238 509,47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2A80" w:rsidRPr="0001126A" w:rsidRDefault="004C2A80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2F0A" w:rsidRDefault="008E2F0A" w:rsidP="0001126A">
      <w:pPr>
        <w:spacing w:after="0"/>
      </w:pPr>
    </w:p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01126A" w:rsidRDefault="008E2F0A" w:rsidP="008E2F0A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8E2F0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</w:t>
      </w:r>
      <w:r w:rsidR="008E2F0A">
        <w:rPr>
          <w:rFonts w:cs="Times New Roman"/>
        </w:rPr>
        <w:t>П р и л о ж е н и е</w:t>
      </w:r>
      <w:r w:rsidR="008E2F0A">
        <w:rPr>
          <w:rFonts w:cs="Times New Roman"/>
          <w:lang w:val="ru-RU"/>
        </w:rPr>
        <w:t xml:space="preserve">  3</w:t>
      </w:r>
    </w:p>
    <w:p w:rsidR="0001126A" w:rsidRDefault="008E2F0A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</w:rPr>
        <w:t xml:space="preserve">              к </w:t>
      </w:r>
      <w:proofErr w:type="spellStart"/>
      <w:r w:rsidR="0001126A">
        <w:rPr>
          <w:rFonts w:cs="Times New Roman"/>
          <w:lang w:val="ru-RU"/>
        </w:rPr>
        <w:t>постановле</w:t>
      </w:r>
      <w:r>
        <w:rPr>
          <w:rFonts w:cs="Times New Roman"/>
        </w:rPr>
        <w:t>нию</w:t>
      </w:r>
      <w:proofErr w:type="spellEnd"/>
      <w:r>
        <w:rPr>
          <w:rFonts w:cs="Times New Roman"/>
        </w:rPr>
        <w:t xml:space="preserve">              </w:t>
      </w:r>
      <w:r w:rsidR="0001126A">
        <w:rPr>
          <w:rFonts w:cs="Times New Roman"/>
          <w:lang w:val="ru-RU"/>
        </w:rPr>
        <w:t xml:space="preserve">      </w:t>
      </w:r>
    </w:p>
    <w:p w:rsidR="008E2F0A" w:rsidRDefault="0001126A" w:rsidP="008E2F0A">
      <w:pPr>
        <w:pStyle w:val="Standard"/>
        <w:ind w:left="5103"/>
        <w:rPr>
          <w:rFonts w:cs="Times New Roman"/>
        </w:rPr>
      </w:pPr>
      <w:r>
        <w:rPr>
          <w:rFonts w:cs="Times New Roman"/>
          <w:lang w:val="ru-RU"/>
        </w:rPr>
        <w:t xml:space="preserve">              </w:t>
      </w:r>
      <w:proofErr w:type="spellStart"/>
      <w:r w:rsidR="008E2F0A">
        <w:rPr>
          <w:rFonts w:cs="Times New Roman"/>
        </w:rPr>
        <w:t>муниципального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образования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CB176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</w:t>
      </w:r>
      <w:r w:rsidR="00CB1762" w:rsidRPr="00CB1762">
        <w:rPr>
          <w:rFonts w:cs="Times New Roman"/>
          <w:lang w:val="ru-RU"/>
        </w:rPr>
        <w:t xml:space="preserve">  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01126A">
        <w:rPr>
          <w:rFonts w:cs="Times New Roman"/>
          <w:u w:val="single"/>
          <w:lang w:val="ru-RU"/>
        </w:rPr>
        <w:t>31</w:t>
      </w:r>
      <w:r w:rsidR="00CB1762" w:rsidRPr="00CB1762">
        <w:rPr>
          <w:rFonts w:cs="Times New Roman"/>
          <w:u w:val="single"/>
          <w:lang w:val="ru-RU"/>
        </w:rPr>
        <w:t>.0</w:t>
      </w:r>
      <w:r w:rsidR="0001126A">
        <w:rPr>
          <w:rFonts w:cs="Times New Roman"/>
          <w:u w:val="single"/>
          <w:lang w:val="ru-RU"/>
        </w:rPr>
        <w:t>5</w:t>
      </w:r>
      <w:r w:rsidR="00CB1762" w:rsidRPr="00CB1762">
        <w:rPr>
          <w:rFonts w:cs="Times New Roman"/>
          <w:u w:val="single"/>
          <w:lang w:val="ru-RU"/>
        </w:rPr>
        <w:t>.202</w:t>
      </w:r>
      <w:r w:rsidR="0001126A">
        <w:rPr>
          <w:rFonts w:cs="Times New Roman"/>
          <w:u w:val="single"/>
          <w:lang w:val="ru-RU"/>
        </w:rPr>
        <w:t>3</w:t>
      </w:r>
      <w:r w:rsidR="00CB1762" w:rsidRPr="00CB1762">
        <w:rPr>
          <w:rFonts w:cs="Times New Roman"/>
          <w:lang w:val="ru-RU"/>
        </w:rPr>
        <w:t>_№_</w:t>
      </w:r>
      <w:r w:rsidR="0001126A">
        <w:rPr>
          <w:rFonts w:cs="Times New Roman"/>
          <w:lang w:val="ru-RU"/>
        </w:rPr>
        <w:t>3</w:t>
      </w:r>
      <w:r w:rsidR="00CB1762" w:rsidRPr="00CB1762">
        <w:rPr>
          <w:rFonts w:cs="Times New Roman"/>
          <w:u w:val="single"/>
          <w:lang w:val="ru-RU"/>
        </w:rPr>
        <w:t>9</w:t>
      </w:r>
      <w:r w:rsidR="0001126A">
        <w:rPr>
          <w:rFonts w:cs="Times New Roman"/>
          <w:u w:val="single"/>
          <w:lang w:val="ru-RU"/>
        </w:rPr>
        <w:t>-п</w:t>
      </w:r>
    </w:p>
    <w:p w:rsidR="008E2F0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финансирования дефицита бюджета муниципального</w:t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образования  </w:t>
      </w:r>
      <w:proofErr w:type="spellStart"/>
      <w:r>
        <w:rPr>
          <w:rFonts w:cs="Times New Roman"/>
          <w:b/>
          <w:bCs/>
          <w:lang w:val="ru-RU"/>
        </w:rPr>
        <w:t>Имангуловский</w:t>
      </w:r>
      <w:proofErr w:type="spellEnd"/>
      <w:r>
        <w:rPr>
          <w:rFonts w:cs="Times New Roman"/>
          <w:b/>
          <w:bCs/>
          <w:lang w:val="ru-RU"/>
        </w:rPr>
        <w:t xml:space="preserve">  сельсовет  на </w:t>
      </w:r>
      <w:r w:rsidR="00857B79">
        <w:rPr>
          <w:rFonts w:cs="Times New Roman"/>
          <w:b/>
          <w:bCs/>
          <w:lang w:val="ru-RU"/>
        </w:rPr>
        <w:t>202</w:t>
      </w:r>
      <w:r w:rsidR="0001126A">
        <w:rPr>
          <w:rFonts w:cs="Times New Roman"/>
          <w:b/>
          <w:bCs/>
          <w:lang w:val="ru-RU"/>
        </w:rPr>
        <w:t>3</w:t>
      </w:r>
      <w:r>
        <w:rPr>
          <w:rFonts w:cs="Times New Roman"/>
          <w:b/>
          <w:bCs/>
          <w:lang w:val="ru-RU"/>
        </w:rPr>
        <w:t xml:space="preserve"> год</w:t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4"/>
        <w:gridCol w:w="4288"/>
        <w:gridCol w:w="1262"/>
        <w:gridCol w:w="1396"/>
      </w:tblGrid>
      <w:tr w:rsidR="008E2F0A" w:rsidRPr="00857B79" w:rsidTr="008E2F0A">
        <w:trPr>
          <w:trHeight w:val="66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ind w:left="-108" w:right="-108"/>
              <w:jc w:val="center"/>
              <w:outlineLvl w:val="9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color w:val="FF0000"/>
              </w:rPr>
              <w:t xml:space="preserve">     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Код</w:t>
            </w:r>
            <w:proofErr w:type="spellEnd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бюджетной</w:t>
            </w:r>
            <w:proofErr w:type="spellEnd"/>
          </w:p>
          <w:p w:rsidR="008E2F0A" w:rsidRPr="00857B79" w:rsidRDefault="008E2F0A" w:rsidP="00850EE6">
            <w:pPr>
              <w:pStyle w:val="21"/>
              <w:spacing w:before="0" w:after="0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классифика</w:t>
            </w:r>
            <w:r w:rsidRPr="00857B79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t>ции</w:t>
            </w:r>
            <w:proofErr w:type="spellEnd"/>
          </w:p>
          <w:p w:rsidR="008E2F0A" w:rsidRPr="00857B79" w:rsidRDefault="008E2F0A" w:rsidP="00850EE6">
            <w:pPr>
              <w:pStyle w:val="41"/>
              <w:spacing w:before="0" w:after="0"/>
              <w:ind w:right="511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Наименование кода      </w:t>
            </w:r>
            <w:proofErr w:type="spellStart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группы</w:t>
            </w:r>
            <w:proofErr w:type="gramStart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одгруппы,статьи,вида</w:t>
            </w:r>
            <w:proofErr w:type="spellEnd"/>
          </w:p>
          <w:p w:rsidR="008E2F0A" w:rsidRPr="00857B79" w:rsidRDefault="008E2F0A" w:rsidP="00850EE6">
            <w:pPr>
              <w:pStyle w:val="Standard"/>
              <w:jc w:val="center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источника финансирования дефицитов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бюджетов</w:t>
            </w:r>
            <w:proofErr w:type="gramStart"/>
            <w:r w:rsidRPr="00857B79">
              <w:rPr>
                <w:rFonts w:cs="Times New Roman"/>
                <w:color w:val="000000"/>
                <w:lang w:val="ru-RU"/>
              </w:rPr>
              <w:t>,к</w:t>
            </w:r>
            <w:proofErr w:type="gramEnd"/>
            <w:r w:rsidRPr="00857B79">
              <w:rPr>
                <w:rFonts w:cs="Times New Roman"/>
                <w:color w:val="000000"/>
                <w:lang w:val="ru-RU"/>
              </w:rPr>
              <w:t>ода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классификации операций сектора государственного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управления,относящихся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к источникам финансирования дефицитов бюджетов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тыс</w:t>
            </w:r>
            <w:proofErr w:type="gram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.р</w:t>
            </w:r>
            <w:proofErr w:type="gramEnd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8E2F0A" w:rsidRPr="00857B79" w:rsidTr="008E2F0A">
        <w:trPr>
          <w:trHeight w:val="1841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F0A" w:rsidRPr="00857B79" w:rsidRDefault="008E2F0A" w:rsidP="00850EE6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F0A" w:rsidRPr="00857B79" w:rsidRDefault="008E2F0A" w:rsidP="00850EE6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E2F0A" w:rsidRPr="00857B79" w:rsidRDefault="008E2F0A" w:rsidP="00850EE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E2F0A" w:rsidRPr="00857B79" w:rsidRDefault="008E2F0A" w:rsidP="00850EE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57B79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Исполнено</w:t>
            </w:r>
          </w:p>
          <w:p w:rsidR="008E2F0A" w:rsidRPr="00857B79" w:rsidRDefault="008E2F0A" w:rsidP="00850EE6">
            <w:pPr>
              <w:pStyle w:val="2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850EE6" w:rsidRPr="00857B79" w:rsidTr="0039391F">
        <w:trPr>
          <w:trHeight w:val="7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E6" w:rsidRPr="00857B79" w:rsidRDefault="00850EE6" w:rsidP="00850EE6">
            <w:pPr>
              <w:pStyle w:val="1"/>
              <w:tabs>
                <w:tab w:val="left" w:pos="708"/>
              </w:tabs>
              <w:snapToGrid w:val="0"/>
              <w:rPr>
                <w:rFonts w:cs="Times New Roman"/>
                <w:color w:val="000000"/>
                <w:lang w:val="ru-RU"/>
              </w:rPr>
            </w:pPr>
          </w:p>
          <w:p w:rsidR="00850EE6" w:rsidRPr="00857B79" w:rsidRDefault="00850EE6" w:rsidP="00850EE6">
            <w:pPr>
              <w:pStyle w:val="1"/>
              <w:tabs>
                <w:tab w:val="left" w:pos="708"/>
              </w:tabs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0000 000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21"/>
              <w:snapToGrid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spellStart"/>
            <w:proofErr w:type="gramStart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финан</w:t>
            </w:r>
            <w:proofErr w:type="spellEnd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сирования</w:t>
            </w:r>
            <w:proofErr w:type="spellEnd"/>
            <w:proofErr w:type="gramEnd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238 509,47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238 509,47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-2 239 077,32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000 01 05 02 00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прочих  остатков</w:t>
            </w:r>
          </w:p>
          <w:p w:rsidR="00850EE6" w:rsidRPr="00857B79" w:rsidRDefault="00850EE6" w:rsidP="00850EE6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средств 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-2 239 077,32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000 01 05 02 01 00 0000 510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-2 239 077,32</w:t>
            </w:r>
          </w:p>
        </w:tc>
      </w:tr>
      <w:tr w:rsidR="00850EE6" w:rsidRPr="00857B79" w:rsidTr="0039391F">
        <w:trPr>
          <w:trHeight w:val="28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000 01 05 02 01 10 0000 510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Увеличение прочих остатков </w:t>
            </w:r>
            <w:proofErr w:type="spellStart"/>
            <w:proofErr w:type="gramStart"/>
            <w:r w:rsidRPr="00857B79">
              <w:rPr>
                <w:rFonts w:cs="Times New Roman"/>
                <w:color w:val="000000"/>
                <w:lang w:val="ru-RU"/>
              </w:rPr>
              <w:t>денеж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ных</w:t>
            </w:r>
            <w:proofErr w:type="spellEnd"/>
            <w:proofErr w:type="gramEnd"/>
            <w:r w:rsidRPr="00857B79">
              <w:rPr>
                <w:rFonts w:cs="Times New Roman"/>
                <w:color w:val="000000"/>
                <w:lang w:val="ru-RU"/>
              </w:rPr>
              <w:t xml:space="preserve"> 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-2 239 077,32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0000 600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2 477 586,79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000 01 05 02 00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2 477 586,79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000 01 05 02 01 00 0000 610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2 477 586,79</w:t>
            </w:r>
          </w:p>
        </w:tc>
      </w:tr>
      <w:tr w:rsidR="00850EE6" w:rsidRPr="00857B79" w:rsidTr="0039391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lang w:val="ru-RU"/>
              </w:rPr>
              <w:t>000 01 05 02 01 10 0000 610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7B79" w:rsidRDefault="00850EE6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8 191 650,00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0EE6" w:rsidRPr="00850EE6" w:rsidRDefault="00850EE6" w:rsidP="00850E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2 477 586,79</w:t>
            </w:r>
          </w:p>
        </w:tc>
      </w:tr>
      <w:tr w:rsidR="008E2F0A" w:rsidRPr="00857B79" w:rsidTr="008E2F0A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 w:rsidP="00850EE6">
            <w:pPr>
              <w:pStyle w:val="Standard"/>
              <w:snapToGrid w:val="0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F0A" w:rsidRPr="00857B79" w:rsidRDefault="008E2F0A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ВСЕГО ИСТОЧНИКОВ </w:t>
            </w:r>
            <w:proofErr w:type="gramStart"/>
            <w:r w:rsidRPr="00857B79">
              <w:rPr>
                <w:rFonts w:cs="Times New Roman"/>
                <w:lang w:val="ru-RU"/>
              </w:rPr>
              <w:t>ФИНАНСИ РОВАНИЯ</w:t>
            </w:r>
            <w:proofErr w:type="gramEnd"/>
            <w:r w:rsidRPr="00857B79">
              <w:rPr>
                <w:rFonts w:cs="Times New Roman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857B79">
              <w:rPr>
                <w:rFonts w:cs="Times New Roman"/>
                <w:bCs/>
                <w:lang w:val="ru-RU"/>
              </w:rPr>
              <w:t>0</w:t>
            </w:r>
          </w:p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857B79"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8E2F0A" w:rsidRDefault="008E2F0A" w:rsidP="00850EE6">
      <w:pPr>
        <w:spacing w:after="0"/>
      </w:pPr>
      <w:r>
        <w:rPr>
          <w:color w:val="FF0000"/>
        </w:rPr>
        <w:t xml:space="preserve">                                                </w:t>
      </w:r>
    </w:p>
    <w:p w:rsidR="008E2F0A" w:rsidRDefault="008E2F0A" w:rsidP="008E2F0A"/>
    <w:p w:rsidR="008E2F0A" w:rsidRDefault="008E2F0A" w:rsidP="008E2F0A"/>
    <w:p w:rsidR="00120FD3" w:rsidRDefault="00120FD3"/>
    <w:sectPr w:rsidR="00120FD3" w:rsidSect="001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F0A"/>
    <w:rsid w:val="00004378"/>
    <w:rsid w:val="0001126A"/>
    <w:rsid w:val="000839CB"/>
    <w:rsid w:val="00120FD3"/>
    <w:rsid w:val="00325D6E"/>
    <w:rsid w:val="003562AF"/>
    <w:rsid w:val="0046297D"/>
    <w:rsid w:val="004A42C5"/>
    <w:rsid w:val="004C2A80"/>
    <w:rsid w:val="004F7720"/>
    <w:rsid w:val="006717F0"/>
    <w:rsid w:val="007C549C"/>
    <w:rsid w:val="00850EE6"/>
    <w:rsid w:val="00857B79"/>
    <w:rsid w:val="008D7ADA"/>
    <w:rsid w:val="008E2F0A"/>
    <w:rsid w:val="00A05CA4"/>
    <w:rsid w:val="00B25F84"/>
    <w:rsid w:val="00B3789A"/>
    <w:rsid w:val="00BF3FBB"/>
    <w:rsid w:val="00C55044"/>
    <w:rsid w:val="00C97DC3"/>
    <w:rsid w:val="00CB1762"/>
    <w:rsid w:val="00D744B1"/>
    <w:rsid w:val="00D93486"/>
    <w:rsid w:val="00DA1E06"/>
    <w:rsid w:val="00E514D1"/>
    <w:rsid w:val="00E82607"/>
    <w:rsid w:val="00F0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2F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8E2F0A"/>
    <w:pPr>
      <w:spacing w:after="120"/>
      <w:ind w:left="283"/>
    </w:pPr>
  </w:style>
  <w:style w:type="paragraph" w:customStyle="1" w:styleId="21">
    <w:name w:val="Заголовок 21"/>
    <w:basedOn w:val="Standard"/>
    <w:next w:val="Standard"/>
    <w:rsid w:val="008E2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8E2F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">
    <w:name w:val="Нижний колонтитул1"/>
    <w:basedOn w:val="Standard"/>
    <w:rsid w:val="008E2F0A"/>
    <w:pPr>
      <w:tabs>
        <w:tab w:val="center" w:pos="4677"/>
        <w:tab w:val="right" w:pos="9355"/>
      </w:tabs>
    </w:pPr>
  </w:style>
  <w:style w:type="paragraph" w:styleId="a3">
    <w:name w:val="header"/>
    <w:basedOn w:val="a"/>
    <w:link w:val="a4"/>
    <w:uiPriority w:val="99"/>
    <w:rsid w:val="008D7A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7ADA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D7A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2023-05-31T07:49:00Z</cp:lastPrinted>
  <dcterms:created xsi:type="dcterms:W3CDTF">2021-04-16T04:23:00Z</dcterms:created>
  <dcterms:modified xsi:type="dcterms:W3CDTF">2023-05-31T07:49:00Z</dcterms:modified>
</cp:coreProperties>
</file>